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B73" w:rsidRDefault="00375B73" w:rsidP="00375B73">
      <w:pPr>
        <w:spacing w:after="120"/>
        <w:rPr>
          <w:b/>
        </w:rPr>
      </w:pPr>
      <w:r>
        <w:rPr>
          <w:b/>
        </w:rPr>
        <w:t>SUPPLEMENT A. Personal Interview Guide</w:t>
      </w:r>
    </w:p>
    <w:p w:rsidR="00375B73" w:rsidRDefault="00375B73" w:rsidP="00375B73">
      <w:r>
        <w:t>Respondent Name_______________________________</w:t>
      </w:r>
      <w:r>
        <w:tab/>
      </w:r>
    </w:p>
    <w:p w:rsidR="00375B73" w:rsidRDefault="00375B73" w:rsidP="00375B73">
      <w:r>
        <w:t>Job title____________________</w:t>
      </w:r>
    </w:p>
    <w:p w:rsidR="00375B73" w:rsidRDefault="00375B73" w:rsidP="00375B73">
      <w:r>
        <w:t>Address_________________________________________________________________</w:t>
      </w:r>
    </w:p>
    <w:p w:rsidR="00375B73" w:rsidRDefault="00375B73" w:rsidP="00375B73">
      <w:r>
        <w:t xml:space="preserve">City, State, </w:t>
      </w:r>
      <w:proofErr w:type="gramStart"/>
      <w:r>
        <w:t>Zip  _</w:t>
      </w:r>
      <w:proofErr w:type="gramEnd"/>
      <w:r>
        <w:t>_________________________________________________________</w:t>
      </w:r>
    </w:p>
    <w:p w:rsidR="00375B73" w:rsidRDefault="00375B73" w:rsidP="00375B73">
      <w:r>
        <w:t xml:space="preserve">Phone Day_______________________________ </w:t>
      </w:r>
    </w:p>
    <w:p w:rsidR="00375B73" w:rsidRDefault="00375B73" w:rsidP="00375B73">
      <w:r>
        <w:t>Date of Contact___________</w:t>
      </w:r>
      <w:proofErr w:type="gramStart"/>
      <w:r>
        <w:t>_  Interview</w:t>
      </w:r>
      <w:proofErr w:type="gramEnd"/>
      <w:r>
        <w:t xml:space="preserve"> code____________ </w:t>
      </w:r>
    </w:p>
    <w:p w:rsidR="00375B73" w:rsidRDefault="00375B73" w:rsidP="00375B73">
      <w:r>
        <w:t>Dialogue</w:t>
      </w:r>
    </w:p>
    <w:p w:rsidR="00375B73" w:rsidRDefault="00375B73" w:rsidP="00375B73">
      <w:r>
        <w:t>Hi, my name is ____________________ with the _____________________________</w:t>
      </w:r>
    </w:p>
    <w:p w:rsidR="00375B73" w:rsidRDefault="00375B73" w:rsidP="00375B73">
      <w:r>
        <w:t xml:space="preserve">As you may already be aware, the University of Washington and the SHARP Program are working together to create educational material to improve protective glove use among </w:t>
      </w:r>
      <w:proofErr w:type="spellStart"/>
      <w:r>
        <w:t>autobody</w:t>
      </w:r>
      <w:proofErr w:type="spellEnd"/>
      <w:r>
        <w:t xml:space="preserve"> painters. We want to learn who makes the decision in regards to protective glove use in the shops as well as the perceptions and challenges painters have with glove use.  Your input will help us create an appealing health message to painters and managers.</w:t>
      </w:r>
    </w:p>
    <w:p w:rsidR="00375B73" w:rsidRDefault="00375B73" w:rsidP="00375B73">
      <w:r>
        <w:t xml:space="preserve">Before we get started, I want to let you know that your responses will be confidential. </w:t>
      </w:r>
    </w:p>
    <w:p w:rsidR="00375B73" w:rsidRDefault="00375B73" w:rsidP="00375B73">
      <w:pPr>
        <w:pStyle w:val="ListParagraph"/>
        <w:numPr>
          <w:ilvl w:val="0"/>
          <w:numId w:val="1"/>
        </w:numPr>
      </w:pPr>
      <w:r>
        <w:t>What is your role (e.g. trainer, painter, owner, manager, glove distributor?) in the collision repair industry and for how long you have been involved with this industry?</w:t>
      </w:r>
    </w:p>
    <w:p w:rsidR="00375B73" w:rsidRDefault="00375B73" w:rsidP="00375B73">
      <w:pPr>
        <w:pStyle w:val="ListParagraph"/>
        <w:numPr>
          <w:ilvl w:val="0"/>
          <w:numId w:val="1"/>
        </w:numPr>
      </w:pPr>
      <w:r>
        <w:t xml:space="preserve">Do you know how a person becomes a painter? </w:t>
      </w:r>
      <w:proofErr w:type="gramStart"/>
      <w:r>
        <w:t>what</w:t>
      </w:r>
      <w:proofErr w:type="gramEnd"/>
      <w:r>
        <w:t xml:space="preserve"> are the certification and training procedure involved?</w:t>
      </w:r>
    </w:p>
    <w:p w:rsidR="00375B73" w:rsidRDefault="00375B73" w:rsidP="00375B73">
      <w:pPr>
        <w:pStyle w:val="ListParagraph"/>
        <w:numPr>
          <w:ilvl w:val="0"/>
          <w:numId w:val="1"/>
        </w:numPr>
      </w:pPr>
      <w:r>
        <w:t>How do painters refresh their knowledge? With a training or mentorship system?</w:t>
      </w:r>
    </w:p>
    <w:p w:rsidR="00375B73" w:rsidRDefault="00375B73" w:rsidP="00375B73">
      <w:pPr>
        <w:pStyle w:val="ListParagraph"/>
        <w:numPr>
          <w:ilvl w:val="0"/>
          <w:numId w:val="1"/>
        </w:numPr>
      </w:pPr>
      <w:r>
        <w:t>How does a painter usually gets health and safety information in their profession?</w:t>
      </w:r>
    </w:p>
    <w:p w:rsidR="00375B73" w:rsidRDefault="00375B73" w:rsidP="00375B73">
      <w:pPr>
        <w:pStyle w:val="ListParagraph"/>
        <w:numPr>
          <w:ilvl w:val="0"/>
          <w:numId w:val="1"/>
        </w:numPr>
      </w:pPr>
      <w:r>
        <w:t xml:space="preserve">Now we would like to ask you a few questions about protective glove use with </w:t>
      </w:r>
      <w:proofErr w:type="spellStart"/>
      <w:r>
        <w:t>isocyanate</w:t>
      </w:r>
      <w:proofErr w:type="spellEnd"/>
      <w:r>
        <w:t xml:space="preserve"> paints and your perceptions of it.</w:t>
      </w:r>
    </w:p>
    <w:p w:rsidR="00375B73" w:rsidRDefault="00375B73" w:rsidP="00375B73">
      <w:pPr>
        <w:pStyle w:val="ListParagraph"/>
        <w:numPr>
          <w:ilvl w:val="0"/>
          <w:numId w:val="1"/>
        </w:numPr>
      </w:pPr>
      <w:r>
        <w:t xml:space="preserve">What have been the trends in the use of protective glove by </w:t>
      </w:r>
      <w:proofErr w:type="spellStart"/>
      <w:r>
        <w:t>autobody</w:t>
      </w:r>
      <w:proofErr w:type="spellEnd"/>
      <w:r>
        <w:t xml:space="preserve"> </w:t>
      </w:r>
      <w:proofErr w:type="gramStart"/>
      <w:r>
        <w:t>painters  since</w:t>
      </w:r>
      <w:proofErr w:type="gramEnd"/>
      <w:r>
        <w:t xml:space="preserve"> you started in this industry?</w:t>
      </w:r>
    </w:p>
    <w:p w:rsidR="00375B73" w:rsidRDefault="00375B73" w:rsidP="00375B73">
      <w:pPr>
        <w:pStyle w:val="ListParagraph"/>
        <w:numPr>
          <w:ilvl w:val="0"/>
          <w:numId w:val="1"/>
        </w:numPr>
      </w:pPr>
      <w:r>
        <w:t>What gloves do you recommend for painters to use? Why?</w:t>
      </w:r>
    </w:p>
    <w:p w:rsidR="00375B73" w:rsidRDefault="00375B73" w:rsidP="00375B73">
      <w:pPr>
        <w:pStyle w:val="ListParagraph"/>
        <w:numPr>
          <w:ilvl w:val="0"/>
          <w:numId w:val="1"/>
        </w:numPr>
      </w:pPr>
      <w:r>
        <w:t xml:space="preserve">What do you think are the typical health concerns with the use of </w:t>
      </w:r>
      <w:proofErr w:type="spellStart"/>
      <w:r>
        <w:t>isocyanate</w:t>
      </w:r>
      <w:proofErr w:type="spellEnd"/>
      <w:r>
        <w:t xml:space="preserve"> paints? </w:t>
      </w:r>
    </w:p>
    <w:p w:rsidR="00375B73" w:rsidRDefault="00375B73" w:rsidP="00375B73">
      <w:pPr>
        <w:pStyle w:val="ListParagraph"/>
        <w:numPr>
          <w:ilvl w:val="0"/>
          <w:numId w:val="1"/>
        </w:numPr>
      </w:pPr>
      <w:r>
        <w:t xml:space="preserve">Do you think painters are concerned with </w:t>
      </w:r>
      <w:proofErr w:type="spellStart"/>
      <w:r>
        <w:t>isocyanate</w:t>
      </w:r>
      <w:proofErr w:type="spellEnd"/>
      <w:r>
        <w:t xml:space="preserve"> paint on their skin?</w:t>
      </w:r>
    </w:p>
    <w:p w:rsidR="00375B73" w:rsidRDefault="00375B73" w:rsidP="00375B73">
      <w:pPr>
        <w:pStyle w:val="ListParagraph"/>
        <w:numPr>
          <w:ilvl w:val="0"/>
          <w:numId w:val="1"/>
        </w:numPr>
      </w:pPr>
      <w:r>
        <w:t xml:space="preserve">Do you think that there is awareness among painters that skin exposure to </w:t>
      </w:r>
      <w:proofErr w:type="spellStart"/>
      <w:r>
        <w:t>autobody</w:t>
      </w:r>
      <w:proofErr w:type="spellEnd"/>
      <w:r>
        <w:t xml:space="preserve"> paints is related to asthma and sensitization?</w:t>
      </w:r>
    </w:p>
    <w:p w:rsidR="00375B73" w:rsidRDefault="00375B73" w:rsidP="00375B73">
      <w:pPr>
        <w:pStyle w:val="ListParagraph"/>
        <w:numPr>
          <w:ilvl w:val="0"/>
          <w:numId w:val="1"/>
        </w:numPr>
      </w:pPr>
      <w:r>
        <w:t>Have you had painters refuse to wear protective gloves? Why? (Could you please provide some examples)</w:t>
      </w:r>
    </w:p>
    <w:p w:rsidR="00375B73" w:rsidRDefault="00375B73" w:rsidP="00375B73">
      <w:pPr>
        <w:pStyle w:val="ListParagraph"/>
        <w:numPr>
          <w:ilvl w:val="0"/>
          <w:numId w:val="1"/>
        </w:numPr>
      </w:pPr>
      <w:r>
        <w:t>In your experience, why do you think thin latex gloves are the gloves mostly used?</w:t>
      </w:r>
    </w:p>
    <w:p w:rsidR="00375B73" w:rsidRDefault="00375B73" w:rsidP="00375B73">
      <w:pPr>
        <w:pStyle w:val="ListParagraph"/>
        <w:numPr>
          <w:ilvl w:val="0"/>
          <w:numId w:val="1"/>
        </w:numPr>
      </w:pPr>
      <w:r>
        <w:t xml:space="preserve">Have you had any experience as a painter? If so, </w:t>
      </w:r>
    </w:p>
    <w:p w:rsidR="00375B73" w:rsidRDefault="00375B73" w:rsidP="00375B73">
      <w:pPr>
        <w:pStyle w:val="ListParagraph"/>
        <w:numPr>
          <w:ilvl w:val="0"/>
          <w:numId w:val="1"/>
        </w:numPr>
      </w:pPr>
      <w:r>
        <w:t>What has been your personal experience with protective gloves while spray painting?</w:t>
      </w:r>
    </w:p>
    <w:p w:rsidR="00375B73" w:rsidRDefault="00375B73" w:rsidP="00375B73">
      <w:pPr>
        <w:pStyle w:val="ListParagraph"/>
        <w:numPr>
          <w:ilvl w:val="0"/>
          <w:numId w:val="1"/>
        </w:numPr>
      </w:pPr>
      <w:r>
        <w:t>What makes a good glove (type and thickness at least)?</w:t>
      </w:r>
    </w:p>
    <w:p w:rsidR="00375B73" w:rsidRDefault="00375B73" w:rsidP="00375B73">
      <w:pPr>
        <w:pStyle w:val="ListParagraph"/>
        <w:numPr>
          <w:ilvl w:val="0"/>
          <w:numId w:val="1"/>
        </w:numPr>
      </w:pPr>
      <w:r>
        <w:lastRenderedPageBreak/>
        <w:t>In an 8-hr shift, how often do you change gloves while mixing and spray painting?</w:t>
      </w:r>
    </w:p>
    <w:p w:rsidR="00375B73" w:rsidRDefault="00375B73" w:rsidP="00375B73">
      <w:pPr>
        <w:pStyle w:val="ListParagraph"/>
        <w:numPr>
          <w:ilvl w:val="0"/>
          <w:numId w:val="1"/>
        </w:numPr>
      </w:pPr>
      <w:r>
        <w:t xml:space="preserve">What do you think is the future of protective glove use for </w:t>
      </w:r>
      <w:proofErr w:type="spellStart"/>
      <w:r>
        <w:t>autobody</w:t>
      </w:r>
      <w:proofErr w:type="spellEnd"/>
      <w:r>
        <w:t xml:space="preserve"> painters?</w:t>
      </w:r>
    </w:p>
    <w:p w:rsidR="00375B73" w:rsidRDefault="00375B73" w:rsidP="00375B73">
      <w:pPr>
        <w:pStyle w:val="ListParagraph"/>
        <w:numPr>
          <w:ilvl w:val="0"/>
          <w:numId w:val="1"/>
        </w:numPr>
      </w:pPr>
      <w:r>
        <w:t xml:space="preserve">From your knowledge and experience in the collision repair industry, do you have any thoughts or ideas about programs, strategies, or activities that you think would be particularly effective for educating the industry, specifically painters, in the use of protective gloves? </w:t>
      </w:r>
    </w:p>
    <w:p w:rsidR="00375B73" w:rsidRDefault="00375B73" w:rsidP="00375B73">
      <w:pPr>
        <w:pStyle w:val="ListParagraph"/>
        <w:numPr>
          <w:ilvl w:val="0"/>
          <w:numId w:val="1"/>
        </w:numPr>
      </w:pPr>
      <w:r>
        <w:t>How would you motivate painters to switch from thin latex into thicker nitrile?</w:t>
      </w:r>
    </w:p>
    <w:p w:rsidR="00375B73" w:rsidRDefault="00375B73" w:rsidP="00375B73">
      <w:pPr>
        <w:pStyle w:val="ListParagraph"/>
        <w:numPr>
          <w:ilvl w:val="0"/>
          <w:numId w:val="1"/>
        </w:numPr>
      </w:pPr>
      <w:r>
        <w:t>May we contact you in the future to get guidance and feedback in the development of educational materials?</w:t>
      </w:r>
    </w:p>
    <w:p w:rsidR="00375B73" w:rsidRDefault="00375B73" w:rsidP="00375B73">
      <w:pPr>
        <w:pStyle w:val="ListParagraph"/>
        <w:numPr>
          <w:ilvl w:val="0"/>
          <w:numId w:val="1"/>
        </w:numPr>
      </w:pPr>
      <w:r>
        <w:t xml:space="preserve">Is there anyone else in the field that we should speak with about this issue, who may have some ideas for educating </w:t>
      </w:r>
      <w:proofErr w:type="spellStart"/>
      <w:r>
        <w:t>autobody</w:t>
      </w:r>
      <w:proofErr w:type="spellEnd"/>
      <w:r>
        <w:t xml:space="preserve"> painters in regards to protective gloves?</w:t>
      </w:r>
    </w:p>
    <w:p w:rsidR="00375B73" w:rsidRDefault="00375B73" w:rsidP="00375B73">
      <w:r>
        <w:t>SUPLEMENTAL QUESTION</w:t>
      </w:r>
    </w:p>
    <w:p w:rsidR="00375B73" w:rsidRDefault="00375B73" w:rsidP="00375B73">
      <w:pPr>
        <w:pStyle w:val="ListParagraph"/>
        <w:numPr>
          <w:ilvl w:val="0"/>
          <w:numId w:val="2"/>
        </w:numPr>
      </w:pPr>
      <w:r>
        <w:t>Lastly, we would like to spend some time with you to ask your guidance with the development of the focus group script.  Would you mind going over our script for the focus groups with painters, please?</w:t>
      </w:r>
    </w:p>
    <w:p w:rsidR="00375B73" w:rsidRDefault="00375B73" w:rsidP="00375B73">
      <w:pPr>
        <w:pStyle w:val="ListParagraph"/>
        <w:numPr>
          <w:ilvl w:val="0"/>
          <w:numId w:val="2"/>
        </w:numPr>
      </w:pPr>
      <w:r>
        <w:t>Are the questions clear?</w:t>
      </w:r>
    </w:p>
    <w:p w:rsidR="00375B73" w:rsidRDefault="00375B73" w:rsidP="00375B73">
      <w:pPr>
        <w:pStyle w:val="ListParagraph"/>
        <w:numPr>
          <w:ilvl w:val="0"/>
          <w:numId w:val="2"/>
        </w:numPr>
      </w:pPr>
      <w:r>
        <w:t>Do you think that the focus groups would be a fun experience for the participants?</w:t>
      </w:r>
    </w:p>
    <w:p w:rsidR="00375B73" w:rsidRDefault="00375B73" w:rsidP="00375B73"/>
    <w:p w:rsidR="00375B73" w:rsidRDefault="00375B73" w:rsidP="00375B73">
      <w:r>
        <w:t xml:space="preserve">THANK YOU for taking the time to participate in this interview.  </w:t>
      </w:r>
    </w:p>
    <w:p w:rsidR="00375B73" w:rsidRDefault="00375B73" w:rsidP="00375B73"/>
    <w:p w:rsidR="00375B73" w:rsidRDefault="00375B73" w:rsidP="00375B73">
      <w:pPr>
        <w:rPr>
          <w:b/>
        </w:rPr>
      </w:pPr>
      <w:r>
        <w:br w:type="page"/>
      </w:r>
      <w:r>
        <w:rPr>
          <w:b/>
        </w:rPr>
        <w:lastRenderedPageBreak/>
        <w:t>SUPPLEMENT B. Focus Group Spray Painters Guide</w:t>
      </w:r>
    </w:p>
    <w:p w:rsidR="00375B73" w:rsidRDefault="00375B73" w:rsidP="00375B73">
      <w:r>
        <w:t xml:space="preserve">Moderator introduces him/herself and introduces the topic of the focus group: Protective Glove Use and Health while </w:t>
      </w:r>
      <w:proofErr w:type="gramStart"/>
      <w:r>
        <w:t>Mixing</w:t>
      </w:r>
      <w:proofErr w:type="gramEnd"/>
      <w:r>
        <w:t xml:space="preserve"> and Spraying </w:t>
      </w:r>
      <w:proofErr w:type="spellStart"/>
      <w:r>
        <w:t>Isocyanate</w:t>
      </w:r>
      <w:proofErr w:type="spellEnd"/>
      <w:r>
        <w:t xml:space="preserve"> paints</w:t>
      </w:r>
    </w:p>
    <w:p w:rsidR="00375B73" w:rsidRDefault="00375B73" w:rsidP="00375B73">
      <w:r>
        <w:t xml:space="preserve">“There may be some viewers/listeners who are here just to learn more about practices and preferences in the auto painting workplace.  We will be Audio-Taping for design and development purposes (no video).  Please use first names only to protect your privacy.  Can only hear one at a time; speak up at same level as I am.  No right or wrong answers, want your candid ideas, perceptions, and suggestions.  When we prepare transcripts, we leave out all of the names.  When we write a report, we don’t identify individuals when we quote ideas, but present the information in a combined form.  We may use some of the comments, but we do not attribute them to anyone by name. </w:t>
      </w:r>
    </w:p>
    <w:p w:rsidR="00375B73" w:rsidRDefault="00375B73" w:rsidP="00375B73">
      <w:r>
        <w:t>We are going to be talking about actual practices and we ask you to be open and honest in your responses, knowing that they will not be shared with your managers, trainers, or state authorities that have any authority over the workplace. If you feel uncomfortable answering a question, you are welcome to listen quietly until you are ready to participate again”</w:t>
      </w:r>
    </w:p>
    <w:p w:rsidR="00375B73" w:rsidRDefault="00375B73" w:rsidP="00375B73">
      <w:r>
        <w:t>Opening: Tell us your name and about your job</w:t>
      </w:r>
    </w:p>
    <w:p w:rsidR="00375B73" w:rsidRDefault="00375B73" w:rsidP="00375B73">
      <w:r>
        <w:t>Introduction: Do painters have health problems?</w:t>
      </w:r>
    </w:p>
    <w:p w:rsidR="00375B73" w:rsidRDefault="00375B73" w:rsidP="00375B73">
      <w:r>
        <w:t>PROBE Do painters have health problems with their skin? PROBES: Asthma, contact dermatitis, irritation (mucous membranes, respiratory tract, skin), hypersensitivity pneumonitis</w:t>
      </w:r>
    </w:p>
    <w:p w:rsidR="00375B73" w:rsidRDefault="00375B73" w:rsidP="00375B73">
      <w:r>
        <w:t xml:space="preserve">Introduction: Do painters see any advantages to using protective gloves? What are they? PROBES: protects skin, stay clean, protects health, </w:t>
      </w:r>
      <w:proofErr w:type="gramStart"/>
      <w:r>
        <w:t>protects</w:t>
      </w:r>
      <w:proofErr w:type="gramEnd"/>
      <w:r>
        <w:t xml:space="preserve"> paint </w:t>
      </w:r>
    </w:p>
    <w:p w:rsidR="00375B73" w:rsidRDefault="00375B73" w:rsidP="00375B73">
      <w:r>
        <w:t xml:space="preserve">EXERCISE: Describe a painter well protected </w:t>
      </w:r>
    </w:p>
    <w:p w:rsidR="00375B73" w:rsidRDefault="00375B73" w:rsidP="00375B73">
      <w:r>
        <w:t xml:space="preserve">Separate into groups and draw a painter with the adequate PPE for a particular job (e.g. mixing paints*, spraying paints*, washing guns, sanding).  </w:t>
      </w:r>
      <w:proofErr w:type="gramStart"/>
      <w:r>
        <w:t>After 5 minutes share your findings with the other group(s).</w:t>
      </w:r>
      <w:proofErr w:type="gramEnd"/>
    </w:p>
    <w:p w:rsidR="00375B73" w:rsidRDefault="00375B73" w:rsidP="00375B73">
      <w:r>
        <w:t>*Most important tasks to discuss</w:t>
      </w:r>
    </w:p>
    <w:p w:rsidR="00375B73" w:rsidRDefault="00375B73" w:rsidP="00375B73">
      <w:r>
        <w:t>Introduction: When painters may not use gloves?  (PROBES: sweat, heat, uncomfortable, cost, rip, and accessibility)</w:t>
      </w:r>
    </w:p>
    <w:p w:rsidR="00375B73" w:rsidRDefault="00375B73" w:rsidP="00375B73">
      <w:r>
        <w:t xml:space="preserve">Transition: Do you use gloves when using </w:t>
      </w:r>
      <w:proofErr w:type="spellStart"/>
      <w:r>
        <w:t>isocyanate</w:t>
      </w:r>
      <w:proofErr w:type="spellEnd"/>
      <w:r>
        <w:t xml:space="preserve"> paints (e.g. clear coat)?</w:t>
      </w:r>
    </w:p>
    <w:p w:rsidR="00375B73" w:rsidRDefault="00375B73" w:rsidP="00375B73">
      <w:r>
        <w:t xml:space="preserve">Transition: What gloves do you use when using </w:t>
      </w:r>
      <w:proofErr w:type="spellStart"/>
      <w:r>
        <w:t>isocyanate</w:t>
      </w:r>
      <w:proofErr w:type="spellEnd"/>
      <w:r>
        <w:t xml:space="preserve"> paints?  (</w:t>
      </w:r>
      <w:proofErr w:type="gramStart"/>
      <w:r>
        <w:t>if</w:t>
      </w:r>
      <w:proofErr w:type="gramEnd"/>
      <w:r>
        <w:t xml:space="preserve"> you use different gloves when mixing and painting please specify.</w:t>
      </w:r>
    </w:p>
    <w:p w:rsidR="00375B73" w:rsidRDefault="00375B73" w:rsidP="00375B73">
      <w:r>
        <w:t xml:space="preserve">Transition: Think back to the past several years.  Have you made any changes in the use of protective gloves while mixing and spraying </w:t>
      </w:r>
      <w:proofErr w:type="spellStart"/>
      <w:r>
        <w:t>isocyanate</w:t>
      </w:r>
      <w:proofErr w:type="spellEnd"/>
      <w:r>
        <w:t xml:space="preserve"> paints? Tell us about them.</w:t>
      </w:r>
    </w:p>
    <w:p w:rsidR="00375B73" w:rsidRDefault="00375B73" w:rsidP="00375B73">
      <w:r>
        <w:lastRenderedPageBreak/>
        <w:t>Key: What prompted these changes?</w:t>
      </w:r>
      <w:r>
        <w:tab/>
        <w:t>PROBES: Training, website, glove distributor, manager, brochure, trade journal, health &amp; safety assessment, safety culture in shop</w:t>
      </w:r>
    </w:p>
    <w:p w:rsidR="00375B73" w:rsidRDefault="00375B73" w:rsidP="00375B73">
      <w:r>
        <w:t>Key: What was most influential?</w:t>
      </w:r>
    </w:p>
    <w:p w:rsidR="00375B73" w:rsidRDefault="00375B73" w:rsidP="00375B73">
      <w:r>
        <w:t xml:space="preserve">Key: What makes a good glove? List at least 5 characteristics and write them on a board for </w:t>
      </w:r>
      <w:proofErr w:type="spellStart"/>
      <w:r>
        <w:t>every one</w:t>
      </w:r>
      <w:proofErr w:type="spellEnd"/>
      <w:r>
        <w:t xml:space="preserve"> to see.  PROBES: Comfort, easy donning and doffing, cheap, protective, color, elastic, thickness, durable</w:t>
      </w:r>
    </w:p>
    <w:p w:rsidR="00375B73" w:rsidRDefault="00375B73" w:rsidP="00375B73">
      <w:r>
        <w:t>EXERCISE: Choose your favorite glove</w:t>
      </w:r>
    </w:p>
    <w:p w:rsidR="00375B73" w:rsidRDefault="00375B73" w:rsidP="00375B73">
      <w:r>
        <w:t xml:space="preserve">Separate into groups for discussion.  Provide each person with a set of 5-10 different gloves commonly used by painters (without identifiers of the gloves).  Each group must choose the glove that is best in each of the 5 categories selected above.  </w:t>
      </w:r>
      <w:proofErr w:type="gramStart"/>
      <w:r>
        <w:t>After 5-10 minutes share with the other group(s) your findings.</w:t>
      </w:r>
      <w:proofErr w:type="gramEnd"/>
    </w:p>
    <w:p w:rsidR="00375B73" w:rsidRDefault="00375B73" w:rsidP="00375B73">
      <w:r>
        <w:t>The moderator can count raised hands to summarize number of votes per category.</w:t>
      </w:r>
    </w:p>
    <w:p w:rsidR="00375B73" w:rsidRDefault="00375B73" w:rsidP="00375B73">
      <w:r>
        <w:t>Key: What is the glove’s characteristic that you think is most desirable? (</w:t>
      </w:r>
      <w:proofErr w:type="gramStart"/>
      <w:r>
        <w:t>please</w:t>
      </w:r>
      <w:proofErr w:type="gramEnd"/>
      <w:r>
        <w:t xml:space="preserve">, each group show us with the aid of the sample gloves provided)  </w:t>
      </w:r>
    </w:p>
    <w:p w:rsidR="00375B73" w:rsidRDefault="00375B73" w:rsidP="00375B73">
      <w:r>
        <w:t>Key: What is the gloves’ characteristic that you think is least desirable? (</w:t>
      </w:r>
      <w:proofErr w:type="gramStart"/>
      <w:r>
        <w:t>please</w:t>
      </w:r>
      <w:proofErr w:type="gramEnd"/>
      <w:r>
        <w:t>, show us with the aid of the sample gloves provided)</w:t>
      </w:r>
    </w:p>
    <w:p w:rsidR="00375B73" w:rsidRDefault="00375B73" w:rsidP="00375B73">
      <w:r>
        <w:t xml:space="preserve">Key: Challenges choosing gloves? PROBE: box doesn’t specify type or thickness.  Color doesn’t associate necessarily with a particular kind of glove.  </w:t>
      </w:r>
      <w:proofErr w:type="gramStart"/>
      <w:r>
        <w:t>Too many gloves to choose from.</w:t>
      </w:r>
      <w:proofErr w:type="gramEnd"/>
    </w:p>
    <w:p w:rsidR="00375B73" w:rsidRDefault="00375B73" w:rsidP="00375B73">
      <w:r>
        <w:t xml:space="preserve">Key: If I told you that a particular glove is more protective than what you use with </w:t>
      </w:r>
      <w:proofErr w:type="spellStart"/>
      <w:r>
        <w:t>isocyanate</w:t>
      </w:r>
      <w:proofErr w:type="spellEnd"/>
      <w:r>
        <w:t xml:space="preserve"> paints, what would you do? What would motivate you to switch gloves? Please elaborate or give us some examples if possible</w:t>
      </w:r>
    </w:p>
    <w:p w:rsidR="00375B73" w:rsidRDefault="00375B73" w:rsidP="00375B73">
      <w:r>
        <w:t xml:space="preserve">Ending: We want to educate painters in the use of protective gloves with </w:t>
      </w:r>
      <w:proofErr w:type="spellStart"/>
      <w:r>
        <w:t>isocyanate</w:t>
      </w:r>
      <w:proofErr w:type="spellEnd"/>
      <w:r>
        <w:t xml:space="preserve"> paints. What advice do you have for us? PROBES: Training, website, glove distributor, manager, brochure, trade journal, health &amp; safety assessment, safety culture in shop.</w:t>
      </w:r>
    </w:p>
    <w:p w:rsidR="00375B73" w:rsidRDefault="00375B73" w:rsidP="00375B73">
      <w:r>
        <w:t>Share with the group information about the gloves used in the discussion</w:t>
      </w:r>
    </w:p>
    <w:p w:rsidR="00375B73" w:rsidRDefault="00375B73" w:rsidP="00375B73">
      <w:r>
        <w:t>Optional</w:t>
      </w:r>
    </w:p>
    <w:p w:rsidR="00375B73" w:rsidRDefault="00375B73" w:rsidP="00375B73">
      <w:r>
        <w:t xml:space="preserve">Introduction: Describe when you paint when and how you use your protective gloves </w:t>
      </w:r>
    </w:p>
    <w:p w:rsidR="00375B73" w:rsidRDefault="00375B73" w:rsidP="00375B73">
      <w:r>
        <w:t xml:space="preserve">Introduction: What is the first thing that comes to your mind when you think of “protective gloves”? </w:t>
      </w:r>
    </w:p>
    <w:p w:rsidR="00375B73" w:rsidRDefault="00375B73" w:rsidP="00375B73">
      <w:pPr>
        <w:rPr>
          <w:b/>
        </w:rPr>
      </w:pPr>
      <w:r>
        <w:br w:type="page"/>
      </w:r>
      <w:r>
        <w:rPr>
          <w:b/>
        </w:rPr>
        <w:lastRenderedPageBreak/>
        <w:t>SUPPLEMENT C. Focus Group Spray Painters Questionnaire</w:t>
      </w:r>
    </w:p>
    <w:p w:rsidR="00375B73" w:rsidRDefault="00375B73" w:rsidP="00375B73">
      <w:r>
        <w:t xml:space="preserve">Job title ________________________________________ </w:t>
      </w:r>
    </w:p>
    <w:p w:rsidR="00375B73" w:rsidRDefault="00375B73" w:rsidP="00375B73">
      <w:r>
        <w:t>Ethnicity/Race________________________________ Age _______________</w:t>
      </w:r>
    </w:p>
    <w:p w:rsidR="00375B73" w:rsidRDefault="00375B73" w:rsidP="00375B73">
      <w:r>
        <w:t>Years of experience painting _________________________</w:t>
      </w:r>
    </w:p>
    <w:p w:rsidR="00375B73" w:rsidRDefault="00375B73" w:rsidP="00375B73">
      <w:r>
        <w:t xml:space="preserve">Do you use protective gloves when using </w:t>
      </w:r>
      <w:proofErr w:type="spellStart"/>
      <w:r>
        <w:t>isocyanate</w:t>
      </w:r>
      <w:proofErr w:type="spellEnd"/>
      <w:r>
        <w:t xml:space="preserve"> paints? </w:t>
      </w:r>
    </w:p>
    <w:p w:rsidR="00375B73" w:rsidRDefault="00375B73" w:rsidP="00375B73">
      <w:r>
        <w:t>Yes _________                          No _________                         Sometimes _________</w:t>
      </w:r>
    </w:p>
    <w:p w:rsidR="00375B73" w:rsidRDefault="00375B73" w:rsidP="00375B73">
      <w:r>
        <w:t>If YES or SOMETIMES, please answer the following questions:</w:t>
      </w:r>
    </w:p>
    <w:p w:rsidR="00375B73" w:rsidRDefault="00375B73" w:rsidP="00375B73">
      <w:proofErr w:type="gramStart"/>
      <w:r>
        <w:t>Latex (white, blue)?</w:t>
      </w:r>
      <w:proofErr w:type="gramEnd"/>
      <w:r>
        <w:t xml:space="preserve"> </w:t>
      </w:r>
      <w:proofErr w:type="gramStart"/>
      <w:r>
        <w:t>___________           Nitrile (purple, black)?</w:t>
      </w:r>
      <w:proofErr w:type="gramEnd"/>
      <w:r>
        <w:t xml:space="preserve"> ____________</w:t>
      </w:r>
    </w:p>
    <w:p w:rsidR="00375B73" w:rsidRDefault="00375B73" w:rsidP="00375B73">
      <w:r>
        <w:t>Thickness of gloves: thin</w:t>
      </w:r>
      <w:proofErr w:type="gramStart"/>
      <w:r>
        <w:t>?_</w:t>
      </w:r>
      <w:proofErr w:type="gramEnd"/>
      <w:r>
        <w:t>______     medium?________     thick?_________</w:t>
      </w:r>
    </w:p>
    <w:p w:rsidR="00375B73" w:rsidRDefault="00375B73" w:rsidP="00375B73">
      <w:r>
        <w:t>During what tasks do you wear gloves</w:t>
      </w:r>
      <w:proofErr w:type="gramStart"/>
      <w:r>
        <w:t>?_</w:t>
      </w:r>
      <w:proofErr w:type="gramEnd"/>
      <w:r>
        <w:t>_______________________________</w:t>
      </w:r>
    </w:p>
    <w:p w:rsidR="00375B73" w:rsidRDefault="00375B73" w:rsidP="00375B73">
      <w:r>
        <w:t>During what tasks do you NOT wear gloves</w:t>
      </w:r>
      <w:proofErr w:type="gramStart"/>
      <w:r>
        <w:t>?_</w:t>
      </w:r>
      <w:proofErr w:type="gramEnd"/>
      <w:r>
        <w:t>___________________________</w:t>
      </w:r>
    </w:p>
    <w:p w:rsidR="00375B73" w:rsidRDefault="00375B73" w:rsidP="00375B73">
      <w:r>
        <w:t>In an 8-hr shift, how often do you use your gloves</w:t>
      </w:r>
      <w:proofErr w:type="gramStart"/>
      <w:r>
        <w:t>?_</w:t>
      </w:r>
      <w:proofErr w:type="gramEnd"/>
      <w:r>
        <w:t>_______________________</w:t>
      </w:r>
    </w:p>
    <w:p w:rsidR="00375B73" w:rsidRDefault="00375B73" w:rsidP="00375B73">
      <w:r>
        <w:t xml:space="preserve">                          For how long</w:t>
      </w:r>
      <w:proofErr w:type="gramStart"/>
      <w:r>
        <w:t>?_</w:t>
      </w:r>
      <w:proofErr w:type="gramEnd"/>
      <w:r>
        <w:t>_______________________________________</w:t>
      </w:r>
    </w:p>
    <w:p w:rsidR="00375B73" w:rsidRDefault="00375B73" w:rsidP="00375B73">
      <w:r>
        <w:t>Who decides what gloves you wear</w:t>
      </w:r>
      <w:proofErr w:type="gramStart"/>
      <w:r>
        <w:t>?_</w:t>
      </w:r>
      <w:proofErr w:type="gramEnd"/>
      <w:r>
        <w:t>__________________________________</w:t>
      </w:r>
    </w:p>
    <w:p w:rsidR="00375B73" w:rsidRDefault="00375B73" w:rsidP="00375B73"/>
    <w:p w:rsidR="00375B73" w:rsidRDefault="00375B73" w:rsidP="00375B73"/>
    <w:p w:rsidR="00375B73" w:rsidRDefault="00375B73" w:rsidP="00375B73"/>
    <w:p w:rsidR="001B1B7D" w:rsidRDefault="001B1B7D">
      <w:bookmarkStart w:id="0" w:name="_GoBack"/>
      <w:bookmarkEnd w:id="0"/>
    </w:p>
    <w:sectPr w:rsidR="001B1B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01C36"/>
    <w:multiLevelType w:val="hybridMultilevel"/>
    <w:tmpl w:val="FBCEB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F5721E"/>
    <w:multiLevelType w:val="hybridMultilevel"/>
    <w:tmpl w:val="947A9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B73"/>
    <w:rsid w:val="001B1B7D"/>
    <w:rsid w:val="001F703F"/>
    <w:rsid w:val="00375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B73"/>
    <w:pPr>
      <w:spacing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375B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B73"/>
    <w:pPr>
      <w:spacing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375B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1346</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1</cp:revision>
  <dcterms:created xsi:type="dcterms:W3CDTF">2013-04-24T13:14:00Z</dcterms:created>
  <dcterms:modified xsi:type="dcterms:W3CDTF">2013-04-24T13:15:00Z</dcterms:modified>
</cp:coreProperties>
</file>