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EC" w:rsidRDefault="00E7309E" w:rsidP="00E429E7">
      <w:r>
        <w:rPr>
          <w:b/>
        </w:rPr>
        <w:t xml:space="preserve">Supplemental </w:t>
      </w:r>
      <w:r w:rsidR="00F40945" w:rsidRPr="00F40945">
        <w:rPr>
          <w:b/>
        </w:rPr>
        <w:t xml:space="preserve">Table </w:t>
      </w:r>
      <w:r w:rsidR="00093DDD">
        <w:rPr>
          <w:b/>
        </w:rPr>
        <w:t>3</w:t>
      </w:r>
      <w:r w:rsidR="00F40945" w:rsidRPr="00F40945">
        <w:rPr>
          <w:b/>
        </w:rPr>
        <w:t>.</w:t>
      </w:r>
      <w:r>
        <w:rPr>
          <w:b/>
        </w:rPr>
        <w:t xml:space="preserve"> </w:t>
      </w:r>
      <w:bookmarkStart w:id="0" w:name="_GoBack"/>
      <w:r w:rsidR="00F84536">
        <w:rPr>
          <w:b/>
        </w:rPr>
        <w:t>Total n</w:t>
      </w:r>
      <w:r>
        <w:rPr>
          <w:b/>
        </w:rPr>
        <w:t xml:space="preserve">umber of visits </w:t>
      </w:r>
      <w:r w:rsidR="00F84536" w:rsidRPr="00F84536">
        <w:rPr>
          <w:b/>
        </w:rPr>
        <w:t xml:space="preserve">1 and </w:t>
      </w:r>
      <w:r w:rsidR="00C26C05">
        <w:rPr>
          <w:b/>
        </w:rPr>
        <w:t>2-</w:t>
      </w:r>
      <w:r w:rsidR="00F84536" w:rsidRPr="00F84536">
        <w:rPr>
          <w:b/>
        </w:rPr>
        <w:t xml:space="preserve">3 years after hospitalization </w:t>
      </w:r>
      <w:r>
        <w:rPr>
          <w:b/>
        </w:rPr>
        <w:t xml:space="preserve">by </w:t>
      </w:r>
      <w:r w:rsidR="005E1886">
        <w:rPr>
          <w:b/>
        </w:rPr>
        <w:t xml:space="preserve">predictors </w:t>
      </w:r>
      <w:r w:rsidR="009771A4">
        <w:rPr>
          <w:b/>
        </w:rPr>
        <w:t xml:space="preserve">of </w:t>
      </w:r>
      <w:r w:rsidR="005E1886">
        <w:rPr>
          <w:b/>
        </w:rPr>
        <w:t>receipt of o</w:t>
      </w:r>
      <w:r w:rsidR="00D97F09">
        <w:rPr>
          <w:b/>
        </w:rPr>
        <w:t xml:space="preserve">utpatient </w:t>
      </w:r>
      <w:r w:rsidR="009C36A0">
        <w:rPr>
          <w:b/>
        </w:rPr>
        <w:t xml:space="preserve">rehabilitation </w:t>
      </w:r>
      <w:r w:rsidR="00D97F09">
        <w:rPr>
          <w:b/>
        </w:rPr>
        <w:t>services</w:t>
      </w:r>
      <w:r w:rsidR="005E1886">
        <w:rPr>
          <w:b/>
        </w:rPr>
        <w:t xml:space="preserve"> </w:t>
      </w:r>
      <w:r w:rsidR="009771A4">
        <w:rPr>
          <w:b/>
        </w:rPr>
        <w:t xml:space="preserve">for traumatic brain </w:t>
      </w:r>
      <w:r w:rsidR="005E1886">
        <w:rPr>
          <w:b/>
        </w:rPr>
        <w:t>injury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664"/>
        <w:gridCol w:w="1483"/>
        <w:gridCol w:w="1548"/>
        <w:gridCol w:w="1548"/>
        <w:gridCol w:w="1548"/>
        <w:gridCol w:w="1548"/>
        <w:gridCol w:w="1483"/>
        <w:gridCol w:w="1548"/>
      </w:tblGrid>
      <w:tr w:rsidR="00F84536" w:rsidRPr="00FA3DFF" w:rsidTr="00677AD2">
        <w:tc>
          <w:tcPr>
            <w:tcW w:w="0" w:type="auto"/>
          </w:tcPr>
          <w:bookmarkEnd w:id="0"/>
          <w:p w:rsidR="00F84536" w:rsidRPr="00FA3DFF" w:rsidRDefault="008156A9" w:rsidP="00677AD2">
            <w:pPr>
              <w:rPr>
                <w:b/>
              </w:rPr>
            </w:pPr>
            <w:r w:rsidRPr="008156A9">
              <w:rPr>
                <w:b/>
              </w:rPr>
              <w:t>REHABILITATION SERVICES</w:t>
            </w:r>
          </w:p>
        </w:tc>
        <w:tc>
          <w:tcPr>
            <w:tcW w:w="0" w:type="auto"/>
          </w:tcPr>
          <w:p w:rsidR="00F84536" w:rsidRPr="00FA3DFF" w:rsidRDefault="00F84536" w:rsidP="00677AD2">
            <w:pPr>
              <w:rPr>
                <w:b/>
              </w:rPr>
            </w:pPr>
            <w:r w:rsidRPr="00FA3DFF">
              <w:rPr>
                <w:b/>
              </w:rPr>
              <w:t>Rehab.MD</w:t>
            </w:r>
          </w:p>
        </w:tc>
        <w:tc>
          <w:tcPr>
            <w:tcW w:w="0" w:type="auto"/>
          </w:tcPr>
          <w:p w:rsidR="00F84536" w:rsidRPr="00FA3DFF" w:rsidRDefault="00F84536" w:rsidP="00677AD2">
            <w:pPr>
              <w:rPr>
                <w:b/>
              </w:rPr>
            </w:pPr>
          </w:p>
        </w:tc>
        <w:tc>
          <w:tcPr>
            <w:tcW w:w="0" w:type="auto"/>
          </w:tcPr>
          <w:p w:rsidR="00F84536" w:rsidRPr="00FA3DFF" w:rsidRDefault="00F84536" w:rsidP="00677AD2">
            <w:pPr>
              <w:rPr>
                <w:b/>
              </w:rPr>
            </w:pPr>
            <w:r w:rsidRPr="00FA3DFF">
              <w:rPr>
                <w:b/>
              </w:rPr>
              <w:t>PT</w:t>
            </w:r>
          </w:p>
        </w:tc>
        <w:tc>
          <w:tcPr>
            <w:tcW w:w="0" w:type="auto"/>
          </w:tcPr>
          <w:p w:rsidR="00F84536" w:rsidRPr="00FA3DFF" w:rsidRDefault="00F84536" w:rsidP="00677AD2">
            <w:pPr>
              <w:rPr>
                <w:b/>
              </w:rPr>
            </w:pPr>
          </w:p>
        </w:tc>
        <w:tc>
          <w:tcPr>
            <w:tcW w:w="0" w:type="auto"/>
          </w:tcPr>
          <w:p w:rsidR="00F84536" w:rsidRPr="00FA3DFF" w:rsidRDefault="00F84536" w:rsidP="00677AD2">
            <w:pPr>
              <w:rPr>
                <w:b/>
              </w:rPr>
            </w:pPr>
            <w:r w:rsidRPr="00FA3DFF">
              <w:rPr>
                <w:b/>
              </w:rPr>
              <w:t>OT</w:t>
            </w:r>
          </w:p>
        </w:tc>
        <w:tc>
          <w:tcPr>
            <w:tcW w:w="0" w:type="auto"/>
          </w:tcPr>
          <w:p w:rsidR="00F84536" w:rsidRPr="00FA3DFF" w:rsidRDefault="00F84536" w:rsidP="00677AD2">
            <w:pPr>
              <w:rPr>
                <w:b/>
              </w:rPr>
            </w:pPr>
          </w:p>
        </w:tc>
        <w:tc>
          <w:tcPr>
            <w:tcW w:w="0" w:type="auto"/>
          </w:tcPr>
          <w:p w:rsidR="00F84536" w:rsidRPr="00FA3DFF" w:rsidRDefault="00F84536" w:rsidP="00677AD2">
            <w:pPr>
              <w:rPr>
                <w:b/>
              </w:rPr>
            </w:pPr>
            <w:r w:rsidRPr="00FA3DFF">
              <w:rPr>
                <w:b/>
              </w:rPr>
              <w:t>SPC</w:t>
            </w:r>
          </w:p>
        </w:tc>
        <w:tc>
          <w:tcPr>
            <w:tcW w:w="0" w:type="auto"/>
          </w:tcPr>
          <w:p w:rsidR="00F84536" w:rsidRPr="00FA3DFF" w:rsidRDefault="00F84536" w:rsidP="00677AD2">
            <w:pPr>
              <w:rPr>
                <w:b/>
              </w:rPr>
            </w:pPr>
          </w:p>
        </w:tc>
      </w:tr>
      <w:tr w:rsidR="00F84536" w:rsidRPr="00FA3DFF" w:rsidTr="00677AD2">
        <w:tc>
          <w:tcPr>
            <w:tcW w:w="0" w:type="auto"/>
          </w:tcPr>
          <w:p w:rsidR="00F84536" w:rsidRPr="00FA3DFF" w:rsidRDefault="00F84536" w:rsidP="00677AD2">
            <w:pPr>
              <w:rPr>
                <w:b/>
              </w:rPr>
            </w:pPr>
          </w:p>
        </w:tc>
        <w:tc>
          <w:tcPr>
            <w:tcW w:w="0" w:type="auto"/>
          </w:tcPr>
          <w:p w:rsidR="00F84536" w:rsidRPr="00FA3DFF" w:rsidRDefault="00F84536" w:rsidP="00677AD2">
            <w:pPr>
              <w:rPr>
                <w:b/>
                <w:sz w:val="16"/>
                <w:szCs w:val="16"/>
              </w:rPr>
            </w:pPr>
            <w:r w:rsidRPr="00FA3DFF">
              <w:rPr>
                <w:b/>
                <w:sz w:val="16"/>
                <w:szCs w:val="16"/>
              </w:rPr>
              <w:t>1 year</w:t>
            </w:r>
          </w:p>
        </w:tc>
        <w:tc>
          <w:tcPr>
            <w:tcW w:w="0" w:type="auto"/>
          </w:tcPr>
          <w:p w:rsidR="00F84536" w:rsidRPr="00FA3DFF" w:rsidRDefault="00EA0F80" w:rsidP="00677AD2">
            <w:pPr>
              <w:rPr>
                <w:b/>
                <w:sz w:val="16"/>
                <w:szCs w:val="16"/>
              </w:rPr>
            </w:pPr>
            <w:r w:rsidRPr="00FA3DFF">
              <w:rPr>
                <w:b/>
                <w:sz w:val="16"/>
                <w:szCs w:val="16"/>
              </w:rPr>
              <w:t>2-</w:t>
            </w:r>
            <w:r w:rsidR="00F84536" w:rsidRPr="00FA3DFF">
              <w:rPr>
                <w:b/>
                <w:sz w:val="16"/>
                <w:szCs w:val="16"/>
              </w:rPr>
              <w:t>3 years</w:t>
            </w:r>
          </w:p>
        </w:tc>
        <w:tc>
          <w:tcPr>
            <w:tcW w:w="0" w:type="auto"/>
          </w:tcPr>
          <w:p w:rsidR="00F84536" w:rsidRPr="00FA3DFF" w:rsidRDefault="00F84536" w:rsidP="00677AD2">
            <w:pPr>
              <w:rPr>
                <w:b/>
                <w:sz w:val="16"/>
                <w:szCs w:val="16"/>
              </w:rPr>
            </w:pPr>
            <w:r w:rsidRPr="00FA3DFF">
              <w:rPr>
                <w:b/>
                <w:sz w:val="16"/>
                <w:szCs w:val="16"/>
              </w:rPr>
              <w:t xml:space="preserve">1 year </w:t>
            </w:r>
          </w:p>
        </w:tc>
        <w:tc>
          <w:tcPr>
            <w:tcW w:w="0" w:type="auto"/>
          </w:tcPr>
          <w:p w:rsidR="00F84536" w:rsidRPr="00FA3DFF" w:rsidRDefault="00EA0F80" w:rsidP="00677AD2">
            <w:pPr>
              <w:rPr>
                <w:b/>
                <w:sz w:val="16"/>
                <w:szCs w:val="16"/>
              </w:rPr>
            </w:pPr>
            <w:r w:rsidRPr="00FA3DFF">
              <w:rPr>
                <w:b/>
                <w:sz w:val="16"/>
                <w:szCs w:val="16"/>
              </w:rPr>
              <w:t>2-</w:t>
            </w:r>
            <w:r w:rsidR="00F84536" w:rsidRPr="00FA3DFF">
              <w:rPr>
                <w:b/>
                <w:sz w:val="16"/>
                <w:szCs w:val="16"/>
              </w:rPr>
              <w:t>3 years</w:t>
            </w:r>
          </w:p>
        </w:tc>
        <w:tc>
          <w:tcPr>
            <w:tcW w:w="0" w:type="auto"/>
          </w:tcPr>
          <w:p w:rsidR="00F84536" w:rsidRPr="00FA3DFF" w:rsidRDefault="00F84536" w:rsidP="00677AD2">
            <w:pPr>
              <w:rPr>
                <w:b/>
                <w:sz w:val="16"/>
                <w:szCs w:val="16"/>
              </w:rPr>
            </w:pPr>
            <w:r w:rsidRPr="00FA3DFF">
              <w:rPr>
                <w:b/>
                <w:sz w:val="16"/>
                <w:szCs w:val="16"/>
              </w:rPr>
              <w:t>1 year</w:t>
            </w:r>
          </w:p>
        </w:tc>
        <w:tc>
          <w:tcPr>
            <w:tcW w:w="0" w:type="auto"/>
          </w:tcPr>
          <w:p w:rsidR="00F84536" w:rsidRPr="00FA3DFF" w:rsidRDefault="00EA0F80" w:rsidP="00677AD2">
            <w:pPr>
              <w:rPr>
                <w:b/>
                <w:sz w:val="16"/>
                <w:szCs w:val="16"/>
              </w:rPr>
            </w:pPr>
            <w:r w:rsidRPr="00FA3DFF">
              <w:rPr>
                <w:b/>
                <w:sz w:val="16"/>
                <w:szCs w:val="16"/>
              </w:rPr>
              <w:t>2-</w:t>
            </w:r>
            <w:r w:rsidR="00F84536" w:rsidRPr="00FA3DFF">
              <w:rPr>
                <w:b/>
                <w:sz w:val="16"/>
                <w:szCs w:val="16"/>
              </w:rPr>
              <w:t>3 years</w:t>
            </w:r>
          </w:p>
        </w:tc>
        <w:tc>
          <w:tcPr>
            <w:tcW w:w="0" w:type="auto"/>
          </w:tcPr>
          <w:p w:rsidR="00F84536" w:rsidRPr="00FA3DFF" w:rsidRDefault="00F84536" w:rsidP="00677AD2">
            <w:pPr>
              <w:rPr>
                <w:b/>
                <w:sz w:val="16"/>
                <w:szCs w:val="16"/>
              </w:rPr>
            </w:pPr>
            <w:r w:rsidRPr="00FA3DFF">
              <w:rPr>
                <w:b/>
                <w:sz w:val="16"/>
                <w:szCs w:val="16"/>
              </w:rPr>
              <w:t>1 year</w:t>
            </w:r>
          </w:p>
        </w:tc>
        <w:tc>
          <w:tcPr>
            <w:tcW w:w="0" w:type="auto"/>
          </w:tcPr>
          <w:p w:rsidR="00F84536" w:rsidRPr="00FA3DFF" w:rsidRDefault="00EA0F80" w:rsidP="00677AD2">
            <w:pPr>
              <w:rPr>
                <w:b/>
                <w:sz w:val="16"/>
                <w:szCs w:val="16"/>
              </w:rPr>
            </w:pPr>
            <w:r w:rsidRPr="00FA3DFF">
              <w:rPr>
                <w:b/>
                <w:sz w:val="16"/>
                <w:szCs w:val="16"/>
              </w:rPr>
              <w:t>2-</w:t>
            </w:r>
            <w:r w:rsidR="00F84536" w:rsidRPr="00FA3DFF">
              <w:rPr>
                <w:b/>
                <w:sz w:val="16"/>
                <w:szCs w:val="16"/>
              </w:rPr>
              <w:t>3 years</w:t>
            </w:r>
          </w:p>
        </w:tc>
      </w:tr>
      <w:tr w:rsidR="00093DDD" w:rsidRPr="00FA3DFF" w:rsidTr="00677AD2">
        <w:tc>
          <w:tcPr>
            <w:tcW w:w="0" w:type="auto"/>
          </w:tcPr>
          <w:p w:rsidR="00093DDD" w:rsidRPr="00FA3DFF" w:rsidRDefault="00093DDD" w:rsidP="00677AD2">
            <w:pPr>
              <w:rPr>
                <w:b/>
              </w:rPr>
            </w:pPr>
          </w:p>
        </w:tc>
        <w:tc>
          <w:tcPr>
            <w:tcW w:w="0" w:type="auto"/>
          </w:tcPr>
          <w:p w:rsidR="00093DDD" w:rsidRPr="008156A9" w:rsidRDefault="008156A9" w:rsidP="00677AD2">
            <w:pPr>
              <w:rPr>
                <w:sz w:val="16"/>
                <w:szCs w:val="16"/>
              </w:rPr>
            </w:pPr>
            <w:r w:rsidRPr="008156A9">
              <w:rPr>
                <w:sz w:val="16"/>
                <w:szCs w:val="16"/>
              </w:rPr>
              <w:t>number visits/total number patients</w:t>
            </w:r>
          </w:p>
        </w:tc>
        <w:tc>
          <w:tcPr>
            <w:tcW w:w="0" w:type="auto"/>
          </w:tcPr>
          <w:p w:rsidR="00093DDD" w:rsidRPr="008156A9" w:rsidRDefault="008156A9" w:rsidP="00677AD2">
            <w:pPr>
              <w:rPr>
                <w:sz w:val="16"/>
                <w:szCs w:val="16"/>
              </w:rPr>
            </w:pPr>
            <w:r w:rsidRPr="008156A9">
              <w:rPr>
                <w:sz w:val="16"/>
                <w:szCs w:val="16"/>
              </w:rPr>
              <w:t>number visits/total number patients</w:t>
            </w:r>
          </w:p>
        </w:tc>
        <w:tc>
          <w:tcPr>
            <w:tcW w:w="0" w:type="auto"/>
          </w:tcPr>
          <w:p w:rsidR="00093DDD" w:rsidRPr="008156A9" w:rsidRDefault="008156A9" w:rsidP="00677AD2">
            <w:pPr>
              <w:rPr>
                <w:sz w:val="16"/>
                <w:szCs w:val="16"/>
              </w:rPr>
            </w:pPr>
            <w:r w:rsidRPr="008156A9">
              <w:rPr>
                <w:sz w:val="16"/>
                <w:szCs w:val="16"/>
              </w:rPr>
              <w:t>number visits/total number patients</w:t>
            </w:r>
          </w:p>
        </w:tc>
        <w:tc>
          <w:tcPr>
            <w:tcW w:w="0" w:type="auto"/>
          </w:tcPr>
          <w:p w:rsidR="00093DDD" w:rsidRPr="008156A9" w:rsidRDefault="008156A9" w:rsidP="00677AD2">
            <w:pPr>
              <w:rPr>
                <w:sz w:val="16"/>
                <w:szCs w:val="16"/>
              </w:rPr>
            </w:pPr>
            <w:r w:rsidRPr="008156A9">
              <w:rPr>
                <w:sz w:val="16"/>
                <w:szCs w:val="16"/>
              </w:rPr>
              <w:t>number visits/total number patients</w:t>
            </w:r>
          </w:p>
        </w:tc>
        <w:tc>
          <w:tcPr>
            <w:tcW w:w="0" w:type="auto"/>
          </w:tcPr>
          <w:p w:rsidR="00093DDD" w:rsidRPr="008156A9" w:rsidRDefault="008156A9" w:rsidP="00677AD2">
            <w:pPr>
              <w:rPr>
                <w:sz w:val="16"/>
                <w:szCs w:val="16"/>
              </w:rPr>
            </w:pPr>
            <w:r w:rsidRPr="008156A9">
              <w:rPr>
                <w:sz w:val="16"/>
                <w:szCs w:val="16"/>
              </w:rPr>
              <w:t>number visits/total number patients</w:t>
            </w:r>
          </w:p>
        </w:tc>
        <w:tc>
          <w:tcPr>
            <w:tcW w:w="0" w:type="auto"/>
          </w:tcPr>
          <w:p w:rsidR="00093DDD" w:rsidRPr="008156A9" w:rsidRDefault="008156A9" w:rsidP="00677AD2">
            <w:pPr>
              <w:rPr>
                <w:sz w:val="16"/>
                <w:szCs w:val="16"/>
              </w:rPr>
            </w:pPr>
            <w:r w:rsidRPr="008156A9">
              <w:rPr>
                <w:sz w:val="16"/>
                <w:szCs w:val="16"/>
              </w:rPr>
              <w:t>number visits/total number patients</w:t>
            </w:r>
          </w:p>
        </w:tc>
        <w:tc>
          <w:tcPr>
            <w:tcW w:w="0" w:type="auto"/>
          </w:tcPr>
          <w:p w:rsidR="00093DDD" w:rsidRPr="008156A9" w:rsidRDefault="008156A9" w:rsidP="00677AD2">
            <w:pPr>
              <w:rPr>
                <w:sz w:val="16"/>
                <w:szCs w:val="16"/>
              </w:rPr>
            </w:pPr>
            <w:r w:rsidRPr="008156A9">
              <w:rPr>
                <w:sz w:val="16"/>
                <w:szCs w:val="16"/>
              </w:rPr>
              <w:t>number visits/total number patients</w:t>
            </w:r>
          </w:p>
        </w:tc>
        <w:tc>
          <w:tcPr>
            <w:tcW w:w="0" w:type="auto"/>
          </w:tcPr>
          <w:p w:rsidR="00093DDD" w:rsidRPr="008156A9" w:rsidRDefault="008156A9" w:rsidP="00677AD2">
            <w:pPr>
              <w:rPr>
                <w:sz w:val="16"/>
                <w:szCs w:val="16"/>
              </w:rPr>
            </w:pPr>
            <w:r w:rsidRPr="008156A9">
              <w:rPr>
                <w:sz w:val="16"/>
                <w:szCs w:val="16"/>
              </w:rPr>
              <w:t>number visits/total number patients</w:t>
            </w: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RDefault="00F84536" w:rsidP="006955C6">
            <w:pPr>
              <w:rPr>
                <w:b/>
              </w:rPr>
            </w:pPr>
            <w:r w:rsidRPr="00FA3DFF">
              <w:rPr>
                <w:b/>
              </w:rPr>
              <w:t xml:space="preserve">Receiving service as an inpatient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244/530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7A0B1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253/376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C5E5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1,817/3,921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C5E5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1,899/2,748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EA0F80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1,020/2,808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EA0F80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1,060/1,832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974/2,276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1,033/1,560</w:t>
            </w: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RDefault="00F84536" w:rsidP="00A87908">
            <w:pPr>
              <w:rPr>
                <w:b/>
              </w:rPr>
            </w:pPr>
            <w:r w:rsidRPr="00FA3DFF">
              <w:rPr>
                <w:b/>
              </w:rPr>
              <w:t xml:space="preserve">Age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8156A9" w:rsidRDefault="00F84536" w:rsidP="00A87908">
            <w:r w:rsidRPr="008156A9">
              <w:t>0-4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7A0B1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59/2,615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7A0B1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68/1,810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FC5E5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521/2,618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FC5E5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643/1,946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EA0F80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278/2,616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EA0F80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348/1,873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365/2,616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562/1,907</w:t>
            </w: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8156A9" w:rsidRDefault="00F84536" w:rsidP="00A87908">
            <w:r w:rsidRPr="008156A9">
              <w:t>5-9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7A0B1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38/1,485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7A0B1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41/838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FC5E5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292/1,493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FC5E5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313/953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EA0F80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171/1,490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EA0F80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180/895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201/1,489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233/917</w:t>
            </w: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8156A9" w:rsidRDefault="00F84536" w:rsidP="00A87908">
            <w:r w:rsidRPr="008156A9">
              <w:t>10--14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7A0B1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51/1,464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7A0B1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52/833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FC5E5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346/1,530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FC5E5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387/970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EA0F80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191/1,527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EA0F80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201/892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204/1,526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226/896</w:t>
            </w: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8156A9" w:rsidRDefault="00F84536" w:rsidP="00A87908">
            <w:r w:rsidRPr="008156A9">
              <w:t>15-20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7A0B1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197/3,757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7A0B1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216/1,520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FC5E5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1,175/3,814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FC5E5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1,257/2,122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EA0F80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621/3,783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EA0F80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647/1,756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587/3,775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Del="00A87908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607/1,726</w:t>
            </w: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RDefault="00F84536" w:rsidP="006955C6">
            <w:pPr>
              <w:rPr>
                <w:b/>
              </w:rPr>
            </w:pPr>
            <w:r w:rsidRPr="00FA3DFF">
              <w:rPr>
                <w:b/>
              </w:rPr>
              <w:t>Gender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RDefault="00F84536" w:rsidP="006955C6">
            <w:r w:rsidRPr="00FA3DFF">
              <w:t>Male</w:t>
            </w:r>
          </w:p>
        </w:tc>
        <w:tc>
          <w:tcPr>
            <w:tcW w:w="0" w:type="auto"/>
            <w:vAlign w:val="center"/>
          </w:tcPr>
          <w:p w:rsidR="00F84536" w:rsidRPr="00FA3DFF" w:rsidRDefault="007A0B1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232/6,098</w:t>
            </w:r>
          </w:p>
        </w:tc>
        <w:tc>
          <w:tcPr>
            <w:tcW w:w="0" w:type="auto"/>
            <w:vAlign w:val="center"/>
          </w:tcPr>
          <w:p w:rsidR="00F84536" w:rsidRPr="00FA3DFF" w:rsidRDefault="007A0B1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253/3,126</w:t>
            </w:r>
          </w:p>
        </w:tc>
        <w:tc>
          <w:tcPr>
            <w:tcW w:w="0" w:type="auto"/>
            <w:vAlign w:val="center"/>
          </w:tcPr>
          <w:p w:rsidR="00F84536" w:rsidRPr="00FA3DFF" w:rsidRDefault="00830C4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1,437/6,151</w:t>
            </w:r>
          </w:p>
        </w:tc>
        <w:tc>
          <w:tcPr>
            <w:tcW w:w="0" w:type="auto"/>
            <w:vAlign w:val="center"/>
          </w:tcPr>
          <w:p w:rsidR="00F84536" w:rsidRPr="00FA3DFF" w:rsidRDefault="00830C4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1,619/3,753</w:t>
            </w:r>
          </w:p>
        </w:tc>
        <w:tc>
          <w:tcPr>
            <w:tcW w:w="0" w:type="auto"/>
            <w:vAlign w:val="center"/>
          </w:tcPr>
          <w:p w:rsidR="00F84536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806/6,127</w:t>
            </w:r>
          </w:p>
        </w:tc>
        <w:tc>
          <w:tcPr>
            <w:tcW w:w="0" w:type="auto"/>
            <w:vAlign w:val="center"/>
          </w:tcPr>
          <w:p w:rsidR="00F84536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885/3,403</w:t>
            </w:r>
          </w:p>
        </w:tc>
        <w:tc>
          <w:tcPr>
            <w:tcW w:w="0" w:type="auto"/>
            <w:vAlign w:val="center"/>
          </w:tcPr>
          <w:p w:rsidR="00F84536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892/6,124</w:t>
            </w:r>
          </w:p>
        </w:tc>
        <w:tc>
          <w:tcPr>
            <w:tcW w:w="0" w:type="auto"/>
            <w:vAlign w:val="center"/>
          </w:tcPr>
          <w:p w:rsidR="00F84536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1,076/3,444</w:t>
            </w: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RDefault="00F84536" w:rsidP="006955C6">
            <w:r w:rsidRPr="00FA3DFF">
              <w:t>Female</w:t>
            </w:r>
          </w:p>
        </w:tc>
        <w:tc>
          <w:tcPr>
            <w:tcW w:w="0" w:type="auto"/>
            <w:vAlign w:val="center"/>
          </w:tcPr>
          <w:p w:rsidR="00F84536" w:rsidRPr="00FA3DFF" w:rsidRDefault="007A0B1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113/3,272</w:t>
            </w:r>
          </w:p>
        </w:tc>
        <w:tc>
          <w:tcPr>
            <w:tcW w:w="0" w:type="auto"/>
            <w:vAlign w:val="center"/>
          </w:tcPr>
          <w:p w:rsidR="00F84536" w:rsidRPr="00FA3DFF" w:rsidRDefault="007A0B1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124/1,875</w:t>
            </w:r>
          </w:p>
        </w:tc>
        <w:tc>
          <w:tcPr>
            <w:tcW w:w="0" w:type="auto"/>
            <w:vAlign w:val="center"/>
          </w:tcPr>
          <w:p w:rsidR="00F84536" w:rsidRPr="00FA3DFF" w:rsidRDefault="00830C4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897/3,304</w:t>
            </w:r>
          </w:p>
        </w:tc>
        <w:tc>
          <w:tcPr>
            <w:tcW w:w="0" w:type="auto"/>
            <w:vAlign w:val="center"/>
          </w:tcPr>
          <w:p w:rsidR="00F84536" w:rsidRPr="00FA3DFF" w:rsidRDefault="00830C4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981/2,238</w:t>
            </w:r>
          </w:p>
        </w:tc>
        <w:tc>
          <w:tcPr>
            <w:tcW w:w="0" w:type="auto"/>
            <w:vAlign w:val="center"/>
          </w:tcPr>
          <w:p w:rsidR="00F84536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455/3,289</w:t>
            </w:r>
          </w:p>
        </w:tc>
        <w:tc>
          <w:tcPr>
            <w:tcW w:w="0" w:type="auto"/>
            <w:vAlign w:val="center"/>
          </w:tcPr>
          <w:p w:rsidR="00F84536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491/2,013</w:t>
            </w:r>
          </w:p>
        </w:tc>
        <w:tc>
          <w:tcPr>
            <w:tcW w:w="0" w:type="auto"/>
            <w:vAlign w:val="center"/>
          </w:tcPr>
          <w:p w:rsidR="00F84536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465/3,282</w:t>
            </w:r>
          </w:p>
        </w:tc>
        <w:tc>
          <w:tcPr>
            <w:tcW w:w="0" w:type="auto"/>
            <w:vAlign w:val="center"/>
          </w:tcPr>
          <w:p w:rsidR="00F84536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552/2,002</w:t>
            </w: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RDefault="00F84536" w:rsidP="006955C6">
            <w:pPr>
              <w:rPr>
                <w:b/>
              </w:rPr>
            </w:pPr>
            <w:r w:rsidRPr="00FA3DFF">
              <w:rPr>
                <w:b/>
              </w:rPr>
              <w:t>Head max AIS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RDefault="00F84536" w:rsidP="008E774F">
            <w:r w:rsidRPr="00FA3DFF">
              <w:t>1 minor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8E774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2/194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2/97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830C4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50/196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830C4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54/124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9/195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9/101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6/194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8/97</w:t>
            </w:r>
          </w:p>
        </w:tc>
      </w:tr>
      <w:tr w:rsidR="008E774F" w:rsidRPr="00FA3DFF" w:rsidTr="00FA3DFF">
        <w:tc>
          <w:tcPr>
            <w:tcW w:w="0" w:type="auto"/>
            <w:vAlign w:val="center"/>
          </w:tcPr>
          <w:p w:rsidR="008E774F" w:rsidRPr="00FA3DFF" w:rsidRDefault="008E774F" w:rsidP="00E7309E">
            <w:r w:rsidRPr="00FA3DFF">
              <w:t>2 moderate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774F" w:rsidRPr="00FA3DFF" w:rsidRDefault="008E774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61/3,450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774F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75/1,701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774F" w:rsidRPr="00FA3DFF" w:rsidRDefault="00830C4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616/3,485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774F" w:rsidRPr="00FA3DFF" w:rsidRDefault="00830C4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708/2,018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774F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223/3,464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774F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252/1,768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774F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212/3,456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774F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291/1,761</w:t>
            </w: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RDefault="00F84536" w:rsidP="006955C6">
            <w:r w:rsidRPr="00FA3DFF">
              <w:t>3 serious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8E774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88/2389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92/1,313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830C4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601/2,406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830C4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660/1,570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337/2,398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355/1,429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353/2,398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414/1,441</w:t>
            </w: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Del="00A87908" w:rsidRDefault="00F84536" w:rsidP="00E7309E">
            <w:r w:rsidRPr="00FA3DFF">
              <w:t>4 critical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168/3,158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182/1,790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830C4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959/3,186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830C4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1,063/2,142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606/3,176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667/1,990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698/3,176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823/2,021</w:t>
            </w:r>
          </w:p>
        </w:tc>
      </w:tr>
      <w:tr w:rsidR="005554B7" w:rsidRPr="00FA3DFF" w:rsidTr="00FA3DFF">
        <w:tc>
          <w:tcPr>
            <w:tcW w:w="0" w:type="auto"/>
            <w:vAlign w:val="center"/>
          </w:tcPr>
          <w:p w:rsidR="005554B7" w:rsidRPr="00FA3DFF" w:rsidRDefault="005554B7" w:rsidP="00E7309E">
            <w:r w:rsidRPr="00FA3DFF">
              <w:t>5 severe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24/170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24/93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830C4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100/171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830C4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107/128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79/172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86/119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80/171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84/117</w:t>
            </w: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RDefault="00F84536" w:rsidP="00677AD2">
            <w:pPr>
              <w:rPr>
                <w:b/>
              </w:rPr>
            </w:pPr>
            <w:r w:rsidRPr="00FA3DFF">
              <w:rPr>
                <w:b/>
              </w:rPr>
              <w:t>Max non head AIS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RDefault="00F84536" w:rsidP="00677AD2">
            <w:r w:rsidRPr="00FA3DFF">
              <w:t>1minor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87/3,176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93/1,685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054D8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488/3,189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054D8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577/1,887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272/3,185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304/1,769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353/3,188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434/1,813</w:t>
            </w:r>
          </w:p>
        </w:tc>
      </w:tr>
      <w:tr w:rsidR="005554B7" w:rsidRPr="00FA3DFF" w:rsidTr="00FA3DFF">
        <w:tc>
          <w:tcPr>
            <w:tcW w:w="0" w:type="auto"/>
            <w:vAlign w:val="center"/>
          </w:tcPr>
          <w:p w:rsidR="005554B7" w:rsidRPr="00FA3DFF" w:rsidRDefault="005554B7" w:rsidP="00677AD2">
            <w:r w:rsidRPr="00FA3DFF">
              <w:t>2 moderate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67/2,033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75/1,018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054D8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442/2,049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054D8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479/1,220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215/2,041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232/1,093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681E0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249/2,037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293/1,097</w:t>
            </w: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RDefault="00F84536" w:rsidP="00677AD2">
            <w:r w:rsidRPr="00FA3DFF">
              <w:t>3 serious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139/1,971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145/997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054D8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886/2,014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054D8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939/1,404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484/1,992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503/1,175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441/1,982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480/1,144</w:t>
            </w: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RDefault="00F84536" w:rsidP="00677AD2">
            <w:r w:rsidRPr="00FA3DFF">
              <w:t>4</w:t>
            </w:r>
            <w:r w:rsidR="005554B7" w:rsidRPr="00FA3DFF">
              <w:t xml:space="preserve"> </w:t>
            </w:r>
            <w:r w:rsidRPr="00FA3DFF">
              <w:t>critical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9/218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12/103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054D8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100/220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054D8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103/154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37/220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39/119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35/221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40/114</w:t>
            </w:r>
          </w:p>
        </w:tc>
      </w:tr>
      <w:tr w:rsidR="005554B7" w:rsidRPr="00FA3DFF" w:rsidTr="00FA3DFF">
        <w:tc>
          <w:tcPr>
            <w:tcW w:w="0" w:type="auto"/>
            <w:vAlign w:val="center"/>
          </w:tcPr>
          <w:p w:rsidR="005554B7" w:rsidRPr="00FA3DFF" w:rsidRDefault="005554B7" w:rsidP="00677AD2">
            <w:r w:rsidRPr="00FA3DFF">
              <w:t>5 severe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8/163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8/94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054D8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80/165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054D8B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81/119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55/164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F71B2A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55/109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47/164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54B7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49/107</w:t>
            </w: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RDefault="00F84536" w:rsidP="00677AD2">
            <w:pPr>
              <w:rPr>
                <w:b/>
              </w:rPr>
            </w:pPr>
            <w:r w:rsidRPr="00FA3DFF">
              <w:rPr>
                <w:b/>
              </w:rPr>
              <w:t>Medicaid Insurance Plan type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RDefault="00F84536" w:rsidP="00677AD2">
            <w:r w:rsidRPr="00FA3DFF">
              <w:t>comprehensive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260/4,486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282/2,505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377F58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1,328/4,536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377F58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1,479/3,040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115D5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760/4,516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115D5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830/2,738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824/4,511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972/2,768</w:t>
            </w: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RDefault="005554B7" w:rsidP="00677AD2">
            <w:r w:rsidRPr="00FA3DFF">
              <w:t>c</w:t>
            </w:r>
            <w:r w:rsidR="00F84536" w:rsidRPr="00FA3DFF">
              <w:t>apitated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76/4,693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5554B7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87/2,397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377F58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970/4,723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377F58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1,084/2,911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115D5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479/4,705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115D59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524/2,653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515/4,702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36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637/2,656</w:t>
            </w:r>
          </w:p>
        </w:tc>
      </w:tr>
      <w:tr w:rsidR="00F84536" w:rsidRPr="00FA3DFF" w:rsidTr="00FA3DFF">
        <w:tc>
          <w:tcPr>
            <w:tcW w:w="0" w:type="auto"/>
            <w:vAlign w:val="center"/>
          </w:tcPr>
          <w:p w:rsidR="00F84536" w:rsidRPr="00FA3DFF" w:rsidRDefault="00F84536" w:rsidP="00677AD2">
            <w:r w:rsidRPr="00FA3DFF">
              <w:rPr>
                <w:b/>
              </w:rPr>
              <w:t>Race</w:t>
            </w:r>
          </w:p>
        </w:tc>
        <w:tc>
          <w:tcPr>
            <w:tcW w:w="0" w:type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84536" w:rsidRPr="00FA3DFF" w:rsidRDefault="00F84536" w:rsidP="00FA3DFF">
            <w:pPr>
              <w:jc w:val="center"/>
              <w:rPr>
                <w:sz w:val="16"/>
                <w:szCs w:val="16"/>
              </w:rPr>
            </w:pPr>
          </w:p>
        </w:tc>
      </w:tr>
      <w:tr w:rsidR="00FA3DFF" w:rsidRPr="00FA3DFF" w:rsidTr="00FA3DFF">
        <w:tc>
          <w:tcPr>
            <w:tcW w:w="0" w:type="auto"/>
            <w:vAlign w:val="center"/>
          </w:tcPr>
          <w:p w:rsidR="00FA3DFF" w:rsidRPr="00FA3DFF" w:rsidRDefault="00FA3DFF" w:rsidP="00677AD2">
            <w:r w:rsidRPr="00FA3DFF">
              <w:t>NHW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154/4,787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170/2,536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1,228/4,838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1,382/3,124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650/4,818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713/2,772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665/4,808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791/2,776</w:t>
            </w:r>
          </w:p>
        </w:tc>
      </w:tr>
      <w:tr w:rsidR="00FA3DFF" w:rsidRPr="00FA3DFF" w:rsidTr="00FA3DFF">
        <w:tc>
          <w:tcPr>
            <w:tcW w:w="0" w:type="auto"/>
            <w:vAlign w:val="center"/>
          </w:tcPr>
          <w:p w:rsidR="00FA3DFF" w:rsidRPr="00FA3DFF" w:rsidRDefault="00FA3DFF" w:rsidP="00677AD2">
            <w:r w:rsidRPr="00FA3DFF">
              <w:t>NHB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113/2,689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120/1,531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642/2,707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696/1,758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353/2,698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377/1,637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406/2,697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492/1,653</w:t>
            </w:r>
          </w:p>
        </w:tc>
      </w:tr>
      <w:tr w:rsidR="00FA3DFF" w:rsidRPr="00FA3DFF" w:rsidTr="00FA3DFF">
        <w:tc>
          <w:tcPr>
            <w:tcW w:w="0" w:type="auto"/>
            <w:vAlign w:val="center"/>
          </w:tcPr>
          <w:p w:rsidR="00FA3DFF" w:rsidRPr="00FA3DFF" w:rsidRDefault="00FA3DFF" w:rsidP="00677AD2">
            <w:r w:rsidRPr="00FA3DFF">
              <w:t>Hispanic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29/622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34/338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155/625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175/399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69/622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76/358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88/622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106/365</w:t>
            </w:r>
          </w:p>
        </w:tc>
      </w:tr>
      <w:tr w:rsidR="00FA3DFF" w:rsidRPr="004C5B8F" w:rsidTr="00FA3DFF">
        <w:tc>
          <w:tcPr>
            <w:tcW w:w="0" w:type="auto"/>
            <w:vAlign w:val="center"/>
          </w:tcPr>
          <w:p w:rsidR="00FA3DFF" w:rsidRPr="00FA3DFF" w:rsidRDefault="00FA3DFF" w:rsidP="00677AD2">
            <w:r w:rsidRPr="00FA3DFF">
              <w:t>Other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49/1,271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53/596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309/1,285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347/710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189/1,278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210/649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198/1,279</w:t>
            </w:r>
          </w:p>
        </w:tc>
        <w:tc>
          <w:tcPr>
            <w:tcW w:w="0" w:type="auto"/>
            <w:vAlign w:val="center"/>
          </w:tcPr>
          <w:p w:rsidR="00FA3DFF" w:rsidRPr="00FA3DFF" w:rsidRDefault="00FA3DFF" w:rsidP="00FA3DFF">
            <w:pPr>
              <w:jc w:val="center"/>
              <w:rPr>
                <w:sz w:val="16"/>
                <w:szCs w:val="16"/>
              </w:rPr>
            </w:pPr>
            <w:r w:rsidRPr="00FA3DFF">
              <w:rPr>
                <w:sz w:val="16"/>
                <w:szCs w:val="16"/>
              </w:rPr>
              <w:t>239/652</w:t>
            </w:r>
          </w:p>
        </w:tc>
      </w:tr>
    </w:tbl>
    <w:p w:rsidR="00A87908" w:rsidRDefault="00A87908" w:rsidP="009C36A0"/>
    <w:p w:rsidR="004075B1" w:rsidRDefault="004075B1" w:rsidP="009C36A0">
      <w:pPr>
        <w:rPr>
          <w:b/>
        </w:rPr>
      </w:pPr>
    </w:p>
    <w:p w:rsidR="004075B1" w:rsidRDefault="004075B1" w:rsidP="009C36A0">
      <w:pPr>
        <w:rPr>
          <w:b/>
        </w:rPr>
      </w:pPr>
    </w:p>
    <w:p w:rsidR="004075B1" w:rsidRDefault="004075B1" w:rsidP="009C36A0">
      <w:pPr>
        <w:rPr>
          <w:b/>
        </w:rPr>
      </w:pPr>
    </w:p>
    <w:p w:rsidR="004075B1" w:rsidRDefault="004075B1" w:rsidP="009C36A0">
      <w:pPr>
        <w:rPr>
          <w:b/>
        </w:rPr>
      </w:pPr>
    </w:p>
    <w:p w:rsidR="004075B1" w:rsidRDefault="004075B1" w:rsidP="009C36A0">
      <w:pPr>
        <w:rPr>
          <w:b/>
        </w:rPr>
      </w:pPr>
    </w:p>
    <w:p w:rsidR="004075B1" w:rsidRDefault="004075B1" w:rsidP="009C36A0">
      <w:pPr>
        <w:rPr>
          <w:b/>
        </w:rPr>
      </w:pPr>
    </w:p>
    <w:p w:rsidR="004075B1" w:rsidRDefault="004075B1" w:rsidP="009C36A0">
      <w:pPr>
        <w:rPr>
          <w:b/>
        </w:rPr>
      </w:pPr>
    </w:p>
    <w:p w:rsidR="00B34A9A" w:rsidRDefault="00B34A9A" w:rsidP="00E7309E"/>
    <w:sectPr w:rsidR="00B34A9A" w:rsidSect="00E730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D2" w:rsidRDefault="00677AD2" w:rsidP="00B02A21">
      <w:pPr>
        <w:spacing w:after="0" w:line="240" w:lineRule="auto"/>
      </w:pPr>
      <w:r>
        <w:separator/>
      </w:r>
    </w:p>
  </w:endnote>
  <w:endnote w:type="continuationSeparator" w:id="0">
    <w:p w:rsidR="00677AD2" w:rsidRDefault="00677AD2" w:rsidP="00B0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D2" w:rsidRDefault="00677AD2" w:rsidP="00B02A21">
      <w:pPr>
        <w:spacing w:after="0" w:line="240" w:lineRule="auto"/>
      </w:pPr>
      <w:r>
        <w:separator/>
      </w:r>
    </w:p>
  </w:footnote>
  <w:footnote w:type="continuationSeparator" w:id="0">
    <w:p w:rsidR="00677AD2" w:rsidRDefault="00677AD2" w:rsidP="00B0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21"/>
    <w:rsid w:val="0000540E"/>
    <w:rsid w:val="00013F9C"/>
    <w:rsid w:val="00054D8B"/>
    <w:rsid w:val="000933DA"/>
    <w:rsid w:val="00093DDD"/>
    <w:rsid w:val="000B3090"/>
    <w:rsid w:val="000F77CF"/>
    <w:rsid w:val="00115D59"/>
    <w:rsid w:val="001473E2"/>
    <w:rsid w:val="0017226D"/>
    <w:rsid w:val="00192D81"/>
    <w:rsid w:val="001A2E8D"/>
    <w:rsid w:val="001D1AE4"/>
    <w:rsid w:val="001E3681"/>
    <w:rsid w:val="00201783"/>
    <w:rsid w:val="00215555"/>
    <w:rsid w:val="00260834"/>
    <w:rsid w:val="00271ED6"/>
    <w:rsid w:val="0029004F"/>
    <w:rsid w:val="0029122C"/>
    <w:rsid w:val="002B5990"/>
    <w:rsid w:val="002F13FD"/>
    <w:rsid w:val="0031183C"/>
    <w:rsid w:val="003256DA"/>
    <w:rsid w:val="00364D04"/>
    <w:rsid w:val="00365F49"/>
    <w:rsid w:val="00377F58"/>
    <w:rsid w:val="00381A72"/>
    <w:rsid w:val="003E4E26"/>
    <w:rsid w:val="003F1820"/>
    <w:rsid w:val="004075B1"/>
    <w:rsid w:val="00410CE8"/>
    <w:rsid w:val="00411295"/>
    <w:rsid w:val="00413C53"/>
    <w:rsid w:val="00435840"/>
    <w:rsid w:val="00436227"/>
    <w:rsid w:val="004B6877"/>
    <w:rsid w:val="004C5B8F"/>
    <w:rsid w:val="004F6D35"/>
    <w:rsid w:val="00535CB3"/>
    <w:rsid w:val="005554B7"/>
    <w:rsid w:val="00565255"/>
    <w:rsid w:val="00571452"/>
    <w:rsid w:val="00573948"/>
    <w:rsid w:val="005B1DEC"/>
    <w:rsid w:val="005E1886"/>
    <w:rsid w:val="00611A69"/>
    <w:rsid w:val="0062008A"/>
    <w:rsid w:val="00631828"/>
    <w:rsid w:val="0064625B"/>
    <w:rsid w:val="006673B8"/>
    <w:rsid w:val="00677AD2"/>
    <w:rsid w:val="00681E07"/>
    <w:rsid w:val="00686E1E"/>
    <w:rsid w:val="006955C6"/>
    <w:rsid w:val="006F1798"/>
    <w:rsid w:val="006F1B7F"/>
    <w:rsid w:val="00732EFB"/>
    <w:rsid w:val="00757A08"/>
    <w:rsid w:val="007756FB"/>
    <w:rsid w:val="007969C9"/>
    <w:rsid w:val="007A0B19"/>
    <w:rsid w:val="007B3930"/>
    <w:rsid w:val="007B6E8F"/>
    <w:rsid w:val="007C027B"/>
    <w:rsid w:val="00813227"/>
    <w:rsid w:val="008156A9"/>
    <w:rsid w:val="008169E3"/>
    <w:rsid w:val="00830C47"/>
    <w:rsid w:val="008A60B8"/>
    <w:rsid w:val="008B40ED"/>
    <w:rsid w:val="008E774F"/>
    <w:rsid w:val="009041A7"/>
    <w:rsid w:val="00916FD4"/>
    <w:rsid w:val="0093237C"/>
    <w:rsid w:val="00941E01"/>
    <w:rsid w:val="009771A4"/>
    <w:rsid w:val="009A0DC6"/>
    <w:rsid w:val="009C277F"/>
    <w:rsid w:val="009C36A0"/>
    <w:rsid w:val="00A87908"/>
    <w:rsid w:val="00AA390E"/>
    <w:rsid w:val="00B02A21"/>
    <w:rsid w:val="00B34A9A"/>
    <w:rsid w:val="00B466F1"/>
    <w:rsid w:val="00B519C8"/>
    <w:rsid w:val="00B617C5"/>
    <w:rsid w:val="00B65DCF"/>
    <w:rsid w:val="00B7495C"/>
    <w:rsid w:val="00BB1820"/>
    <w:rsid w:val="00BB2926"/>
    <w:rsid w:val="00BB7808"/>
    <w:rsid w:val="00BE7C4F"/>
    <w:rsid w:val="00C033E3"/>
    <w:rsid w:val="00C0560C"/>
    <w:rsid w:val="00C26C05"/>
    <w:rsid w:val="00C43919"/>
    <w:rsid w:val="00CC4959"/>
    <w:rsid w:val="00CD0B3F"/>
    <w:rsid w:val="00D12865"/>
    <w:rsid w:val="00D13404"/>
    <w:rsid w:val="00D24306"/>
    <w:rsid w:val="00D3129F"/>
    <w:rsid w:val="00D53B45"/>
    <w:rsid w:val="00D63AFE"/>
    <w:rsid w:val="00D97F09"/>
    <w:rsid w:val="00DA5130"/>
    <w:rsid w:val="00DC05E3"/>
    <w:rsid w:val="00DD3BD8"/>
    <w:rsid w:val="00DE79E1"/>
    <w:rsid w:val="00E429E7"/>
    <w:rsid w:val="00E61F6A"/>
    <w:rsid w:val="00E7309E"/>
    <w:rsid w:val="00EA0F80"/>
    <w:rsid w:val="00F40945"/>
    <w:rsid w:val="00F54B96"/>
    <w:rsid w:val="00F71B2A"/>
    <w:rsid w:val="00F84536"/>
    <w:rsid w:val="00FA33FF"/>
    <w:rsid w:val="00FA3DFF"/>
    <w:rsid w:val="00FC417B"/>
    <w:rsid w:val="00FC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21"/>
  </w:style>
  <w:style w:type="paragraph" w:styleId="Footer">
    <w:name w:val="footer"/>
    <w:basedOn w:val="Normal"/>
    <w:link w:val="FooterChar"/>
    <w:uiPriority w:val="99"/>
    <w:unhideWhenUsed/>
    <w:rsid w:val="00B02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21"/>
  </w:style>
  <w:style w:type="paragraph" w:styleId="BalloonText">
    <w:name w:val="Balloon Text"/>
    <w:basedOn w:val="Normal"/>
    <w:link w:val="BalloonTextChar"/>
    <w:uiPriority w:val="99"/>
    <w:semiHidden/>
    <w:unhideWhenUsed/>
    <w:rsid w:val="00B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0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7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1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1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1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1A4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75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5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21"/>
  </w:style>
  <w:style w:type="paragraph" w:styleId="Footer">
    <w:name w:val="footer"/>
    <w:basedOn w:val="Normal"/>
    <w:link w:val="FooterChar"/>
    <w:uiPriority w:val="99"/>
    <w:unhideWhenUsed/>
    <w:rsid w:val="00B02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21"/>
  </w:style>
  <w:style w:type="paragraph" w:styleId="BalloonText">
    <w:name w:val="Balloon Text"/>
    <w:basedOn w:val="Normal"/>
    <w:link w:val="BalloonTextChar"/>
    <w:uiPriority w:val="99"/>
    <w:semiHidden/>
    <w:unhideWhenUsed/>
    <w:rsid w:val="00B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0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7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1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1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1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1A4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75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5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Nathalia</dc:creator>
  <cp:lastModifiedBy>Jimenez, Nathalia</cp:lastModifiedBy>
  <cp:revision>2</cp:revision>
  <cp:lastPrinted>2015-07-15T22:27:00Z</cp:lastPrinted>
  <dcterms:created xsi:type="dcterms:W3CDTF">2016-01-19T19:53:00Z</dcterms:created>
  <dcterms:modified xsi:type="dcterms:W3CDTF">2016-01-19T19:53:00Z</dcterms:modified>
</cp:coreProperties>
</file>