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8E96" w14:textId="7E7D1480" w:rsidR="00641D20" w:rsidRDefault="00641D20" w:rsidP="00D506E5">
      <w:pPr>
        <w:tabs>
          <w:tab w:val="left" w:pos="4580"/>
        </w:tabs>
      </w:pPr>
    </w:p>
    <w:tbl>
      <w:tblPr>
        <w:tblStyle w:val="TableGrid"/>
        <w:tblpPr w:leftFromText="180" w:rightFromText="180" w:vertAnchor="page" w:horzAnchor="margin" w:tblpXSpec="center" w:tblpY="1474"/>
        <w:tblW w:w="14395" w:type="dxa"/>
        <w:tblLayout w:type="fixed"/>
        <w:tblLook w:val="04A0" w:firstRow="1" w:lastRow="0" w:firstColumn="1" w:lastColumn="0" w:noHBand="0" w:noVBand="1"/>
      </w:tblPr>
      <w:tblGrid>
        <w:gridCol w:w="4765"/>
        <w:gridCol w:w="1530"/>
        <w:gridCol w:w="1530"/>
        <w:gridCol w:w="1620"/>
        <w:gridCol w:w="1620"/>
        <w:gridCol w:w="1620"/>
        <w:gridCol w:w="1710"/>
      </w:tblGrid>
      <w:tr w:rsidR="003C0CA6" w:rsidRPr="00455795" w14:paraId="0EB93BAC" w14:textId="77777777" w:rsidTr="003C0CA6">
        <w:trPr>
          <w:trHeight w:val="191"/>
        </w:trPr>
        <w:tc>
          <w:tcPr>
            <w:tcW w:w="14395" w:type="dxa"/>
            <w:gridSpan w:val="7"/>
            <w:vAlign w:val="bottom"/>
          </w:tcPr>
          <w:p w14:paraId="3485DE98" w14:textId="41D71840" w:rsidR="003C0CA6" w:rsidRPr="004C7D70" w:rsidRDefault="003C0CA6" w:rsidP="00435FC9">
            <w:pPr>
              <w:rPr>
                <w:bCs/>
                <w:sz w:val="20"/>
                <w:szCs w:val="20"/>
              </w:rPr>
            </w:pPr>
            <w:r w:rsidRPr="004C7D70">
              <w:rPr>
                <w:bCs/>
                <w:sz w:val="20"/>
                <w:szCs w:val="20"/>
              </w:rPr>
              <w:t xml:space="preserve">Supplemental Table 2: </w:t>
            </w:r>
            <w:r w:rsidR="008169D6" w:rsidRPr="004C7D70">
              <w:rPr>
                <w:bCs/>
                <w:sz w:val="20"/>
                <w:szCs w:val="20"/>
              </w:rPr>
              <w:t>Sex</w:t>
            </w:r>
            <w:r w:rsidR="00D1227F" w:rsidRPr="004C7D70">
              <w:rPr>
                <w:bCs/>
                <w:sz w:val="20"/>
                <w:szCs w:val="20"/>
              </w:rPr>
              <w:t>-</w:t>
            </w:r>
            <w:r w:rsidR="008169D6" w:rsidRPr="004C7D70">
              <w:rPr>
                <w:bCs/>
                <w:sz w:val="20"/>
                <w:szCs w:val="20"/>
              </w:rPr>
              <w:t>stratified u</w:t>
            </w:r>
            <w:r w:rsidRPr="004C7D70">
              <w:rPr>
                <w:bCs/>
                <w:sz w:val="20"/>
                <w:szCs w:val="20"/>
              </w:rPr>
              <w:t xml:space="preserve">nadjusted and </w:t>
            </w:r>
            <w:r w:rsidR="008169D6" w:rsidRPr="004C7D70">
              <w:rPr>
                <w:bCs/>
                <w:sz w:val="20"/>
                <w:szCs w:val="20"/>
              </w:rPr>
              <w:t>a</w:t>
            </w:r>
            <w:r w:rsidRPr="004C7D70">
              <w:rPr>
                <w:bCs/>
                <w:sz w:val="20"/>
                <w:szCs w:val="20"/>
              </w:rPr>
              <w:t xml:space="preserve">djusted </w:t>
            </w:r>
            <w:r w:rsidR="008169D6" w:rsidRPr="004C7D70">
              <w:rPr>
                <w:bCs/>
                <w:sz w:val="20"/>
                <w:szCs w:val="20"/>
              </w:rPr>
              <w:t>a</w:t>
            </w:r>
            <w:r w:rsidRPr="004C7D70">
              <w:rPr>
                <w:bCs/>
                <w:sz w:val="20"/>
                <w:szCs w:val="20"/>
              </w:rPr>
              <w:t xml:space="preserve">ssociations between </w:t>
            </w:r>
            <w:r w:rsidR="008169D6" w:rsidRPr="004C7D70">
              <w:rPr>
                <w:bCs/>
                <w:sz w:val="20"/>
                <w:szCs w:val="20"/>
              </w:rPr>
              <w:t>f</w:t>
            </w:r>
            <w:r w:rsidRPr="004C7D70">
              <w:rPr>
                <w:bCs/>
                <w:sz w:val="20"/>
                <w:szCs w:val="20"/>
              </w:rPr>
              <w:t xml:space="preserve">requency of </w:t>
            </w:r>
            <w:r w:rsidR="008169D6" w:rsidRPr="004C7D70">
              <w:rPr>
                <w:bCs/>
                <w:sz w:val="20"/>
                <w:szCs w:val="20"/>
              </w:rPr>
              <w:t>g</w:t>
            </w:r>
            <w:r w:rsidRPr="004C7D70">
              <w:rPr>
                <w:bCs/>
                <w:sz w:val="20"/>
                <w:szCs w:val="20"/>
              </w:rPr>
              <w:t xml:space="preserve">un </w:t>
            </w:r>
            <w:r w:rsidR="008169D6" w:rsidRPr="004C7D70">
              <w:rPr>
                <w:bCs/>
                <w:sz w:val="20"/>
                <w:szCs w:val="20"/>
              </w:rPr>
              <w:t>c</w:t>
            </w:r>
            <w:r w:rsidRPr="004C7D70">
              <w:rPr>
                <w:bCs/>
                <w:sz w:val="20"/>
                <w:szCs w:val="20"/>
              </w:rPr>
              <w:t xml:space="preserve">arrying and </w:t>
            </w:r>
            <w:r w:rsidR="00435FC9" w:rsidRPr="004C7D70">
              <w:rPr>
                <w:bCs/>
                <w:sz w:val="20"/>
                <w:szCs w:val="20"/>
              </w:rPr>
              <w:t>violence, suicide, and substance use-related b</w:t>
            </w:r>
            <w:r w:rsidRPr="004C7D70">
              <w:rPr>
                <w:bCs/>
                <w:sz w:val="20"/>
                <w:szCs w:val="20"/>
              </w:rPr>
              <w:t>ehaviors</w:t>
            </w:r>
            <w:r w:rsidR="00286219" w:rsidRPr="004C7D70">
              <w:rPr>
                <w:bCs/>
                <w:sz w:val="20"/>
                <w:szCs w:val="20"/>
              </w:rPr>
              <w:t xml:space="preserve"> and experiences</w:t>
            </w:r>
            <w:r w:rsidRPr="004C7D70">
              <w:rPr>
                <w:bCs/>
                <w:sz w:val="20"/>
                <w:szCs w:val="20"/>
              </w:rPr>
              <w:t xml:space="preserve"> among high school students age &lt;18</w:t>
            </w:r>
            <w:r w:rsidR="00DD29EF" w:rsidRPr="004C7D70">
              <w:rPr>
                <w:bCs/>
                <w:sz w:val="20"/>
                <w:szCs w:val="20"/>
              </w:rPr>
              <w:t xml:space="preserve"> -</w:t>
            </w:r>
            <w:r w:rsidRPr="004C7D70">
              <w:rPr>
                <w:bCs/>
                <w:sz w:val="20"/>
                <w:szCs w:val="20"/>
              </w:rPr>
              <w:t xml:space="preserve"> national Youth Risk Behavior Survey (2017 and 2019)</w:t>
            </w:r>
          </w:p>
        </w:tc>
      </w:tr>
      <w:tr w:rsidR="003C0CA6" w:rsidRPr="00455795" w14:paraId="2F5CB826" w14:textId="77777777" w:rsidTr="003C0CA6">
        <w:trPr>
          <w:trHeight w:val="191"/>
        </w:trPr>
        <w:tc>
          <w:tcPr>
            <w:tcW w:w="4765" w:type="dxa"/>
            <w:vMerge w:val="restart"/>
            <w:vAlign w:val="bottom"/>
          </w:tcPr>
          <w:p w14:paraId="7332EFC7" w14:textId="77777777" w:rsidR="003C0CA6" w:rsidRPr="00455795" w:rsidRDefault="003C0CA6" w:rsidP="003C0CA6">
            <w:pPr>
              <w:rPr>
                <w:sz w:val="18"/>
                <w:szCs w:val="18"/>
              </w:rPr>
            </w:pPr>
            <w:r w:rsidRPr="00455795">
              <w:rPr>
                <w:b/>
                <w:bCs/>
                <w:sz w:val="18"/>
                <w:szCs w:val="18"/>
              </w:rPr>
              <w:t>Risk Behaviors</w:t>
            </w:r>
          </w:p>
        </w:tc>
        <w:tc>
          <w:tcPr>
            <w:tcW w:w="9630" w:type="dxa"/>
            <w:gridSpan w:val="6"/>
            <w:shd w:val="clear" w:color="auto" w:fill="auto"/>
            <w:vAlign w:val="bottom"/>
          </w:tcPr>
          <w:p w14:paraId="04258B46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r w:rsidRPr="00455795">
              <w:rPr>
                <w:b/>
                <w:sz w:val="18"/>
                <w:szCs w:val="18"/>
              </w:rPr>
              <w:t>Carried a Gun 6+ Days versus 1-5 Days (ref)</w:t>
            </w:r>
          </w:p>
        </w:tc>
      </w:tr>
      <w:tr w:rsidR="003C0CA6" w:rsidRPr="00455795" w14:paraId="5AF9EE91" w14:textId="77777777" w:rsidTr="003C0CA6">
        <w:trPr>
          <w:trHeight w:val="191"/>
        </w:trPr>
        <w:tc>
          <w:tcPr>
            <w:tcW w:w="4765" w:type="dxa"/>
            <w:vMerge/>
            <w:vAlign w:val="bottom"/>
          </w:tcPr>
          <w:p w14:paraId="13115ABB" w14:textId="77777777" w:rsidR="003C0CA6" w:rsidRPr="00455795" w:rsidRDefault="003C0CA6" w:rsidP="003C0CA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bottom"/>
          </w:tcPr>
          <w:p w14:paraId="1BD27201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r w:rsidRPr="00455795">
              <w:rPr>
                <w:b/>
                <w:sz w:val="18"/>
                <w:szCs w:val="18"/>
              </w:rPr>
              <w:t>Males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14:paraId="736C616F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r w:rsidRPr="00455795">
              <w:rPr>
                <w:b/>
                <w:sz w:val="18"/>
                <w:szCs w:val="18"/>
              </w:rPr>
              <w:t>Females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bottom"/>
          </w:tcPr>
          <w:p w14:paraId="1FE2CDB2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r w:rsidRPr="00455795">
              <w:rPr>
                <w:b/>
                <w:sz w:val="18"/>
                <w:szCs w:val="18"/>
              </w:rPr>
              <w:t>Not Stratified by Sex</w:t>
            </w:r>
          </w:p>
        </w:tc>
      </w:tr>
      <w:tr w:rsidR="003C0CA6" w:rsidRPr="00455795" w14:paraId="25B2FA4B" w14:textId="77777777" w:rsidTr="003C0CA6">
        <w:trPr>
          <w:trHeight w:val="428"/>
        </w:trPr>
        <w:tc>
          <w:tcPr>
            <w:tcW w:w="4765" w:type="dxa"/>
            <w:vMerge/>
            <w:tcBorders>
              <w:bottom w:val="single" w:sz="4" w:space="0" w:color="auto"/>
            </w:tcBorders>
            <w:vAlign w:val="bottom"/>
          </w:tcPr>
          <w:p w14:paraId="414226C3" w14:textId="77777777" w:rsidR="003C0CA6" w:rsidRPr="00455795" w:rsidRDefault="003C0CA6" w:rsidP="003C0CA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D5EADF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r w:rsidRPr="00455795">
              <w:rPr>
                <w:b/>
                <w:sz w:val="18"/>
                <w:szCs w:val="18"/>
              </w:rPr>
              <w:t>PR (95% 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0334C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55795">
              <w:rPr>
                <w:b/>
                <w:sz w:val="18"/>
                <w:szCs w:val="18"/>
              </w:rPr>
              <w:t>aPR</w:t>
            </w:r>
            <w:r w:rsidRPr="00455795">
              <w:rPr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6ADCAC9E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r w:rsidRPr="00455795">
              <w:rPr>
                <w:b/>
                <w:sz w:val="18"/>
                <w:szCs w:val="18"/>
              </w:rPr>
              <w:t>(95% CI)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D72A94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r w:rsidRPr="00455795">
              <w:rPr>
                <w:b/>
                <w:sz w:val="18"/>
                <w:szCs w:val="18"/>
              </w:rPr>
              <w:t>PR (95% CI)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8928F0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55795">
              <w:rPr>
                <w:b/>
                <w:sz w:val="18"/>
                <w:szCs w:val="18"/>
              </w:rPr>
              <w:t>aPR</w:t>
            </w:r>
            <w:r w:rsidRPr="00455795">
              <w:rPr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1BF4495E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r w:rsidRPr="00455795">
              <w:rPr>
                <w:b/>
                <w:sz w:val="18"/>
                <w:szCs w:val="18"/>
              </w:rPr>
              <w:t>(95% CI)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AF6E3F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r w:rsidRPr="00455795">
              <w:rPr>
                <w:b/>
                <w:sz w:val="18"/>
                <w:szCs w:val="18"/>
              </w:rPr>
              <w:t>PR (95% CI)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52B39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55795">
              <w:rPr>
                <w:b/>
                <w:sz w:val="18"/>
                <w:szCs w:val="18"/>
              </w:rPr>
              <w:t>aPR</w:t>
            </w:r>
            <w:r w:rsidRPr="00455795">
              <w:rPr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4AF7F65C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  <w:r w:rsidRPr="00455795">
              <w:rPr>
                <w:b/>
                <w:sz w:val="18"/>
                <w:szCs w:val="18"/>
              </w:rPr>
              <w:t>(95% CI)</w:t>
            </w:r>
          </w:p>
        </w:tc>
      </w:tr>
      <w:tr w:rsidR="003C0CA6" w:rsidRPr="00455795" w14:paraId="603A9C5C" w14:textId="77777777" w:rsidTr="003C0CA6">
        <w:tc>
          <w:tcPr>
            <w:tcW w:w="4765" w:type="dxa"/>
          </w:tcPr>
          <w:p w14:paraId="5E38E50A" w14:textId="77777777" w:rsidR="003C0CA6" w:rsidRPr="00455795" w:rsidRDefault="003C0CA6" w:rsidP="003C0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7B789A6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728770D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66C0E15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A6505BC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099C96D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6D1230E" w14:textId="77777777" w:rsidR="003C0CA6" w:rsidRPr="00455795" w:rsidRDefault="003C0CA6" w:rsidP="003C0C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0CA6" w:rsidRPr="00455795" w14:paraId="7F062111" w14:textId="77777777" w:rsidTr="003C0CA6">
        <w:tc>
          <w:tcPr>
            <w:tcW w:w="4765" w:type="dxa"/>
          </w:tcPr>
          <w:p w14:paraId="438D722D" w14:textId="77777777" w:rsidR="003C0CA6" w:rsidRPr="00455795" w:rsidRDefault="003C0CA6" w:rsidP="003C0CA6">
            <w:pPr>
              <w:rPr>
                <w:iCs/>
                <w:sz w:val="20"/>
                <w:szCs w:val="20"/>
              </w:rPr>
            </w:pPr>
            <w:r w:rsidRPr="00455795">
              <w:rPr>
                <w:iCs/>
                <w:sz w:val="20"/>
                <w:szCs w:val="20"/>
              </w:rPr>
              <w:t xml:space="preserve">In a physical </w:t>
            </w:r>
            <w:proofErr w:type="spellStart"/>
            <w:r w:rsidRPr="00455795">
              <w:rPr>
                <w:iCs/>
                <w:sz w:val="20"/>
                <w:szCs w:val="20"/>
              </w:rPr>
              <w:t>fight</w:t>
            </w:r>
            <w:r w:rsidRPr="00455795">
              <w:rPr>
                <w:i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246212BF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1.19 (1.00,1.40)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1760087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1.15 (0.97,1.37)</w:t>
            </w:r>
          </w:p>
        </w:tc>
        <w:tc>
          <w:tcPr>
            <w:tcW w:w="1620" w:type="dxa"/>
            <w:shd w:val="clear" w:color="auto" w:fill="auto"/>
          </w:tcPr>
          <w:p w14:paraId="06FF1E67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1.24 (0.93,1.65)</w:t>
            </w:r>
          </w:p>
        </w:tc>
        <w:tc>
          <w:tcPr>
            <w:tcW w:w="1620" w:type="dxa"/>
            <w:shd w:val="clear" w:color="auto" w:fill="auto"/>
          </w:tcPr>
          <w:p w14:paraId="043E035A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1.15 (0.86,1.55)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13546F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1.19 (1.03,1.37)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29AFDC4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1.15 (0.99,1.35)</w:t>
            </w:r>
          </w:p>
        </w:tc>
      </w:tr>
      <w:tr w:rsidR="003C0CA6" w:rsidRPr="00455795" w14:paraId="66CF8A1F" w14:textId="77777777" w:rsidTr="003C0CA6">
        <w:tc>
          <w:tcPr>
            <w:tcW w:w="4765" w:type="dxa"/>
          </w:tcPr>
          <w:p w14:paraId="292F735A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In a physical fight on school </w:t>
            </w:r>
            <w:proofErr w:type="spellStart"/>
            <w:r w:rsidRPr="00455795">
              <w:rPr>
                <w:sz w:val="20"/>
                <w:szCs w:val="20"/>
              </w:rPr>
              <w:t>property</w:t>
            </w:r>
            <w:r w:rsidRPr="00455795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1C690602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1.33 (1.03,1.73)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4184B0E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1.24 (0.95,1.63)</w:t>
            </w:r>
          </w:p>
        </w:tc>
        <w:tc>
          <w:tcPr>
            <w:tcW w:w="1620" w:type="dxa"/>
            <w:shd w:val="clear" w:color="auto" w:fill="auto"/>
          </w:tcPr>
          <w:p w14:paraId="330400C6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2.02 (1.20,3.41)</w:t>
            </w:r>
          </w:p>
        </w:tc>
        <w:tc>
          <w:tcPr>
            <w:tcW w:w="1620" w:type="dxa"/>
            <w:shd w:val="clear" w:color="auto" w:fill="auto"/>
          </w:tcPr>
          <w:p w14:paraId="3B9E779C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1.67 (1.02,2.75)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F60AE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1.45 (1.15,1.82)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B0CD836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1.30 (1.02,1.67)</w:t>
            </w:r>
          </w:p>
        </w:tc>
      </w:tr>
      <w:tr w:rsidR="003C0CA6" w:rsidRPr="00455795" w14:paraId="3C0BB327" w14:textId="77777777" w:rsidTr="003C0CA6">
        <w:tc>
          <w:tcPr>
            <w:tcW w:w="4765" w:type="dxa"/>
          </w:tcPr>
          <w:p w14:paraId="42F2C6DD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Threatened or injured with a weapon on school </w:t>
            </w:r>
            <w:proofErr w:type="spellStart"/>
            <w:r w:rsidRPr="00455795">
              <w:rPr>
                <w:sz w:val="20"/>
                <w:szCs w:val="20"/>
              </w:rPr>
              <w:t>property</w:t>
            </w:r>
            <w:r w:rsidRPr="00455795">
              <w:rPr>
                <w:sz w:val="20"/>
                <w:szCs w:val="20"/>
                <w:vertAlign w:val="superscript"/>
              </w:rPr>
              <w:t>b</w:t>
            </w:r>
            <w:proofErr w:type="spellEnd"/>
            <w:r w:rsidRPr="00455795">
              <w:rPr>
                <w:sz w:val="20"/>
                <w:szCs w:val="20"/>
                <w:vertAlign w:val="superscript"/>
              </w:rPr>
              <w:t xml:space="preserve"> </w:t>
            </w:r>
            <w:r w:rsidRPr="004557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6C3F2EF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1.21 (0.90,1.64)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64BB52E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1.19 (0.87,1.61)</w:t>
            </w:r>
          </w:p>
        </w:tc>
        <w:tc>
          <w:tcPr>
            <w:tcW w:w="1620" w:type="dxa"/>
            <w:shd w:val="clear" w:color="auto" w:fill="auto"/>
          </w:tcPr>
          <w:p w14:paraId="31729761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2.39 (1.49,3.83)</w:t>
            </w:r>
          </w:p>
        </w:tc>
        <w:tc>
          <w:tcPr>
            <w:tcW w:w="1620" w:type="dxa"/>
            <w:shd w:val="clear" w:color="auto" w:fill="auto"/>
          </w:tcPr>
          <w:p w14:paraId="14262CC6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1.34 (0.73,2.47)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9054D1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1.37 (1.08,1.74)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71281D6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1.24 (0.96,1.59) </w:t>
            </w:r>
          </w:p>
        </w:tc>
      </w:tr>
      <w:tr w:rsidR="003C0CA6" w:rsidRPr="00455795" w14:paraId="31B5E7F4" w14:textId="77777777" w:rsidTr="003C0CA6">
        <w:tc>
          <w:tcPr>
            <w:tcW w:w="4765" w:type="dxa"/>
          </w:tcPr>
          <w:p w14:paraId="27E4B2CA" w14:textId="77777777" w:rsidR="003C0CA6" w:rsidRPr="00455795" w:rsidRDefault="003C0CA6" w:rsidP="003C0CA6">
            <w:pPr>
              <w:rPr>
                <w:i/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Were electronically </w:t>
            </w:r>
            <w:proofErr w:type="spellStart"/>
            <w:r w:rsidRPr="00455795">
              <w:rPr>
                <w:sz w:val="20"/>
                <w:szCs w:val="20"/>
              </w:rPr>
              <w:t>bullied</w:t>
            </w:r>
            <w:r w:rsidRPr="00455795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0BABBE23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1.03 (0.70,1.51)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6A9F485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1.05 (0.70,1.56)</w:t>
            </w:r>
          </w:p>
        </w:tc>
        <w:tc>
          <w:tcPr>
            <w:tcW w:w="1620" w:type="dxa"/>
            <w:shd w:val="clear" w:color="auto" w:fill="auto"/>
          </w:tcPr>
          <w:p w14:paraId="511667CF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1.22 (0.72,2.10)</w:t>
            </w:r>
          </w:p>
        </w:tc>
        <w:tc>
          <w:tcPr>
            <w:tcW w:w="1620" w:type="dxa"/>
            <w:shd w:val="clear" w:color="auto" w:fill="auto"/>
          </w:tcPr>
          <w:p w14:paraId="639953B4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1.10 (0.62,1.95)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2D02A0" w14:textId="77777777" w:rsidR="003C0CA6" w:rsidRPr="00455795" w:rsidRDefault="003C0CA6" w:rsidP="003C0C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5795">
              <w:rPr>
                <w:color w:val="000000" w:themeColor="text1"/>
                <w:sz w:val="20"/>
                <w:szCs w:val="20"/>
              </w:rPr>
              <w:t>0.95 (0.71,1.26)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5CA6C9F" w14:textId="77777777" w:rsidR="003C0CA6" w:rsidRPr="00455795" w:rsidRDefault="003C0CA6" w:rsidP="003C0C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5795">
              <w:rPr>
                <w:color w:val="000000" w:themeColor="text1"/>
                <w:sz w:val="20"/>
                <w:szCs w:val="20"/>
              </w:rPr>
              <w:t>1.01 (0.74,1.37)</w:t>
            </w:r>
          </w:p>
        </w:tc>
      </w:tr>
      <w:tr w:rsidR="003C0CA6" w:rsidRPr="00455795" w14:paraId="005C8D77" w14:textId="77777777" w:rsidTr="003C0CA6">
        <w:tc>
          <w:tcPr>
            <w:tcW w:w="4765" w:type="dxa"/>
          </w:tcPr>
          <w:p w14:paraId="2A904D77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Were bullied on school </w:t>
            </w:r>
            <w:proofErr w:type="spellStart"/>
            <w:r w:rsidRPr="00455795">
              <w:rPr>
                <w:sz w:val="20"/>
                <w:szCs w:val="20"/>
              </w:rPr>
              <w:t>property</w:t>
            </w:r>
            <w:r w:rsidRPr="00455795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7CF88F31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1.10 (0.78,1.56)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69A3725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1.14 (0.82,1.58)</w:t>
            </w:r>
          </w:p>
        </w:tc>
        <w:tc>
          <w:tcPr>
            <w:tcW w:w="1620" w:type="dxa"/>
            <w:shd w:val="clear" w:color="auto" w:fill="auto"/>
          </w:tcPr>
          <w:p w14:paraId="45427975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1.55 (0.99,2.44)</w:t>
            </w:r>
          </w:p>
        </w:tc>
        <w:tc>
          <w:tcPr>
            <w:tcW w:w="1620" w:type="dxa"/>
            <w:shd w:val="clear" w:color="auto" w:fill="auto"/>
          </w:tcPr>
          <w:p w14:paraId="223A5060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1.48 (0.90,2.41)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2A48AB" w14:textId="77777777" w:rsidR="003C0CA6" w:rsidRPr="00455795" w:rsidRDefault="003C0CA6" w:rsidP="003C0C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5795">
              <w:rPr>
                <w:color w:val="000000" w:themeColor="text1"/>
                <w:sz w:val="20"/>
                <w:szCs w:val="20"/>
              </w:rPr>
              <w:t>1.11 (0.86,1.44)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32A123" w14:textId="77777777" w:rsidR="003C0CA6" w:rsidRPr="00455795" w:rsidRDefault="003C0CA6" w:rsidP="003C0C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5795">
              <w:rPr>
                <w:color w:val="000000" w:themeColor="text1"/>
                <w:sz w:val="20"/>
                <w:szCs w:val="20"/>
              </w:rPr>
              <w:t>1.14 (0.87,1.50)</w:t>
            </w:r>
          </w:p>
        </w:tc>
      </w:tr>
      <w:tr w:rsidR="003C0CA6" w:rsidRPr="00455795" w14:paraId="44BFE13F" w14:textId="77777777" w:rsidTr="003C0CA6">
        <w:tc>
          <w:tcPr>
            <w:tcW w:w="4765" w:type="dxa"/>
          </w:tcPr>
          <w:p w14:paraId="79ABC839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Missed school because felt </w:t>
            </w:r>
            <w:proofErr w:type="spellStart"/>
            <w:r w:rsidRPr="00455795">
              <w:rPr>
                <w:sz w:val="20"/>
                <w:szCs w:val="20"/>
              </w:rPr>
              <w:t>unsafe</w:t>
            </w:r>
            <w:r w:rsidRPr="00455795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4E2D232D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0.98 (0.66,1.46)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4AB4FF0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1.00 (0.68,1.46)</w:t>
            </w:r>
          </w:p>
        </w:tc>
        <w:tc>
          <w:tcPr>
            <w:tcW w:w="1620" w:type="dxa"/>
            <w:shd w:val="clear" w:color="auto" w:fill="auto"/>
          </w:tcPr>
          <w:p w14:paraId="2B2674D1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1.13 (0.65,1.97)</w:t>
            </w:r>
          </w:p>
        </w:tc>
        <w:tc>
          <w:tcPr>
            <w:tcW w:w="1620" w:type="dxa"/>
            <w:shd w:val="clear" w:color="auto" w:fill="auto"/>
          </w:tcPr>
          <w:p w14:paraId="7D5C4C77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0.92 (0.49,1.72)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EE6990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0.93 (0.69,1.26)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D54AEBA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0.92 (0.67,1.28)</w:t>
            </w:r>
          </w:p>
        </w:tc>
      </w:tr>
      <w:tr w:rsidR="003C0CA6" w:rsidRPr="00455795" w14:paraId="1944E614" w14:textId="77777777" w:rsidTr="003C0CA6">
        <w:tc>
          <w:tcPr>
            <w:tcW w:w="4765" w:type="dxa"/>
          </w:tcPr>
          <w:p w14:paraId="10311943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Carried a weapon on school </w:t>
            </w:r>
            <w:proofErr w:type="spellStart"/>
            <w:r w:rsidRPr="00455795">
              <w:rPr>
                <w:sz w:val="20"/>
                <w:szCs w:val="20"/>
              </w:rPr>
              <w:t>property</w:t>
            </w:r>
            <w:r w:rsidRPr="00455795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46A2DDFB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2.47 (1.66,3.68)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12ABA53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2.13 (1.41,3.20)</w:t>
            </w:r>
          </w:p>
        </w:tc>
        <w:tc>
          <w:tcPr>
            <w:tcW w:w="1620" w:type="dxa"/>
            <w:shd w:val="clear" w:color="auto" w:fill="auto"/>
          </w:tcPr>
          <w:p w14:paraId="0F3B01AF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3</w:t>
            </w:r>
            <w:r w:rsidRPr="00455795">
              <w:rPr>
                <w:sz w:val="20"/>
                <w:szCs w:val="20"/>
              </w:rPr>
              <w:t xml:space="preserve"> (1.88,7.42)</w:t>
            </w:r>
          </w:p>
        </w:tc>
        <w:tc>
          <w:tcPr>
            <w:tcW w:w="1620" w:type="dxa"/>
            <w:shd w:val="clear" w:color="auto" w:fill="auto"/>
          </w:tcPr>
          <w:p w14:paraId="65BC500B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2.54 (1.13,5.68)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579C0D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2.63 (1.90,3.65)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00A6156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2.26 (1.60,3.20)</w:t>
            </w:r>
          </w:p>
        </w:tc>
      </w:tr>
      <w:tr w:rsidR="003C0CA6" w:rsidRPr="00455795" w14:paraId="0BB95DE5" w14:textId="77777777" w:rsidTr="003C0CA6">
        <w:tc>
          <w:tcPr>
            <w:tcW w:w="4765" w:type="dxa"/>
          </w:tcPr>
          <w:p w14:paraId="033B4BD6" w14:textId="3ED501FD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Experienced sexual violence by </w:t>
            </w:r>
            <w:proofErr w:type="spellStart"/>
            <w:r w:rsidRPr="00455795">
              <w:rPr>
                <w:sz w:val="20"/>
                <w:szCs w:val="20"/>
              </w:rPr>
              <w:t>anyone</w:t>
            </w:r>
            <w:r w:rsidR="00EC2A1A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14D8F78F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1.60 (0.94,2.72)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29DDFDF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1.64 (1.03,2.61)</w:t>
            </w:r>
          </w:p>
        </w:tc>
        <w:tc>
          <w:tcPr>
            <w:tcW w:w="1620" w:type="dxa"/>
            <w:shd w:val="clear" w:color="auto" w:fill="auto"/>
          </w:tcPr>
          <w:p w14:paraId="5DA26452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1.07 (0.59,1.94)</w:t>
            </w:r>
          </w:p>
        </w:tc>
        <w:tc>
          <w:tcPr>
            <w:tcW w:w="1620" w:type="dxa"/>
            <w:shd w:val="clear" w:color="auto" w:fill="auto"/>
          </w:tcPr>
          <w:p w14:paraId="39EF96B9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1.05 (0.56,1.96)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76177E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1.01 (0.69,1.49)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86FFFE9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1.30 (0.93,1.82)</w:t>
            </w:r>
          </w:p>
        </w:tc>
      </w:tr>
      <w:tr w:rsidR="003C0CA6" w:rsidRPr="00455795" w14:paraId="0CA1733C" w14:textId="77777777" w:rsidTr="003C0CA6">
        <w:tc>
          <w:tcPr>
            <w:tcW w:w="4765" w:type="dxa"/>
          </w:tcPr>
          <w:p w14:paraId="6153E245" w14:textId="0CBA1344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Experienced sexual dating </w:t>
            </w:r>
            <w:proofErr w:type="spellStart"/>
            <w:r w:rsidRPr="00455795">
              <w:rPr>
                <w:sz w:val="20"/>
                <w:szCs w:val="20"/>
              </w:rPr>
              <w:t>violence</w:t>
            </w:r>
            <w:r w:rsidR="00EC2A1A">
              <w:rPr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6A1C673A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1.92 (0.95,3.88)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EB10711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1.58 (0.80,3.12)</w:t>
            </w:r>
          </w:p>
        </w:tc>
        <w:tc>
          <w:tcPr>
            <w:tcW w:w="1620" w:type="dxa"/>
            <w:shd w:val="clear" w:color="auto" w:fill="auto"/>
          </w:tcPr>
          <w:p w14:paraId="4868FFB3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1.73 (0.81,3.70)</w:t>
            </w:r>
          </w:p>
        </w:tc>
        <w:tc>
          <w:tcPr>
            <w:tcW w:w="1620" w:type="dxa"/>
            <w:shd w:val="clear" w:color="auto" w:fill="auto"/>
          </w:tcPr>
          <w:p w14:paraId="7F265EC6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1.46 (0.71,3.02)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0ECF95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1.35 (0.83,2.18)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93E7880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1.47 (0.94,2.32)</w:t>
            </w:r>
          </w:p>
        </w:tc>
      </w:tr>
      <w:tr w:rsidR="003C0CA6" w:rsidRPr="00455795" w14:paraId="3BC4A0FF" w14:textId="77777777" w:rsidTr="003C0CA6">
        <w:tc>
          <w:tcPr>
            <w:tcW w:w="4765" w:type="dxa"/>
          </w:tcPr>
          <w:p w14:paraId="28CE8922" w14:textId="65A27B93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Experienced physical dating </w:t>
            </w:r>
            <w:proofErr w:type="spellStart"/>
            <w:r w:rsidRPr="00455795">
              <w:rPr>
                <w:sz w:val="20"/>
                <w:szCs w:val="20"/>
              </w:rPr>
              <w:t>violence</w:t>
            </w:r>
            <w:r w:rsidR="00EC2A1A">
              <w:rPr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166FAA02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1.53 (0.94,2.48)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4D9BB3C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1.62 (1.02,2.59)</w:t>
            </w:r>
          </w:p>
        </w:tc>
        <w:tc>
          <w:tcPr>
            <w:tcW w:w="1620" w:type="dxa"/>
            <w:shd w:val="clear" w:color="auto" w:fill="auto"/>
          </w:tcPr>
          <w:p w14:paraId="3FF0C297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2.74 (1.40,5.36)</w:t>
            </w:r>
          </w:p>
        </w:tc>
        <w:tc>
          <w:tcPr>
            <w:tcW w:w="1620" w:type="dxa"/>
            <w:shd w:val="clear" w:color="auto" w:fill="auto"/>
          </w:tcPr>
          <w:p w14:paraId="1265F3E0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1.89 (0.92,3.88)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4983C2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1.63 (1.12,2.37)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B5089D5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1.59 (1.08,2.32)</w:t>
            </w:r>
          </w:p>
        </w:tc>
      </w:tr>
      <w:tr w:rsidR="003C0CA6" w:rsidRPr="00455795" w14:paraId="1838337A" w14:textId="77777777" w:rsidTr="003C0CA6">
        <w:tc>
          <w:tcPr>
            <w:tcW w:w="4765" w:type="dxa"/>
          </w:tcPr>
          <w:p w14:paraId="016130B4" w14:textId="77777777" w:rsidR="003C0CA6" w:rsidRPr="00455795" w:rsidRDefault="003C0CA6" w:rsidP="003C0CA6">
            <w:pPr>
              <w:rPr>
                <w:i/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Seriously considered attempting </w:t>
            </w:r>
            <w:proofErr w:type="spellStart"/>
            <w:r w:rsidRPr="00455795">
              <w:rPr>
                <w:sz w:val="20"/>
                <w:szCs w:val="20"/>
              </w:rPr>
              <w:t>suicide</w:t>
            </w:r>
            <w:r w:rsidRPr="00455795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0896299C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1.34 (0.92,1.96)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3C6EC57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1.47 (1.00,2.14)</w:t>
            </w:r>
          </w:p>
        </w:tc>
        <w:tc>
          <w:tcPr>
            <w:tcW w:w="1620" w:type="dxa"/>
            <w:shd w:val="clear" w:color="auto" w:fill="auto"/>
          </w:tcPr>
          <w:p w14:paraId="01657A19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1.51 (0.97,2.34)</w:t>
            </w:r>
          </w:p>
        </w:tc>
        <w:tc>
          <w:tcPr>
            <w:tcW w:w="1620" w:type="dxa"/>
            <w:shd w:val="clear" w:color="auto" w:fill="auto"/>
          </w:tcPr>
          <w:p w14:paraId="2D09BA8E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1.07 (0.70,1.65)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46B4E3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1.19 (0.90,1.57)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896473F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1.34 (1.01,1.79)</w:t>
            </w:r>
          </w:p>
        </w:tc>
      </w:tr>
      <w:tr w:rsidR="003C0CA6" w:rsidRPr="00455795" w14:paraId="575FBC36" w14:textId="77777777" w:rsidTr="003C0CA6">
        <w:tc>
          <w:tcPr>
            <w:tcW w:w="4765" w:type="dxa"/>
          </w:tcPr>
          <w:p w14:paraId="3F1B7EE6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Attempted </w:t>
            </w:r>
            <w:proofErr w:type="spellStart"/>
            <w:r w:rsidRPr="00455795">
              <w:rPr>
                <w:sz w:val="20"/>
                <w:szCs w:val="20"/>
              </w:rPr>
              <w:t>suicide</w:t>
            </w:r>
            <w:r w:rsidRPr="00455795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1CE02482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1.42 (0.83,2.41)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DE558BB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1.48 (0.91,2.42)</w:t>
            </w:r>
          </w:p>
        </w:tc>
        <w:tc>
          <w:tcPr>
            <w:tcW w:w="1620" w:type="dxa"/>
            <w:shd w:val="clear" w:color="auto" w:fill="auto"/>
          </w:tcPr>
          <w:p w14:paraId="4289DF0A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2.52 (1.53,4.15)</w:t>
            </w:r>
          </w:p>
        </w:tc>
        <w:tc>
          <w:tcPr>
            <w:tcW w:w="1620" w:type="dxa"/>
            <w:shd w:val="clear" w:color="auto" w:fill="auto"/>
          </w:tcPr>
          <w:p w14:paraId="3E3E6C0F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1.94 (1.16,3.25)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C444BA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1.41 (0.91,2.20)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38D8623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1.56 (1.06,2.29)</w:t>
            </w:r>
          </w:p>
        </w:tc>
      </w:tr>
      <w:tr w:rsidR="003C0CA6" w:rsidRPr="00455795" w14:paraId="481893C7" w14:textId="77777777" w:rsidTr="003C0CA6">
        <w:tc>
          <w:tcPr>
            <w:tcW w:w="4765" w:type="dxa"/>
          </w:tcPr>
          <w:p w14:paraId="0EC4591C" w14:textId="2D524C20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Current binge </w:t>
            </w:r>
            <w:proofErr w:type="spellStart"/>
            <w:r w:rsidR="00EC2A1A" w:rsidRPr="00455795">
              <w:rPr>
                <w:sz w:val="20"/>
                <w:szCs w:val="20"/>
              </w:rPr>
              <w:t>drinking</w:t>
            </w:r>
            <w:r w:rsidR="00EC2A1A">
              <w:rPr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1D9B3375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1.75 (1.29,2.38)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611D064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1.73 (1.28,2.33)</w:t>
            </w:r>
          </w:p>
        </w:tc>
        <w:tc>
          <w:tcPr>
            <w:tcW w:w="1620" w:type="dxa"/>
            <w:shd w:val="clear" w:color="auto" w:fill="auto"/>
          </w:tcPr>
          <w:p w14:paraId="547471B5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1.59 (0.97,2.61)</w:t>
            </w:r>
          </w:p>
        </w:tc>
        <w:tc>
          <w:tcPr>
            <w:tcW w:w="1620" w:type="dxa"/>
            <w:shd w:val="clear" w:color="auto" w:fill="auto"/>
          </w:tcPr>
          <w:p w14:paraId="123AFD61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1.24 (0.72,2.14)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1736CB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1.65 (1.27,2.14)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19E11AB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1.65 (1.29,2.11)</w:t>
            </w:r>
          </w:p>
        </w:tc>
      </w:tr>
      <w:tr w:rsidR="003C0CA6" w:rsidRPr="00455795" w14:paraId="5371CBDF" w14:textId="77777777" w:rsidTr="003C0CA6">
        <w:tc>
          <w:tcPr>
            <w:tcW w:w="4765" w:type="dxa"/>
          </w:tcPr>
          <w:p w14:paraId="71EA1E25" w14:textId="493F2870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Current marijuana </w:t>
            </w:r>
            <w:proofErr w:type="spellStart"/>
            <w:r w:rsidRPr="00455795">
              <w:rPr>
                <w:sz w:val="20"/>
                <w:szCs w:val="20"/>
              </w:rPr>
              <w:t>use</w:t>
            </w:r>
            <w:r w:rsidR="0028069E">
              <w:rPr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3D935E03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1.51 (1.24,1.84)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98A7A92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1.42 (1.17,1.73)</w:t>
            </w:r>
          </w:p>
        </w:tc>
        <w:tc>
          <w:tcPr>
            <w:tcW w:w="1620" w:type="dxa"/>
            <w:shd w:val="clear" w:color="auto" w:fill="auto"/>
          </w:tcPr>
          <w:p w14:paraId="308D18F1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1.28 (0.81,2.02)</w:t>
            </w:r>
          </w:p>
        </w:tc>
        <w:tc>
          <w:tcPr>
            <w:tcW w:w="1620" w:type="dxa"/>
            <w:shd w:val="clear" w:color="auto" w:fill="auto"/>
          </w:tcPr>
          <w:p w14:paraId="3002B097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1.15 (0.84,1.</w:t>
            </w:r>
            <w:r>
              <w:rPr>
                <w:sz w:val="20"/>
                <w:szCs w:val="20"/>
              </w:rPr>
              <w:t>5</w:t>
            </w:r>
            <w:r w:rsidRPr="00455795">
              <w:rPr>
                <w:sz w:val="20"/>
                <w:szCs w:val="20"/>
              </w:rPr>
              <w:t>9)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D5EEE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1.44 (1.22,1.70)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76FB4A4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1.37 (1.15,1.63)</w:t>
            </w:r>
          </w:p>
        </w:tc>
      </w:tr>
      <w:tr w:rsidR="003C0CA6" w:rsidRPr="00455795" w14:paraId="29AA53AE" w14:textId="77777777" w:rsidTr="003C0CA6">
        <w:tc>
          <w:tcPr>
            <w:tcW w:w="4765" w:type="dxa"/>
          </w:tcPr>
          <w:p w14:paraId="4FA7111D" w14:textId="16FF2F1A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Lifetime prescription drug </w:t>
            </w:r>
            <w:proofErr w:type="spellStart"/>
            <w:r w:rsidRPr="00455795">
              <w:rPr>
                <w:sz w:val="20"/>
                <w:szCs w:val="20"/>
              </w:rPr>
              <w:t>misuse</w:t>
            </w:r>
            <w:r w:rsidR="0028069E">
              <w:rPr>
                <w:sz w:val="20"/>
                <w:szCs w:val="20"/>
                <w:vertAlign w:val="superscript"/>
              </w:rPr>
              <w:t>h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57485CFA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1.44 (1.13,1.84)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E23BBB0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1.44 (1.13,1.82)</w:t>
            </w:r>
          </w:p>
        </w:tc>
        <w:tc>
          <w:tcPr>
            <w:tcW w:w="1620" w:type="dxa"/>
            <w:shd w:val="clear" w:color="auto" w:fill="auto"/>
          </w:tcPr>
          <w:p w14:paraId="0BE412C0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1.47 (1.06,2.04)</w:t>
            </w:r>
          </w:p>
        </w:tc>
        <w:tc>
          <w:tcPr>
            <w:tcW w:w="1620" w:type="dxa"/>
            <w:shd w:val="clear" w:color="auto" w:fill="auto"/>
          </w:tcPr>
          <w:p w14:paraId="47B011FD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0.95 (0.61,1.48)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AEE044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1.40 (1.17,1.67)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7DE63DF" w14:textId="77777777" w:rsidR="003C0CA6" w:rsidRPr="00455795" w:rsidRDefault="003C0CA6" w:rsidP="003C0CA6">
            <w:pPr>
              <w:jc w:val="both"/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1.35 (1.11,1.65)</w:t>
            </w:r>
          </w:p>
        </w:tc>
      </w:tr>
      <w:tr w:rsidR="003C0CA6" w:rsidRPr="00455795" w14:paraId="07D9792A" w14:textId="77777777" w:rsidTr="003C0CA6">
        <w:tc>
          <w:tcPr>
            <w:tcW w:w="4765" w:type="dxa"/>
            <w:tcBorders>
              <w:bottom w:val="single" w:sz="4" w:space="0" w:color="auto"/>
            </w:tcBorders>
          </w:tcPr>
          <w:p w14:paraId="065902D2" w14:textId="56BEA6D3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Lifetime illicit drug </w:t>
            </w:r>
            <w:proofErr w:type="spellStart"/>
            <w:r w:rsidRPr="00455795">
              <w:rPr>
                <w:sz w:val="20"/>
                <w:szCs w:val="20"/>
              </w:rPr>
              <w:t>use</w:t>
            </w:r>
            <w:r w:rsidR="0028069E">
              <w:rPr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CDE624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1.22 (0.97,1.52)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2C13B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1.30 (1.02,1.66)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9BBB938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1.48 (1.12,1.95)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1BD6970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1.22 (0.88,1.70)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2F490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1.21 (1.03,1.43)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CE9FD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1.30 (1.07,1.58)</w:t>
            </w:r>
          </w:p>
        </w:tc>
      </w:tr>
      <w:tr w:rsidR="003C0CA6" w:rsidRPr="00455795" w14:paraId="56F8DB4E" w14:textId="77777777" w:rsidTr="003C0CA6">
        <w:tc>
          <w:tcPr>
            <w:tcW w:w="4765" w:type="dxa"/>
          </w:tcPr>
          <w:p w14:paraId="3D09E31A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 xml:space="preserve">Offered or sold drugs on school </w:t>
            </w:r>
            <w:proofErr w:type="spellStart"/>
            <w:r w:rsidRPr="00455795">
              <w:rPr>
                <w:sz w:val="20"/>
                <w:szCs w:val="20"/>
              </w:rPr>
              <w:t>property</w:t>
            </w:r>
            <w:r w:rsidRPr="00455795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3F5A21AE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1.26 (1.00,1.60)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FCAE3C1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1.28 (0.98,1.67)</w:t>
            </w:r>
          </w:p>
        </w:tc>
        <w:tc>
          <w:tcPr>
            <w:tcW w:w="1620" w:type="dxa"/>
            <w:shd w:val="clear" w:color="auto" w:fill="auto"/>
          </w:tcPr>
          <w:p w14:paraId="25905143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0.89 (0.62,1.30)</w:t>
            </w:r>
          </w:p>
        </w:tc>
        <w:tc>
          <w:tcPr>
            <w:tcW w:w="1620" w:type="dxa"/>
            <w:shd w:val="clear" w:color="auto" w:fill="auto"/>
          </w:tcPr>
          <w:p w14:paraId="2C8A2B6B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0.60 (0.31,1.17)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B06490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1.15 (0.95,1.41)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90EC719" w14:textId="77777777" w:rsidR="003C0CA6" w:rsidRPr="00455795" w:rsidRDefault="003C0CA6" w:rsidP="003C0CA6">
            <w:pPr>
              <w:rPr>
                <w:sz w:val="20"/>
                <w:szCs w:val="20"/>
              </w:rPr>
            </w:pPr>
            <w:r w:rsidRPr="00455795">
              <w:rPr>
                <w:sz w:val="20"/>
                <w:szCs w:val="20"/>
              </w:rPr>
              <w:t>1.13 (0.90,1.42)</w:t>
            </w:r>
          </w:p>
        </w:tc>
      </w:tr>
    </w:tbl>
    <w:p w14:paraId="6651B72C" w14:textId="2AA69C34" w:rsidR="00D37A90" w:rsidRDefault="00D37A90" w:rsidP="003C0CA6">
      <w:pPr>
        <w:pStyle w:val="NoSpacing"/>
        <w:ind w:left="-450"/>
      </w:pPr>
      <w:r>
        <w:t>PR=Prevalence ratio</w:t>
      </w:r>
    </w:p>
    <w:p w14:paraId="24FBFC9B" w14:textId="27904FCA" w:rsidR="00A80BD1" w:rsidRPr="00C24166" w:rsidRDefault="00A80BD1" w:rsidP="003C0CA6">
      <w:pPr>
        <w:pStyle w:val="NoSpacing"/>
        <w:ind w:left="-450"/>
      </w:pPr>
      <w:proofErr w:type="spellStart"/>
      <w:r w:rsidRPr="00C24166">
        <w:t>aPR</w:t>
      </w:r>
      <w:proofErr w:type="spellEnd"/>
      <w:r w:rsidRPr="00C24166">
        <w:t>=Adjusted prevalence ratio.</w:t>
      </w:r>
    </w:p>
    <w:p w14:paraId="72169DE6" w14:textId="1D1EA31C" w:rsidR="00A80BD1" w:rsidRDefault="00A80BD1" w:rsidP="003C0CA6">
      <w:pPr>
        <w:pStyle w:val="NoSpacing"/>
        <w:ind w:left="-450"/>
      </w:pPr>
      <w:proofErr w:type="spellStart"/>
      <w:r w:rsidRPr="00C24166">
        <w:rPr>
          <w:vertAlign w:val="superscript"/>
        </w:rPr>
        <w:t>a</w:t>
      </w:r>
      <w:r w:rsidRPr="00C24166">
        <w:t>Models</w:t>
      </w:r>
      <w:proofErr w:type="spellEnd"/>
      <w:r w:rsidRPr="00C24166">
        <w:rPr>
          <w:vertAlign w:val="superscript"/>
        </w:rPr>
        <w:t xml:space="preserve"> </w:t>
      </w:r>
      <w:r w:rsidRPr="00C24166">
        <w:t>adjusted for age, race/</w:t>
      </w:r>
      <w:proofErr w:type="gramStart"/>
      <w:r w:rsidRPr="00C24166">
        <w:t>ethnicity</w:t>
      </w:r>
      <w:proofErr w:type="gramEnd"/>
      <w:r w:rsidRPr="00C24166">
        <w:t xml:space="preserve"> and sexual identity.</w:t>
      </w:r>
    </w:p>
    <w:p w14:paraId="3B643227" w14:textId="6F988573" w:rsidR="00EC2A1A" w:rsidRPr="00C24166" w:rsidRDefault="00EC2A1A" w:rsidP="003C0CA6">
      <w:pPr>
        <w:pStyle w:val="NoSpacing"/>
        <w:ind w:left="-450"/>
      </w:pPr>
      <w:proofErr w:type="spellStart"/>
      <w:r w:rsidRPr="007C57FB">
        <w:rPr>
          <w:vertAlign w:val="superscript"/>
        </w:rPr>
        <w:t>b</w:t>
      </w:r>
      <w:r>
        <w:t>During</w:t>
      </w:r>
      <w:proofErr w:type="spellEnd"/>
      <w:r>
        <w:t xml:space="preserve"> the 12 months before the survey. </w:t>
      </w:r>
    </w:p>
    <w:p w14:paraId="68B4675B" w14:textId="271BE43C" w:rsidR="00A80BD1" w:rsidRPr="0028069E" w:rsidRDefault="00EC2A1A" w:rsidP="003C0CA6">
      <w:pPr>
        <w:pStyle w:val="NoSpacing"/>
        <w:ind w:left="-450"/>
      </w:pPr>
      <w:proofErr w:type="spellStart"/>
      <w:r>
        <w:rPr>
          <w:vertAlign w:val="superscript"/>
        </w:rPr>
        <w:t>c</w:t>
      </w:r>
      <w:r w:rsidRPr="00C24166">
        <w:t>On</w:t>
      </w:r>
      <w:proofErr w:type="spellEnd"/>
      <w:r w:rsidRPr="00C24166">
        <w:rPr>
          <w:vertAlign w:val="superscript"/>
        </w:rPr>
        <w:t xml:space="preserve"> </w:t>
      </w:r>
      <w:r w:rsidR="00A80BD1" w:rsidRPr="00C24166">
        <w:t>at least one day during the 30 days before the survey.</w:t>
      </w:r>
    </w:p>
    <w:p w14:paraId="45057732" w14:textId="5981CEB3" w:rsidR="00EC2A1A" w:rsidRPr="0028069E" w:rsidRDefault="00EC2A1A" w:rsidP="00EC2A1A">
      <w:pPr>
        <w:pStyle w:val="NoSpacing"/>
        <w:ind w:left="-450"/>
      </w:pPr>
      <w:proofErr w:type="spellStart"/>
      <w:r w:rsidRPr="0028069E">
        <w:rPr>
          <w:vertAlign w:val="superscript"/>
        </w:rPr>
        <w:t>d</w:t>
      </w:r>
      <w:r w:rsidR="0028069E" w:rsidRPr="007C57FB">
        <w:rPr>
          <w:rFonts w:cstheme="minorHAnsi"/>
        </w:rPr>
        <w:t>Among</w:t>
      </w:r>
      <w:proofErr w:type="spellEnd"/>
      <w:r w:rsidR="0028069E" w:rsidRPr="007C57FB">
        <w:rPr>
          <w:rFonts w:cstheme="minorHAnsi"/>
        </w:rPr>
        <w:t xml:space="preserve"> students who dated or went out with someone during the 12 months before the survey and answered the sexual dating violence question.</w:t>
      </w:r>
    </w:p>
    <w:p w14:paraId="7DBA91BA" w14:textId="5FBF17F8" w:rsidR="00EC2A1A" w:rsidRDefault="00EC2A1A" w:rsidP="00EC2A1A">
      <w:pPr>
        <w:pStyle w:val="NoSpacing"/>
        <w:ind w:left="-450"/>
      </w:pPr>
      <w:proofErr w:type="spellStart"/>
      <w:r w:rsidRPr="0028069E">
        <w:rPr>
          <w:vertAlign w:val="superscript"/>
        </w:rPr>
        <w:t>e</w:t>
      </w:r>
      <w:r w:rsidR="0028069E" w:rsidRPr="007C57FB">
        <w:rPr>
          <w:rFonts w:cstheme="minorHAnsi"/>
        </w:rPr>
        <w:t>Among</w:t>
      </w:r>
      <w:proofErr w:type="spellEnd"/>
      <w:r w:rsidR="0028069E" w:rsidRPr="007C57FB">
        <w:rPr>
          <w:rFonts w:cstheme="minorHAnsi"/>
        </w:rPr>
        <w:t xml:space="preserve"> students who dated or went out with someone during the 12 months before the survey and answered the physical dating violence question</w:t>
      </w:r>
      <w:r w:rsidRPr="00C24166">
        <w:t xml:space="preserve">.                                                                                                                                                                                        </w:t>
      </w:r>
      <w:r>
        <w:t xml:space="preserve">                  </w:t>
      </w:r>
      <w:r w:rsidRPr="00C24166">
        <w:t xml:space="preserve">    </w:t>
      </w:r>
    </w:p>
    <w:p w14:paraId="6BEDEFFD" w14:textId="1E35B283" w:rsidR="00A80BD1" w:rsidRPr="00C24166" w:rsidRDefault="00EC2A1A" w:rsidP="003C0CA6">
      <w:pPr>
        <w:pStyle w:val="NoSpacing"/>
        <w:ind w:left="-450"/>
        <w:rPr>
          <w:vertAlign w:val="superscript"/>
        </w:rPr>
      </w:pPr>
      <w:proofErr w:type="spellStart"/>
      <w:r>
        <w:rPr>
          <w:vertAlign w:val="superscript"/>
        </w:rPr>
        <w:t>f</w:t>
      </w:r>
      <w:r w:rsidRPr="00C24166">
        <w:t>H</w:t>
      </w:r>
      <w:r w:rsidRPr="00C24166">
        <w:rPr>
          <w:rFonts w:cs="Adobe Garamond Pro"/>
          <w:color w:val="000000"/>
        </w:rPr>
        <w:t>ad</w:t>
      </w:r>
      <w:proofErr w:type="spellEnd"/>
      <w:r w:rsidRPr="00C24166">
        <w:rPr>
          <w:rFonts w:cs="Adobe Garamond Pro"/>
          <w:color w:val="000000"/>
        </w:rPr>
        <w:t xml:space="preserve"> </w:t>
      </w:r>
      <w:r w:rsidR="00A80BD1" w:rsidRPr="00C24166">
        <w:rPr>
          <w:rFonts w:cs="Adobe Garamond Pro"/>
          <w:color w:val="000000"/>
        </w:rPr>
        <w:t>four or more drinks of alcohol in a row (if they were female) or five or more drinks of alcohol in a row (if they were male) within a couple of hours on at least 1 day during the 30 days before the survey</w:t>
      </w:r>
      <w:r w:rsidR="00A80BD1" w:rsidRPr="00C24166">
        <w:t>.</w:t>
      </w:r>
      <w:r w:rsidR="00A80BD1" w:rsidRPr="00C24166">
        <w:rPr>
          <w:vertAlign w:val="superscript"/>
        </w:rPr>
        <w:t xml:space="preserve">       </w:t>
      </w:r>
    </w:p>
    <w:p w14:paraId="221CA643" w14:textId="6D131FF1" w:rsidR="00A80BD1" w:rsidRPr="00C24166" w:rsidRDefault="0028069E" w:rsidP="003C0CA6">
      <w:pPr>
        <w:pStyle w:val="NoSpacing"/>
        <w:ind w:left="-450"/>
      </w:pPr>
      <w:proofErr w:type="spellStart"/>
      <w:r>
        <w:rPr>
          <w:vertAlign w:val="superscript"/>
        </w:rPr>
        <w:lastRenderedPageBreak/>
        <w:t>g</w:t>
      </w:r>
      <w:r w:rsidR="00EC2A1A" w:rsidRPr="00C24166">
        <w:t>One</w:t>
      </w:r>
      <w:proofErr w:type="spellEnd"/>
      <w:r w:rsidR="00EC2A1A" w:rsidRPr="00C24166">
        <w:t xml:space="preserve"> </w:t>
      </w:r>
      <w:r w:rsidR="00A80BD1" w:rsidRPr="00C24166">
        <w:t xml:space="preserve">or more times during the 30 days before the survey.                 </w:t>
      </w:r>
    </w:p>
    <w:p w14:paraId="40231ACD" w14:textId="24D1B05B" w:rsidR="00A80BD1" w:rsidRDefault="0028069E" w:rsidP="003C0CA6">
      <w:pPr>
        <w:pStyle w:val="NoSpacing"/>
        <w:ind w:left="-450"/>
      </w:pPr>
      <w:proofErr w:type="spellStart"/>
      <w:r>
        <w:rPr>
          <w:vertAlign w:val="superscript"/>
        </w:rPr>
        <w:t>h</w:t>
      </w:r>
      <w:r w:rsidR="00EC2A1A" w:rsidRPr="00C24166">
        <w:t>One</w:t>
      </w:r>
      <w:proofErr w:type="spellEnd"/>
      <w:r w:rsidR="00EC2A1A" w:rsidRPr="00C24166">
        <w:t xml:space="preserve"> </w:t>
      </w:r>
      <w:r w:rsidR="00A80BD1" w:rsidRPr="00C24166">
        <w:t>or more times during the respondent’s lifetime.</w:t>
      </w:r>
    </w:p>
    <w:p w14:paraId="1DC808BC" w14:textId="63FB6816" w:rsidR="00A80BD1" w:rsidRDefault="00A80BD1" w:rsidP="003C0CA6">
      <w:pPr>
        <w:pStyle w:val="NoSpacing"/>
        <w:ind w:left="-450"/>
      </w:pPr>
      <w:r w:rsidRPr="00EA2331">
        <w:rPr>
          <w:vertAlign w:val="superscript"/>
        </w:rPr>
        <w:t xml:space="preserve"> </w:t>
      </w:r>
      <w:proofErr w:type="spellStart"/>
      <w:r w:rsidR="0028069E" w:rsidRPr="00D12935">
        <w:rPr>
          <w:vertAlign w:val="superscript"/>
        </w:rPr>
        <w:t>i</w:t>
      </w:r>
      <w:r w:rsidR="00EC2A1A" w:rsidRPr="00C24166">
        <w:t>Lifetime</w:t>
      </w:r>
      <w:proofErr w:type="spellEnd"/>
      <w:r w:rsidR="00EC2A1A" w:rsidRPr="00C24166">
        <w:t xml:space="preserve"> </w:t>
      </w:r>
      <w:r w:rsidRPr="00C24166">
        <w:t>use of at least one of the following: heroin, cocaine, methamphetamines, synthetic marijuana, ecstasy, hallucinogenic drugs, and inhalants</w:t>
      </w:r>
      <w:r w:rsidR="00802A76">
        <w:t>.</w:t>
      </w:r>
    </w:p>
    <w:p w14:paraId="1E03DB1B" w14:textId="77777777" w:rsidR="00A80BD1" w:rsidRPr="00C24166" w:rsidRDefault="00A80BD1" w:rsidP="00A80BD1">
      <w:pPr>
        <w:pStyle w:val="NoSpacing"/>
      </w:pPr>
    </w:p>
    <w:p w14:paraId="62CAA26C" w14:textId="77777777" w:rsidR="003C0CA6" w:rsidRDefault="003C0CA6" w:rsidP="00A80BD1">
      <w:pPr>
        <w:pStyle w:val="NoSpacing"/>
        <w:sectPr w:rsidR="003C0CA6" w:rsidSect="00D506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267F0D9" w14:textId="3A4777C5" w:rsidR="000F1E4F" w:rsidRDefault="000F1E4F" w:rsidP="00A80BD1">
      <w:pPr>
        <w:pStyle w:val="NoSpacing"/>
      </w:pPr>
    </w:p>
    <w:p w14:paraId="3661E52A" w14:textId="77777777" w:rsidR="00A80BD1" w:rsidRPr="00C24166" w:rsidRDefault="00A80BD1" w:rsidP="00A80BD1">
      <w:pPr>
        <w:pStyle w:val="NoSpacing"/>
        <w:framePr w:hSpace="180" w:wrap="around" w:vAnchor="page" w:hAnchor="page" w:x="1053" w:y="9486"/>
        <w:rPr>
          <w:rFonts w:cstheme="minorHAnsi"/>
          <w:sz w:val="20"/>
          <w:szCs w:val="20"/>
        </w:rPr>
      </w:pPr>
      <w:bookmarkStart w:id="0" w:name="_Hlk80633253"/>
    </w:p>
    <w:bookmarkEnd w:id="0"/>
    <w:p w14:paraId="57773B09" w14:textId="77777777" w:rsidR="000F1E4F" w:rsidRPr="006D5AA3" w:rsidRDefault="000F1E4F" w:rsidP="006D5AA3">
      <w:pPr>
        <w:tabs>
          <w:tab w:val="left" w:pos="4580"/>
        </w:tabs>
      </w:pPr>
    </w:p>
    <w:sectPr w:rsidR="000F1E4F" w:rsidRPr="006D5AA3" w:rsidSect="00D50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492F2" w14:textId="77777777" w:rsidR="00A340E6" w:rsidRDefault="00A340E6" w:rsidP="00312959">
      <w:pPr>
        <w:spacing w:after="0" w:line="240" w:lineRule="auto"/>
      </w:pPr>
      <w:r>
        <w:separator/>
      </w:r>
    </w:p>
  </w:endnote>
  <w:endnote w:type="continuationSeparator" w:id="0">
    <w:p w14:paraId="7FFED511" w14:textId="77777777" w:rsidR="00A340E6" w:rsidRDefault="00A340E6" w:rsidP="0031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7D08" w14:textId="77777777" w:rsidR="00C0241F" w:rsidRDefault="00C02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63FB" w14:textId="77777777" w:rsidR="00C0241F" w:rsidRDefault="00C02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18AF" w14:textId="77777777" w:rsidR="00C0241F" w:rsidRDefault="00C02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3F50C" w14:textId="77777777" w:rsidR="00A340E6" w:rsidRDefault="00A340E6" w:rsidP="00312959">
      <w:pPr>
        <w:spacing w:after="0" w:line="240" w:lineRule="auto"/>
      </w:pPr>
      <w:r>
        <w:separator/>
      </w:r>
    </w:p>
  </w:footnote>
  <w:footnote w:type="continuationSeparator" w:id="0">
    <w:p w14:paraId="71AAAD48" w14:textId="77777777" w:rsidR="00A340E6" w:rsidRDefault="00A340E6" w:rsidP="0031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DAF9" w14:textId="77777777" w:rsidR="00C0241F" w:rsidRDefault="00C02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BD37" w14:textId="77777777" w:rsidR="00C0241F" w:rsidRDefault="00C02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8D210" w14:textId="77777777" w:rsidR="00C0241F" w:rsidRDefault="00C02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11E"/>
    <w:multiLevelType w:val="hybridMultilevel"/>
    <w:tmpl w:val="8A02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56AEE"/>
    <w:multiLevelType w:val="hybridMultilevel"/>
    <w:tmpl w:val="ED50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0B4"/>
    <w:multiLevelType w:val="hybridMultilevel"/>
    <w:tmpl w:val="27B4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C0E91"/>
    <w:multiLevelType w:val="multilevel"/>
    <w:tmpl w:val="EFCC18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6D10ED"/>
    <w:multiLevelType w:val="hybridMultilevel"/>
    <w:tmpl w:val="91C4958E"/>
    <w:lvl w:ilvl="0" w:tplc="099035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EDF78A6"/>
    <w:multiLevelType w:val="hybridMultilevel"/>
    <w:tmpl w:val="D8E8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71F7"/>
    <w:multiLevelType w:val="hybridMultilevel"/>
    <w:tmpl w:val="2462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51352"/>
    <w:multiLevelType w:val="hybridMultilevel"/>
    <w:tmpl w:val="C1A0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03841"/>
    <w:multiLevelType w:val="hybridMultilevel"/>
    <w:tmpl w:val="54083D62"/>
    <w:lvl w:ilvl="0" w:tplc="42E47C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6B52"/>
    <w:multiLevelType w:val="hybridMultilevel"/>
    <w:tmpl w:val="FEF6B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221AD"/>
    <w:multiLevelType w:val="hybridMultilevel"/>
    <w:tmpl w:val="331ABE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94B6A"/>
    <w:multiLevelType w:val="hybridMultilevel"/>
    <w:tmpl w:val="E3EC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2D7"/>
    <w:multiLevelType w:val="multilevel"/>
    <w:tmpl w:val="4E603D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9F0A4F"/>
    <w:multiLevelType w:val="hybridMultilevel"/>
    <w:tmpl w:val="F60E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30A93"/>
    <w:multiLevelType w:val="hybridMultilevel"/>
    <w:tmpl w:val="F8987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2C5D10"/>
    <w:multiLevelType w:val="hybridMultilevel"/>
    <w:tmpl w:val="16A6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3419"/>
    <w:multiLevelType w:val="hybridMultilevel"/>
    <w:tmpl w:val="E1E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432A7"/>
    <w:multiLevelType w:val="hybridMultilevel"/>
    <w:tmpl w:val="73B6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64DCD"/>
    <w:multiLevelType w:val="hybridMultilevel"/>
    <w:tmpl w:val="0010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1C77"/>
    <w:multiLevelType w:val="hybridMultilevel"/>
    <w:tmpl w:val="7D28E2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10"/>
  </w:num>
  <w:num w:numId="14">
    <w:abstractNumId w:val="19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2E"/>
    <w:rsid w:val="00001AEA"/>
    <w:rsid w:val="00001C21"/>
    <w:rsid w:val="000028CF"/>
    <w:rsid w:val="000030C8"/>
    <w:rsid w:val="00003641"/>
    <w:rsid w:val="00003CE1"/>
    <w:rsid w:val="00004A86"/>
    <w:rsid w:val="00005D8D"/>
    <w:rsid w:val="00011FFA"/>
    <w:rsid w:val="00012077"/>
    <w:rsid w:val="00012DE4"/>
    <w:rsid w:val="00012FE9"/>
    <w:rsid w:val="00014B97"/>
    <w:rsid w:val="00015336"/>
    <w:rsid w:val="00015BAD"/>
    <w:rsid w:val="00016D64"/>
    <w:rsid w:val="00017D53"/>
    <w:rsid w:val="00021310"/>
    <w:rsid w:val="00021D58"/>
    <w:rsid w:val="000227B2"/>
    <w:rsid w:val="000238D9"/>
    <w:rsid w:val="000256A2"/>
    <w:rsid w:val="00027002"/>
    <w:rsid w:val="00027867"/>
    <w:rsid w:val="00032023"/>
    <w:rsid w:val="0003375A"/>
    <w:rsid w:val="0004046D"/>
    <w:rsid w:val="00044129"/>
    <w:rsid w:val="00047669"/>
    <w:rsid w:val="00052EFA"/>
    <w:rsid w:val="00053148"/>
    <w:rsid w:val="00054F0F"/>
    <w:rsid w:val="0005645B"/>
    <w:rsid w:val="00057C9F"/>
    <w:rsid w:val="00057CE1"/>
    <w:rsid w:val="000625D5"/>
    <w:rsid w:val="000634B8"/>
    <w:rsid w:val="0006592A"/>
    <w:rsid w:val="00066345"/>
    <w:rsid w:val="00071539"/>
    <w:rsid w:val="00072699"/>
    <w:rsid w:val="000728B6"/>
    <w:rsid w:val="00077A29"/>
    <w:rsid w:val="000816DF"/>
    <w:rsid w:val="00082611"/>
    <w:rsid w:val="000840C9"/>
    <w:rsid w:val="000845E7"/>
    <w:rsid w:val="00084A15"/>
    <w:rsid w:val="00085286"/>
    <w:rsid w:val="00087496"/>
    <w:rsid w:val="00090911"/>
    <w:rsid w:val="00090DD8"/>
    <w:rsid w:val="0009157C"/>
    <w:rsid w:val="00093819"/>
    <w:rsid w:val="00094198"/>
    <w:rsid w:val="00096860"/>
    <w:rsid w:val="000A1CB9"/>
    <w:rsid w:val="000A1D0D"/>
    <w:rsid w:val="000A423F"/>
    <w:rsid w:val="000A4375"/>
    <w:rsid w:val="000A45B2"/>
    <w:rsid w:val="000A4CF1"/>
    <w:rsid w:val="000A5388"/>
    <w:rsid w:val="000B3506"/>
    <w:rsid w:val="000B6186"/>
    <w:rsid w:val="000C08CE"/>
    <w:rsid w:val="000C5724"/>
    <w:rsid w:val="000C7EA9"/>
    <w:rsid w:val="000D0933"/>
    <w:rsid w:val="000D1828"/>
    <w:rsid w:val="000D1A8E"/>
    <w:rsid w:val="000D4B22"/>
    <w:rsid w:val="000D5DDF"/>
    <w:rsid w:val="000D775D"/>
    <w:rsid w:val="000D7C68"/>
    <w:rsid w:val="000E03A0"/>
    <w:rsid w:val="000E15E4"/>
    <w:rsid w:val="000E25E6"/>
    <w:rsid w:val="000E2B6F"/>
    <w:rsid w:val="000E3E7B"/>
    <w:rsid w:val="000E44CA"/>
    <w:rsid w:val="000F091A"/>
    <w:rsid w:val="000F1D19"/>
    <w:rsid w:val="000F1E4F"/>
    <w:rsid w:val="000F532F"/>
    <w:rsid w:val="000F6849"/>
    <w:rsid w:val="000F6A14"/>
    <w:rsid w:val="000F7270"/>
    <w:rsid w:val="00100A46"/>
    <w:rsid w:val="00101E7B"/>
    <w:rsid w:val="0010449F"/>
    <w:rsid w:val="00104A87"/>
    <w:rsid w:val="00104ABA"/>
    <w:rsid w:val="00105D17"/>
    <w:rsid w:val="00105FE0"/>
    <w:rsid w:val="00113072"/>
    <w:rsid w:val="00114C11"/>
    <w:rsid w:val="001157AE"/>
    <w:rsid w:val="00116097"/>
    <w:rsid w:val="00116183"/>
    <w:rsid w:val="001162B1"/>
    <w:rsid w:val="00117D8E"/>
    <w:rsid w:val="001217CD"/>
    <w:rsid w:val="0012232D"/>
    <w:rsid w:val="00126AE2"/>
    <w:rsid w:val="00126C16"/>
    <w:rsid w:val="0013011D"/>
    <w:rsid w:val="00134318"/>
    <w:rsid w:val="00134B99"/>
    <w:rsid w:val="001374A7"/>
    <w:rsid w:val="00140737"/>
    <w:rsid w:val="00140E3E"/>
    <w:rsid w:val="00144095"/>
    <w:rsid w:val="00150C4D"/>
    <w:rsid w:val="00151F7C"/>
    <w:rsid w:val="0015230C"/>
    <w:rsid w:val="00152328"/>
    <w:rsid w:val="00153D17"/>
    <w:rsid w:val="001543A6"/>
    <w:rsid w:val="00157F78"/>
    <w:rsid w:val="0016097B"/>
    <w:rsid w:val="00161077"/>
    <w:rsid w:val="0016344A"/>
    <w:rsid w:val="00163FFC"/>
    <w:rsid w:val="001653E8"/>
    <w:rsid w:val="001659E2"/>
    <w:rsid w:val="00166C49"/>
    <w:rsid w:val="001671D6"/>
    <w:rsid w:val="0016774C"/>
    <w:rsid w:val="001717E2"/>
    <w:rsid w:val="00173606"/>
    <w:rsid w:val="00173D18"/>
    <w:rsid w:val="00177099"/>
    <w:rsid w:val="00182310"/>
    <w:rsid w:val="001829BE"/>
    <w:rsid w:val="00183B61"/>
    <w:rsid w:val="00185E72"/>
    <w:rsid w:val="00185EA7"/>
    <w:rsid w:val="00186ABB"/>
    <w:rsid w:val="00187888"/>
    <w:rsid w:val="001914E7"/>
    <w:rsid w:val="0019194D"/>
    <w:rsid w:val="00191CB7"/>
    <w:rsid w:val="00197205"/>
    <w:rsid w:val="001A0A21"/>
    <w:rsid w:val="001A1073"/>
    <w:rsid w:val="001A2282"/>
    <w:rsid w:val="001A2557"/>
    <w:rsid w:val="001A4529"/>
    <w:rsid w:val="001A610B"/>
    <w:rsid w:val="001A65DE"/>
    <w:rsid w:val="001A71F2"/>
    <w:rsid w:val="001A7566"/>
    <w:rsid w:val="001A7A2C"/>
    <w:rsid w:val="001B0F1A"/>
    <w:rsid w:val="001B12E9"/>
    <w:rsid w:val="001B2AC7"/>
    <w:rsid w:val="001B2B94"/>
    <w:rsid w:val="001B2EEF"/>
    <w:rsid w:val="001B42C6"/>
    <w:rsid w:val="001B4DFE"/>
    <w:rsid w:val="001B601D"/>
    <w:rsid w:val="001C132F"/>
    <w:rsid w:val="001C2CBE"/>
    <w:rsid w:val="001C4577"/>
    <w:rsid w:val="001C4C9C"/>
    <w:rsid w:val="001C5B51"/>
    <w:rsid w:val="001C6191"/>
    <w:rsid w:val="001C6FF5"/>
    <w:rsid w:val="001D1A08"/>
    <w:rsid w:val="001D32E5"/>
    <w:rsid w:val="001D3562"/>
    <w:rsid w:val="001D4163"/>
    <w:rsid w:val="001D58E0"/>
    <w:rsid w:val="001D6FB4"/>
    <w:rsid w:val="001D77CA"/>
    <w:rsid w:val="001E014E"/>
    <w:rsid w:val="001E30B9"/>
    <w:rsid w:val="001E41AB"/>
    <w:rsid w:val="001E67C0"/>
    <w:rsid w:val="001E76C5"/>
    <w:rsid w:val="001F0B4A"/>
    <w:rsid w:val="001F1076"/>
    <w:rsid w:val="001F63BC"/>
    <w:rsid w:val="002019B3"/>
    <w:rsid w:val="00204180"/>
    <w:rsid w:val="00204EC0"/>
    <w:rsid w:val="0020519E"/>
    <w:rsid w:val="0020593E"/>
    <w:rsid w:val="00211225"/>
    <w:rsid w:val="00211AA5"/>
    <w:rsid w:val="00211B04"/>
    <w:rsid w:val="002156B5"/>
    <w:rsid w:val="00216686"/>
    <w:rsid w:val="002175FE"/>
    <w:rsid w:val="00217A0E"/>
    <w:rsid w:val="00222D4E"/>
    <w:rsid w:val="002244EB"/>
    <w:rsid w:val="00224603"/>
    <w:rsid w:val="0022473A"/>
    <w:rsid w:val="00224AC5"/>
    <w:rsid w:val="00224CAF"/>
    <w:rsid w:val="00227249"/>
    <w:rsid w:val="0023013F"/>
    <w:rsid w:val="00236727"/>
    <w:rsid w:val="002409D4"/>
    <w:rsid w:val="00240AA8"/>
    <w:rsid w:val="00240C70"/>
    <w:rsid w:val="002425D8"/>
    <w:rsid w:val="002466F3"/>
    <w:rsid w:val="00247385"/>
    <w:rsid w:val="0024770C"/>
    <w:rsid w:val="00247D02"/>
    <w:rsid w:val="00250055"/>
    <w:rsid w:val="00250B41"/>
    <w:rsid w:val="00251D86"/>
    <w:rsid w:val="00251DBF"/>
    <w:rsid w:val="002523BA"/>
    <w:rsid w:val="00252D60"/>
    <w:rsid w:val="00253311"/>
    <w:rsid w:val="00254EEA"/>
    <w:rsid w:val="00255C0C"/>
    <w:rsid w:val="00255EB3"/>
    <w:rsid w:val="00260C66"/>
    <w:rsid w:val="00262834"/>
    <w:rsid w:val="00263C65"/>
    <w:rsid w:val="00264286"/>
    <w:rsid w:val="00265996"/>
    <w:rsid w:val="00270BBD"/>
    <w:rsid w:val="002756A4"/>
    <w:rsid w:val="0028069E"/>
    <w:rsid w:val="00282AB3"/>
    <w:rsid w:val="00282C7A"/>
    <w:rsid w:val="00286219"/>
    <w:rsid w:val="00290DFD"/>
    <w:rsid w:val="0029276A"/>
    <w:rsid w:val="002954BE"/>
    <w:rsid w:val="00296083"/>
    <w:rsid w:val="0029685F"/>
    <w:rsid w:val="0029792F"/>
    <w:rsid w:val="002A0A24"/>
    <w:rsid w:val="002A198C"/>
    <w:rsid w:val="002A242B"/>
    <w:rsid w:val="002A243A"/>
    <w:rsid w:val="002A3051"/>
    <w:rsid w:val="002A39F4"/>
    <w:rsid w:val="002A5529"/>
    <w:rsid w:val="002A5D14"/>
    <w:rsid w:val="002A6A53"/>
    <w:rsid w:val="002A7AE5"/>
    <w:rsid w:val="002B0933"/>
    <w:rsid w:val="002B0AC7"/>
    <w:rsid w:val="002B1392"/>
    <w:rsid w:val="002B2E3D"/>
    <w:rsid w:val="002B2FF0"/>
    <w:rsid w:val="002B45F2"/>
    <w:rsid w:val="002B4B4F"/>
    <w:rsid w:val="002B75FC"/>
    <w:rsid w:val="002C1199"/>
    <w:rsid w:val="002C2EAE"/>
    <w:rsid w:val="002C35C3"/>
    <w:rsid w:val="002C45E6"/>
    <w:rsid w:val="002C59C2"/>
    <w:rsid w:val="002C67D1"/>
    <w:rsid w:val="002D1D6A"/>
    <w:rsid w:val="002D629A"/>
    <w:rsid w:val="002D67AE"/>
    <w:rsid w:val="002E163A"/>
    <w:rsid w:val="002E2486"/>
    <w:rsid w:val="002E4BF2"/>
    <w:rsid w:val="002E6D5F"/>
    <w:rsid w:val="002E7EDC"/>
    <w:rsid w:val="002F07B0"/>
    <w:rsid w:val="002F09BB"/>
    <w:rsid w:val="002F1668"/>
    <w:rsid w:val="002F33D1"/>
    <w:rsid w:val="002F3639"/>
    <w:rsid w:val="002F44CB"/>
    <w:rsid w:val="002F4A9B"/>
    <w:rsid w:val="002F74F9"/>
    <w:rsid w:val="002F7CB1"/>
    <w:rsid w:val="002F7E4D"/>
    <w:rsid w:val="00300229"/>
    <w:rsid w:val="00300C92"/>
    <w:rsid w:val="00305626"/>
    <w:rsid w:val="0030591C"/>
    <w:rsid w:val="003073B5"/>
    <w:rsid w:val="00307688"/>
    <w:rsid w:val="00312959"/>
    <w:rsid w:val="003178A3"/>
    <w:rsid w:val="003201C7"/>
    <w:rsid w:val="00321C26"/>
    <w:rsid w:val="00322894"/>
    <w:rsid w:val="00322C82"/>
    <w:rsid w:val="00330D53"/>
    <w:rsid w:val="0033247F"/>
    <w:rsid w:val="003330AF"/>
    <w:rsid w:val="003333E7"/>
    <w:rsid w:val="00336D31"/>
    <w:rsid w:val="0033742A"/>
    <w:rsid w:val="003374D9"/>
    <w:rsid w:val="0034261D"/>
    <w:rsid w:val="00342ED2"/>
    <w:rsid w:val="00344063"/>
    <w:rsid w:val="00350E34"/>
    <w:rsid w:val="00351578"/>
    <w:rsid w:val="00355BFD"/>
    <w:rsid w:val="00356180"/>
    <w:rsid w:val="00356375"/>
    <w:rsid w:val="003574B9"/>
    <w:rsid w:val="00357B68"/>
    <w:rsid w:val="00361801"/>
    <w:rsid w:val="00364137"/>
    <w:rsid w:val="003647E6"/>
    <w:rsid w:val="00366A26"/>
    <w:rsid w:val="0036703D"/>
    <w:rsid w:val="003735F2"/>
    <w:rsid w:val="00373CC3"/>
    <w:rsid w:val="00374207"/>
    <w:rsid w:val="00377E77"/>
    <w:rsid w:val="00381816"/>
    <w:rsid w:val="00381A03"/>
    <w:rsid w:val="003832C4"/>
    <w:rsid w:val="003850B5"/>
    <w:rsid w:val="003853F2"/>
    <w:rsid w:val="0038704C"/>
    <w:rsid w:val="0038783B"/>
    <w:rsid w:val="0039149F"/>
    <w:rsid w:val="00392CBD"/>
    <w:rsid w:val="00397140"/>
    <w:rsid w:val="003A26B3"/>
    <w:rsid w:val="003A2A1B"/>
    <w:rsid w:val="003A6792"/>
    <w:rsid w:val="003A7C05"/>
    <w:rsid w:val="003B4511"/>
    <w:rsid w:val="003B6799"/>
    <w:rsid w:val="003C0CA6"/>
    <w:rsid w:val="003C2DFE"/>
    <w:rsid w:val="003C44EC"/>
    <w:rsid w:val="003D3662"/>
    <w:rsid w:val="003D36F7"/>
    <w:rsid w:val="003D4356"/>
    <w:rsid w:val="003D4F4B"/>
    <w:rsid w:val="003D7DA2"/>
    <w:rsid w:val="003E0525"/>
    <w:rsid w:val="003E156B"/>
    <w:rsid w:val="003E175C"/>
    <w:rsid w:val="003E3DC0"/>
    <w:rsid w:val="003E4E34"/>
    <w:rsid w:val="003E5EC9"/>
    <w:rsid w:val="003E6BEF"/>
    <w:rsid w:val="003E6D00"/>
    <w:rsid w:val="003E6FFD"/>
    <w:rsid w:val="003E7820"/>
    <w:rsid w:val="003F2470"/>
    <w:rsid w:val="003F39DE"/>
    <w:rsid w:val="003F630E"/>
    <w:rsid w:val="003F6C24"/>
    <w:rsid w:val="003F70B3"/>
    <w:rsid w:val="00403114"/>
    <w:rsid w:val="004062ED"/>
    <w:rsid w:val="00406514"/>
    <w:rsid w:val="00411C17"/>
    <w:rsid w:val="00413D8E"/>
    <w:rsid w:val="00413E9C"/>
    <w:rsid w:val="00415D08"/>
    <w:rsid w:val="00420580"/>
    <w:rsid w:val="00421EB9"/>
    <w:rsid w:val="00422067"/>
    <w:rsid w:val="00423347"/>
    <w:rsid w:val="004254B0"/>
    <w:rsid w:val="004305D0"/>
    <w:rsid w:val="00430866"/>
    <w:rsid w:val="00430C82"/>
    <w:rsid w:val="00430E4B"/>
    <w:rsid w:val="00431E69"/>
    <w:rsid w:val="00431FB1"/>
    <w:rsid w:val="00434857"/>
    <w:rsid w:val="00435FC9"/>
    <w:rsid w:val="00436ECC"/>
    <w:rsid w:val="00444035"/>
    <w:rsid w:val="00444545"/>
    <w:rsid w:val="0044476C"/>
    <w:rsid w:val="0044492A"/>
    <w:rsid w:val="004519BC"/>
    <w:rsid w:val="0045291F"/>
    <w:rsid w:val="00453280"/>
    <w:rsid w:val="004541FC"/>
    <w:rsid w:val="00454247"/>
    <w:rsid w:val="00455795"/>
    <w:rsid w:val="00456890"/>
    <w:rsid w:val="004604E6"/>
    <w:rsid w:val="0046574A"/>
    <w:rsid w:val="00466050"/>
    <w:rsid w:val="00466262"/>
    <w:rsid w:val="004719EF"/>
    <w:rsid w:val="00472004"/>
    <w:rsid w:val="0047521D"/>
    <w:rsid w:val="00480B29"/>
    <w:rsid w:val="004821F7"/>
    <w:rsid w:val="00483355"/>
    <w:rsid w:val="00483416"/>
    <w:rsid w:val="0048398A"/>
    <w:rsid w:val="00486C05"/>
    <w:rsid w:val="00487239"/>
    <w:rsid w:val="004911BC"/>
    <w:rsid w:val="00491504"/>
    <w:rsid w:val="00493BC1"/>
    <w:rsid w:val="004971EE"/>
    <w:rsid w:val="00497D2A"/>
    <w:rsid w:val="004A33EB"/>
    <w:rsid w:val="004B0F18"/>
    <w:rsid w:val="004B1F5F"/>
    <w:rsid w:val="004B47E8"/>
    <w:rsid w:val="004B5FB9"/>
    <w:rsid w:val="004C0139"/>
    <w:rsid w:val="004C14D2"/>
    <w:rsid w:val="004C3DCA"/>
    <w:rsid w:val="004C4F97"/>
    <w:rsid w:val="004C6C90"/>
    <w:rsid w:val="004C7D70"/>
    <w:rsid w:val="004D25A3"/>
    <w:rsid w:val="004D3F55"/>
    <w:rsid w:val="004D48AC"/>
    <w:rsid w:val="004D5158"/>
    <w:rsid w:val="004D6315"/>
    <w:rsid w:val="004D6C70"/>
    <w:rsid w:val="004D7C53"/>
    <w:rsid w:val="004E0358"/>
    <w:rsid w:val="004E04EB"/>
    <w:rsid w:val="004E0827"/>
    <w:rsid w:val="004E3AA1"/>
    <w:rsid w:val="004E51C1"/>
    <w:rsid w:val="004E5287"/>
    <w:rsid w:val="004E5508"/>
    <w:rsid w:val="004E5A80"/>
    <w:rsid w:val="004E5BB3"/>
    <w:rsid w:val="004E6117"/>
    <w:rsid w:val="004E7E5C"/>
    <w:rsid w:val="004F016D"/>
    <w:rsid w:val="004F0868"/>
    <w:rsid w:val="004F08A7"/>
    <w:rsid w:val="004F0EB6"/>
    <w:rsid w:val="004F155B"/>
    <w:rsid w:val="004F2C0E"/>
    <w:rsid w:val="004F328D"/>
    <w:rsid w:val="004F5B4A"/>
    <w:rsid w:val="004F5C20"/>
    <w:rsid w:val="004F6E2A"/>
    <w:rsid w:val="004F6EE4"/>
    <w:rsid w:val="004F715A"/>
    <w:rsid w:val="004F7E88"/>
    <w:rsid w:val="00500F57"/>
    <w:rsid w:val="00503449"/>
    <w:rsid w:val="005070A2"/>
    <w:rsid w:val="0050781E"/>
    <w:rsid w:val="00510984"/>
    <w:rsid w:val="005124AD"/>
    <w:rsid w:val="00512EEE"/>
    <w:rsid w:val="00517C75"/>
    <w:rsid w:val="00523D0C"/>
    <w:rsid w:val="00524141"/>
    <w:rsid w:val="00524724"/>
    <w:rsid w:val="005257E7"/>
    <w:rsid w:val="00525CC6"/>
    <w:rsid w:val="00526699"/>
    <w:rsid w:val="00530B1C"/>
    <w:rsid w:val="0053158E"/>
    <w:rsid w:val="00532A67"/>
    <w:rsid w:val="00532BDF"/>
    <w:rsid w:val="00532EE8"/>
    <w:rsid w:val="00532F66"/>
    <w:rsid w:val="00533C63"/>
    <w:rsid w:val="00534D30"/>
    <w:rsid w:val="00535EC6"/>
    <w:rsid w:val="00536216"/>
    <w:rsid w:val="00536535"/>
    <w:rsid w:val="00536B22"/>
    <w:rsid w:val="005379D1"/>
    <w:rsid w:val="00540EEA"/>
    <w:rsid w:val="00542213"/>
    <w:rsid w:val="005442EB"/>
    <w:rsid w:val="0054449F"/>
    <w:rsid w:val="00544687"/>
    <w:rsid w:val="005473B3"/>
    <w:rsid w:val="00550408"/>
    <w:rsid w:val="00550F88"/>
    <w:rsid w:val="0055141C"/>
    <w:rsid w:val="005519F5"/>
    <w:rsid w:val="00555A4B"/>
    <w:rsid w:val="0055615A"/>
    <w:rsid w:val="005608B2"/>
    <w:rsid w:val="00561BB9"/>
    <w:rsid w:val="005622CF"/>
    <w:rsid w:val="00562A56"/>
    <w:rsid w:val="005641F7"/>
    <w:rsid w:val="0057464C"/>
    <w:rsid w:val="00575E70"/>
    <w:rsid w:val="0057636A"/>
    <w:rsid w:val="00576B61"/>
    <w:rsid w:val="00576E49"/>
    <w:rsid w:val="00577CE7"/>
    <w:rsid w:val="00580F9E"/>
    <w:rsid w:val="00584AA3"/>
    <w:rsid w:val="00587B1A"/>
    <w:rsid w:val="00590DE8"/>
    <w:rsid w:val="00591A7F"/>
    <w:rsid w:val="005939CD"/>
    <w:rsid w:val="00596DC6"/>
    <w:rsid w:val="005A120F"/>
    <w:rsid w:val="005A24FE"/>
    <w:rsid w:val="005A280C"/>
    <w:rsid w:val="005A33E0"/>
    <w:rsid w:val="005A4B56"/>
    <w:rsid w:val="005A4C12"/>
    <w:rsid w:val="005B19BA"/>
    <w:rsid w:val="005B2785"/>
    <w:rsid w:val="005B2BFD"/>
    <w:rsid w:val="005B60E9"/>
    <w:rsid w:val="005B6A01"/>
    <w:rsid w:val="005B71DD"/>
    <w:rsid w:val="005B72B1"/>
    <w:rsid w:val="005B73B0"/>
    <w:rsid w:val="005B77AB"/>
    <w:rsid w:val="005B77D6"/>
    <w:rsid w:val="005C2C25"/>
    <w:rsid w:val="005C3B49"/>
    <w:rsid w:val="005C6B32"/>
    <w:rsid w:val="005D11F5"/>
    <w:rsid w:val="005D42B6"/>
    <w:rsid w:val="005D42F2"/>
    <w:rsid w:val="005D49CC"/>
    <w:rsid w:val="005D5600"/>
    <w:rsid w:val="005D6EA1"/>
    <w:rsid w:val="005E031B"/>
    <w:rsid w:val="005E3377"/>
    <w:rsid w:val="005E4965"/>
    <w:rsid w:val="005E6E92"/>
    <w:rsid w:val="005F02AE"/>
    <w:rsid w:val="006006E2"/>
    <w:rsid w:val="006018C9"/>
    <w:rsid w:val="006020BB"/>
    <w:rsid w:val="00602CFA"/>
    <w:rsid w:val="00603329"/>
    <w:rsid w:val="00604BA2"/>
    <w:rsid w:val="00605DB6"/>
    <w:rsid w:val="0061017E"/>
    <w:rsid w:val="00616C81"/>
    <w:rsid w:val="00616E21"/>
    <w:rsid w:val="00620D25"/>
    <w:rsid w:val="0062472F"/>
    <w:rsid w:val="0063024A"/>
    <w:rsid w:val="00630A45"/>
    <w:rsid w:val="00631A08"/>
    <w:rsid w:val="006326CA"/>
    <w:rsid w:val="00637456"/>
    <w:rsid w:val="00641D20"/>
    <w:rsid w:val="00643B9E"/>
    <w:rsid w:val="0064500B"/>
    <w:rsid w:val="00645F1F"/>
    <w:rsid w:val="006460BE"/>
    <w:rsid w:val="006475AC"/>
    <w:rsid w:val="00651530"/>
    <w:rsid w:val="00651E8D"/>
    <w:rsid w:val="006549D1"/>
    <w:rsid w:val="00655255"/>
    <w:rsid w:val="006608F0"/>
    <w:rsid w:val="00662044"/>
    <w:rsid w:val="00672233"/>
    <w:rsid w:val="006725C3"/>
    <w:rsid w:val="00672608"/>
    <w:rsid w:val="00677781"/>
    <w:rsid w:val="00683F56"/>
    <w:rsid w:val="0068569D"/>
    <w:rsid w:val="0068699D"/>
    <w:rsid w:val="00687244"/>
    <w:rsid w:val="00687545"/>
    <w:rsid w:val="00687985"/>
    <w:rsid w:val="006917E6"/>
    <w:rsid w:val="00692FB8"/>
    <w:rsid w:val="00695063"/>
    <w:rsid w:val="00696BC4"/>
    <w:rsid w:val="00697181"/>
    <w:rsid w:val="00697270"/>
    <w:rsid w:val="006A03FF"/>
    <w:rsid w:val="006A1D85"/>
    <w:rsid w:val="006A2192"/>
    <w:rsid w:val="006A3598"/>
    <w:rsid w:val="006A47D5"/>
    <w:rsid w:val="006A6086"/>
    <w:rsid w:val="006A7C2E"/>
    <w:rsid w:val="006B0504"/>
    <w:rsid w:val="006B186F"/>
    <w:rsid w:val="006B191D"/>
    <w:rsid w:val="006B62B0"/>
    <w:rsid w:val="006B6557"/>
    <w:rsid w:val="006B6C91"/>
    <w:rsid w:val="006B7126"/>
    <w:rsid w:val="006B7E05"/>
    <w:rsid w:val="006C23D4"/>
    <w:rsid w:val="006C57B7"/>
    <w:rsid w:val="006C7652"/>
    <w:rsid w:val="006D11AF"/>
    <w:rsid w:val="006D219E"/>
    <w:rsid w:val="006D51CD"/>
    <w:rsid w:val="006D5935"/>
    <w:rsid w:val="006D5AA3"/>
    <w:rsid w:val="006D6A0C"/>
    <w:rsid w:val="006E0D63"/>
    <w:rsid w:val="006E4C2B"/>
    <w:rsid w:val="006E632B"/>
    <w:rsid w:val="006E6B91"/>
    <w:rsid w:val="006E7309"/>
    <w:rsid w:val="006F042C"/>
    <w:rsid w:val="006F5900"/>
    <w:rsid w:val="006F650A"/>
    <w:rsid w:val="006F6D90"/>
    <w:rsid w:val="00703610"/>
    <w:rsid w:val="0070473A"/>
    <w:rsid w:val="00710519"/>
    <w:rsid w:val="00711E8B"/>
    <w:rsid w:val="00713C60"/>
    <w:rsid w:val="007144CC"/>
    <w:rsid w:val="00716C12"/>
    <w:rsid w:val="00717151"/>
    <w:rsid w:val="00717EEE"/>
    <w:rsid w:val="00720EA0"/>
    <w:rsid w:val="007220C0"/>
    <w:rsid w:val="007242D4"/>
    <w:rsid w:val="00724C5B"/>
    <w:rsid w:val="00725C03"/>
    <w:rsid w:val="00726AE6"/>
    <w:rsid w:val="00730340"/>
    <w:rsid w:val="00731315"/>
    <w:rsid w:val="007314E0"/>
    <w:rsid w:val="00732426"/>
    <w:rsid w:val="00732F85"/>
    <w:rsid w:val="00733519"/>
    <w:rsid w:val="007335F7"/>
    <w:rsid w:val="00733BB6"/>
    <w:rsid w:val="0073483F"/>
    <w:rsid w:val="00734BDC"/>
    <w:rsid w:val="00736263"/>
    <w:rsid w:val="00737C53"/>
    <w:rsid w:val="0074001C"/>
    <w:rsid w:val="00740218"/>
    <w:rsid w:val="00741168"/>
    <w:rsid w:val="007426F1"/>
    <w:rsid w:val="007436A4"/>
    <w:rsid w:val="0074456F"/>
    <w:rsid w:val="007446EA"/>
    <w:rsid w:val="0074599F"/>
    <w:rsid w:val="00746F09"/>
    <w:rsid w:val="00747427"/>
    <w:rsid w:val="00750F32"/>
    <w:rsid w:val="007513B8"/>
    <w:rsid w:val="00751FCB"/>
    <w:rsid w:val="00752AB4"/>
    <w:rsid w:val="00756CA7"/>
    <w:rsid w:val="00757951"/>
    <w:rsid w:val="00760C53"/>
    <w:rsid w:val="0076280C"/>
    <w:rsid w:val="007659BA"/>
    <w:rsid w:val="00765BA8"/>
    <w:rsid w:val="00766F51"/>
    <w:rsid w:val="00770759"/>
    <w:rsid w:val="007713C5"/>
    <w:rsid w:val="0077241E"/>
    <w:rsid w:val="00773532"/>
    <w:rsid w:val="007753B9"/>
    <w:rsid w:val="0077645D"/>
    <w:rsid w:val="0077688E"/>
    <w:rsid w:val="00781731"/>
    <w:rsid w:val="007826C8"/>
    <w:rsid w:val="00782C13"/>
    <w:rsid w:val="007831E4"/>
    <w:rsid w:val="007842E0"/>
    <w:rsid w:val="00784515"/>
    <w:rsid w:val="00784593"/>
    <w:rsid w:val="00786493"/>
    <w:rsid w:val="00787974"/>
    <w:rsid w:val="00787EBA"/>
    <w:rsid w:val="0079027E"/>
    <w:rsid w:val="007908DD"/>
    <w:rsid w:val="007919D7"/>
    <w:rsid w:val="00794846"/>
    <w:rsid w:val="0079596C"/>
    <w:rsid w:val="00796584"/>
    <w:rsid w:val="00797735"/>
    <w:rsid w:val="00797A1F"/>
    <w:rsid w:val="007A0124"/>
    <w:rsid w:val="007A4531"/>
    <w:rsid w:val="007A4BE8"/>
    <w:rsid w:val="007A587B"/>
    <w:rsid w:val="007A5B25"/>
    <w:rsid w:val="007A5DD3"/>
    <w:rsid w:val="007A6A93"/>
    <w:rsid w:val="007A76B2"/>
    <w:rsid w:val="007A7C51"/>
    <w:rsid w:val="007B093F"/>
    <w:rsid w:val="007B0ECA"/>
    <w:rsid w:val="007B2CC2"/>
    <w:rsid w:val="007B31C3"/>
    <w:rsid w:val="007B3975"/>
    <w:rsid w:val="007B4B6D"/>
    <w:rsid w:val="007C2926"/>
    <w:rsid w:val="007C3BD0"/>
    <w:rsid w:val="007C3D96"/>
    <w:rsid w:val="007C4979"/>
    <w:rsid w:val="007C57FB"/>
    <w:rsid w:val="007C721B"/>
    <w:rsid w:val="007D041C"/>
    <w:rsid w:val="007D1AD1"/>
    <w:rsid w:val="007D45FA"/>
    <w:rsid w:val="007D4D8A"/>
    <w:rsid w:val="007D58DC"/>
    <w:rsid w:val="007D68A2"/>
    <w:rsid w:val="007E2A51"/>
    <w:rsid w:val="007E3A6A"/>
    <w:rsid w:val="007E6600"/>
    <w:rsid w:val="007E68FD"/>
    <w:rsid w:val="007E798D"/>
    <w:rsid w:val="007F1212"/>
    <w:rsid w:val="007F2059"/>
    <w:rsid w:val="007F2D8F"/>
    <w:rsid w:val="007F347C"/>
    <w:rsid w:val="007F62B4"/>
    <w:rsid w:val="00802A76"/>
    <w:rsid w:val="0080420A"/>
    <w:rsid w:val="008054AF"/>
    <w:rsid w:val="0080571A"/>
    <w:rsid w:val="008100D0"/>
    <w:rsid w:val="0081254F"/>
    <w:rsid w:val="00813681"/>
    <w:rsid w:val="00814F24"/>
    <w:rsid w:val="008169D6"/>
    <w:rsid w:val="00821173"/>
    <w:rsid w:val="008241E5"/>
    <w:rsid w:val="00824593"/>
    <w:rsid w:val="0083032A"/>
    <w:rsid w:val="008357B4"/>
    <w:rsid w:val="00835954"/>
    <w:rsid w:val="008360B6"/>
    <w:rsid w:val="008362D0"/>
    <w:rsid w:val="00841118"/>
    <w:rsid w:val="008427D1"/>
    <w:rsid w:val="0084320B"/>
    <w:rsid w:val="00843F4A"/>
    <w:rsid w:val="008442C9"/>
    <w:rsid w:val="00846510"/>
    <w:rsid w:val="00847BAB"/>
    <w:rsid w:val="00847E20"/>
    <w:rsid w:val="00850E1D"/>
    <w:rsid w:val="00851A1E"/>
    <w:rsid w:val="008532E3"/>
    <w:rsid w:val="00853D82"/>
    <w:rsid w:val="008573EF"/>
    <w:rsid w:val="008611FB"/>
    <w:rsid w:val="00862105"/>
    <w:rsid w:val="00862DB3"/>
    <w:rsid w:val="00862FE1"/>
    <w:rsid w:val="008657E0"/>
    <w:rsid w:val="0086637D"/>
    <w:rsid w:val="00866A3F"/>
    <w:rsid w:val="00870176"/>
    <w:rsid w:val="00870CC6"/>
    <w:rsid w:val="00871A5E"/>
    <w:rsid w:val="00872DB3"/>
    <w:rsid w:val="008745D2"/>
    <w:rsid w:val="00877226"/>
    <w:rsid w:val="008819FD"/>
    <w:rsid w:val="00883EB7"/>
    <w:rsid w:val="008901BB"/>
    <w:rsid w:val="00890350"/>
    <w:rsid w:val="008913B1"/>
    <w:rsid w:val="008919EC"/>
    <w:rsid w:val="00891C54"/>
    <w:rsid w:val="00892127"/>
    <w:rsid w:val="00892EC4"/>
    <w:rsid w:val="0089329C"/>
    <w:rsid w:val="00894701"/>
    <w:rsid w:val="00894ACA"/>
    <w:rsid w:val="00895B71"/>
    <w:rsid w:val="00896DA2"/>
    <w:rsid w:val="008A0E11"/>
    <w:rsid w:val="008A2263"/>
    <w:rsid w:val="008A31A4"/>
    <w:rsid w:val="008A31D7"/>
    <w:rsid w:val="008A6469"/>
    <w:rsid w:val="008A64FA"/>
    <w:rsid w:val="008B1209"/>
    <w:rsid w:val="008B1285"/>
    <w:rsid w:val="008B17E3"/>
    <w:rsid w:val="008B3709"/>
    <w:rsid w:val="008B410A"/>
    <w:rsid w:val="008B48DF"/>
    <w:rsid w:val="008B4A61"/>
    <w:rsid w:val="008B4BE3"/>
    <w:rsid w:val="008B546C"/>
    <w:rsid w:val="008B5A62"/>
    <w:rsid w:val="008B6A5A"/>
    <w:rsid w:val="008B7209"/>
    <w:rsid w:val="008B7BE5"/>
    <w:rsid w:val="008B7C29"/>
    <w:rsid w:val="008B7D2D"/>
    <w:rsid w:val="008C2494"/>
    <w:rsid w:val="008C5E99"/>
    <w:rsid w:val="008C71A9"/>
    <w:rsid w:val="008D02DD"/>
    <w:rsid w:val="008D1492"/>
    <w:rsid w:val="008D226B"/>
    <w:rsid w:val="008D2A59"/>
    <w:rsid w:val="008D2F1E"/>
    <w:rsid w:val="008D300A"/>
    <w:rsid w:val="008D38A3"/>
    <w:rsid w:val="008D497B"/>
    <w:rsid w:val="008D65F7"/>
    <w:rsid w:val="008D7740"/>
    <w:rsid w:val="008E191C"/>
    <w:rsid w:val="008E29F8"/>
    <w:rsid w:val="008E2CD2"/>
    <w:rsid w:val="008E2DBE"/>
    <w:rsid w:val="008E5B0E"/>
    <w:rsid w:val="008E6CF9"/>
    <w:rsid w:val="008F1AB5"/>
    <w:rsid w:val="008F1F6F"/>
    <w:rsid w:val="008F28D0"/>
    <w:rsid w:val="008F5597"/>
    <w:rsid w:val="008F6F22"/>
    <w:rsid w:val="008F78A9"/>
    <w:rsid w:val="009002E9"/>
    <w:rsid w:val="00901FC5"/>
    <w:rsid w:val="009033C3"/>
    <w:rsid w:val="00903D23"/>
    <w:rsid w:val="00906748"/>
    <w:rsid w:val="00906F56"/>
    <w:rsid w:val="0090766E"/>
    <w:rsid w:val="00910A8F"/>
    <w:rsid w:val="00911B85"/>
    <w:rsid w:val="00913750"/>
    <w:rsid w:val="009154FF"/>
    <w:rsid w:val="00917D66"/>
    <w:rsid w:val="0092073E"/>
    <w:rsid w:val="009220DE"/>
    <w:rsid w:val="00925513"/>
    <w:rsid w:val="0093649E"/>
    <w:rsid w:val="00937E15"/>
    <w:rsid w:val="0094031F"/>
    <w:rsid w:val="009403A4"/>
    <w:rsid w:val="00940ECF"/>
    <w:rsid w:val="009445EC"/>
    <w:rsid w:val="00944E88"/>
    <w:rsid w:val="009532E7"/>
    <w:rsid w:val="009534C8"/>
    <w:rsid w:val="009557E6"/>
    <w:rsid w:val="00960615"/>
    <w:rsid w:val="00966F74"/>
    <w:rsid w:val="00967B49"/>
    <w:rsid w:val="009724B8"/>
    <w:rsid w:val="00972AEF"/>
    <w:rsid w:val="00974851"/>
    <w:rsid w:val="00974DD0"/>
    <w:rsid w:val="00975AE9"/>
    <w:rsid w:val="00975C08"/>
    <w:rsid w:val="009834A2"/>
    <w:rsid w:val="00983C8B"/>
    <w:rsid w:val="00983E06"/>
    <w:rsid w:val="00987CB7"/>
    <w:rsid w:val="009919C8"/>
    <w:rsid w:val="009954F5"/>
    <w:rsid w:val="00995EC2"/>
    <w:rsid w:val="009969EB"/>
    <w:rsid w:val="009A2265"/>
    <w:rsid w:val="009A4025"/>
    <w:rsid w:val="009A62FD"/>
    <w:rsid w:val="009B18FD"/>
    <w:rsid w:val="009B44B7"/>
    <w:rsid w:val="009B4D41"/>
    <w:rsid w:val="009B5901"/>
    <w:rsid w:val="009B729D"/>
    <w:rsid w:val="009B7340"/>
    <w:rsid w:val="009B7400"/>
    <w:rsid w:val="009B793F"/>
    <w:rsid w:val="009B79A3"/>
    <w:rsid w:val="009C1F22"/>
    <w:rsid w:val="009C473B"/>
    <w:rsid w:val="009C47E6"/>
    <w:rsid w:val="009C668D"/>
    <w:rsid w:val="009C7AAE"/>
    <w:rsid w:val="009D0F44"/>
    <w:rsid w:val="009D38CB"/>
    <w:rsid w:val="009D77E7"/>
    <w:rsid w:val="009D7CA8"/>
    <w:rsid w:val="009E6E5B"/>
    <w:rsid w:val="009F43AF"/>
    <w:rsid w:val="009F73C5"/>
    <w:rsid w:val="00A01D84"/>
    <w:rsid w:val="00A054BC"/>
    <w:rsid w:val="00A0659E"/>
    <w:rsid w:val="00A0684E"/>
    <w:rsid w:val="00A12BF2"/>
    <w:rsid w:val="00A1578F"/>
    <w:rsid w:val="00A169E8"/>
    <w:rsid w:val="00A16A7E"/>
    <w:rsid w:val="00A225B1"/>
    <w:rsid w:val="00A22BA2"/>
    <w:rsid w:val="00A22F74"/>
    <w:rsid w:val="00A26A07"/>
    <w:rsid w:val="00A3035B"/>
    <w:rsid w:val="00A30469"/>
    <w:rsid w:val="00A30E99"/>
    <w:rsid w:val="00A32496"/>
    <w:rsid w:val="00A32AD0"/>
    <w:rsid w:val="00A3325C"/>
    <w:rsid w:val="00A33CF4"/>
    <w:rsid w:val="00A3405D"/>
    <w:rsid w:val="00A340E6"/>
    <w:rsid w:val="00A358DF"/>
    <w:rsid w:val="00A37503"/>
    <w:rsid w:val="00A410BB"/>
    <w:rsid w:val="00A4134C"/>
    <w:rsid w:val="00A42EBC"/>
    <w:rsid w:val="00A45D53"/>
    <w:rsid w:val="00A45F0E"/>
    <w:rsid w:val="00A54AC7"/>
    <w:rsid w:val="00A56A6C"/>
    <w:rsid w:val="00A57F77"/>
    <w:rsid w:val="00A61108"/>
    <w:rsid w:val="00A6150C"/>
    <w:rsid w:val="00A64737"/>
    <w:rsid w:val="00A64B37"/>
    <w:rsid w:val="00A70F26"/>
    <w:rsid w:val="00A71BCE"/>
    <w:rsid w:val="00A80BD1"/>
    <w:rsid w:val="00A82699"/>
    <w:rsid w:val="00A83799"/>
    <w:rsid w:val="00A85646"/>
    <w:rsid w:val="00A86625"/>
    <w:rsid w:val="00A87E1A"/>
    <w:rsid w:val="00A90292"/>
    <w:rsid w:val="00A925A9"/>
    <w:rsid w:val="00A93260"/>
    <w:rsid w:val="00A93F15"/>
    <w:rsid w:val="00A96E7B"/>
    <w:rsid w:val="00AA2D70"/>
    <w:rsid w:val="00AA3208"/>
    <w:rsid w:val="00AA7385"/>
    <w:rsid w:val="00AA7C6D"/>
    <w:rsid w:val="00AB1350"/>
    <w:rsid w:val="00AB1E28"/>
    <w:rsid w:val="00AB29D8"/>
    <w:rsid w:val="00AB2BDA"/>
    <w:rsid w:val="00AB3F69"/>
    <w:rsid w:val="00AB5759"/>
    <w:rsid w:val="00AB7949"/>
    <w:rsid w:val="00AC0D62"/>
    <w:rsid w:val="00AC18D7"/>
    <w:rsid w:val="00AC1914"/>
    <w:rsid w:val="00AC2662"/>
    <w:rsid w:val="00AC316F"/>
    <w:rsid w:val="00AC349B"/>
    <w:rsid w:val="00AC3D1F"/>
    <w:rsid w:val="00AC406E"/>
    <w:rsid w:val="00AC41A1"/>
    <w:rsid w:val="00AC470B"/>
    <w:rsid w:val="00AC54A8"/>
    <w:rsid w:val="00AC5DF6"/>
    <w:rsid w:val="00AC6079"/>
    <w:rsid w:val="00AD1318"/>
    <w:rsid w:val="00AD3B13"/>
    <w:rsid w:val="00AD406D"/>
    <w:rsid w:val="00AD4AE3"/>
    <w:rsid w:val="00AD6A34"/>
    <w:rsid w:val="00AE1258"/>
    <w:rsid w:val="00AE1D9A"/>
    <w:rsid w:val="00AE1F42"/>
    <w:rsid w:val="00AE2B50"/>
    <w:rsid w:val="00AE548C"/>
    <w:rsid w:val="00AE7B4E"/>
    <w:rsid w:val="00AF1417"/>
    <w:rsid w:val="00AF31E5"/>
    <w:rsid w:val="00AF4640"/>
    <w:rsid w:val="00AF4BBB"/>
    <w:rsid w:val="00B00CF7"/>
    <w:rsid w:val="00B02A05"/>
    <w:rsid w:val="00B02B02"/>
    <w:rsid w:val="00B04133"/>
    <w:rsid w:val="00B04A1F"/>
    <w:rsid w:val="00B05F63"/>
    <w:rsid w:val="00B07E36"/>
    <w:rsid w:val="00B10AC3"/>
    <w:rsid w:val="00B130D6"/>
    <w:rsid w:val="00B1328F"/>
    <w:rsid w:val="00B14BFA"/>
    <w:rsid w:val="00B2199F"/>
    <w:rsid w:val="00B24680"/>
    <w:rsid w:val="00B258DC"/>
    <w:rsid w:val="00B25ADB"/>
    <w:rsid w:val="00B300C2"/>
    <w:rsid w:val="00B3250C"/>
    <w:rsid w:val="00B32BE0"/>
    <w:rsid w:val="00B3429E"/>
    <w:rsid w:val="00B36B88"/>
    <w:rsid w:val="00B37306"/>
    <w:rsid w:val="00B40465"/>
    <w:rsid w:val="00B437FE"/>
    <w:rsid w:val="00B4638C"/>
    <w:rsid w:val="00B46FB4"/>
    <w:rsid w:val="00B4736E"/>
    <w:rsid w:val="00B53CF4"/>
    <w:rsid w:val="00B5486A"/>
    <w:rsid w:val="00B548C2"/>
    <w:rsid w:val="00B55DE5"/>
    <w:rsid w:val="00B56FD7"/>
    <w:rsid w:val="00B60028"/>
    <w:rsid w:val="00B601F2"/>
    <w:rsid w:val="00B61FCD"/>
    <w:rsid w:val="00B622FC"/>
    <w:rsid w:val="00B6524C"/>
    <w:rsid w:val="00B65C28"/>
    <w:rsid w:val="00B70157"/>
    <w:rsid w:val="00B718E6"/>
    <w:rsid w:val="00B7491F"/>
    <w:rsid w:val="00B757D2"/>
    <w:rsid w:val="00B768D4"/>
    <w:rsid w:val="00B802AD"/>
    <w:rsid w:val="00B81524"/>
    <w:rsid w:val="00B827EB"/>
    <w:rsid w:val="00B8321D"/>
    <w:rsid w:val="00B83226"/>
    <w:rsid w:val="00B83781"/>
    <w:rsid w:val="00B83E8D"/>
    <w:rsid w:val="00B853B5"/>
    <w:rsid w:val="00B85C17"/>
    <w:rsid w:val="00B86818"/>
    <w:rsid w:val="00B8799A"/>
    <w:rsid w:val="00B93323"/>
    <w:rsid w:val="00B939A6"/>
    <w:rsid w:val="00B93D56"/>
    <w:rsid w:val="00B95238"/>
    <w:rsid w:val="00BA5502"/>
    <w:rsid w:val="00BA5820"/>
    <w:rsid w:val="00BA7ACD"/>
    <w:rsid w:val="00BB0227"/>
    <w:rsid w:val="00BB03BA"/>
    <w:rsid w:val="00BB0DB1"/>
    <w:rsid w:val="00BB10C8"/>
    <w:rsid w:val="00BB5ADA"/>
    <w:rsid w:val="00BB6A17"/>
    <w:rsid w:val="00BB73C2"/>
    <w:rsid w:val="00BB77CA"/>
    <w:rsid w:val="00BC19D6"/>
    <w:rsid w:val="00BC2449"/>
    <w:rsid w:val="00BC2E8E"/>
    <w:rsid w:val="00BC2F64"/>
    <w:rsid w:val="00BC4370"/>
    <w:rsid w:val="00BC45DA"/>
    <w:rsid w:val="00BD0A2B"/>
    <w:rsid w:val="00BD0CC8"/>
    <w:rsid w:val="00BD1E85"/>
    <w:rsid w:val="00BD39D8"/>
    <w:rsid w:val="00BD40A0"/>
    <w:rsid w:val="00BD5758"/>
    <w:rsid w:val="00BD5820"/>
    <w:rsid w:val="00BD648F"/>
    <w:rsid w:val="00BE10A4"/>
    <w:rsid w:val="00BE4A17"/>
    <w:rsid w:val="00BE6D24"/>
    <w:rsid w:val="00BE7B52"/>
    <w:rsid w:val="00BF0987"/>
    <w:rsid w:val="00BF1E74"/>
    <w:rsid w:val="00BF2C8F"/>
    <w:rsid w:val="00BF5ACE"/>
    <w:rsid w:val="00C00CEF"/>
    <w:rsid w:val="00C02263"/>
    <w:rsid w:val="00C0241B"/>
    <w:rsid w:val="00C0241F"/>
    <w:rsid w:val="00C0244C"/>
    <w:rsid w:val="00C0650B"/>
    <w:rsid w:val="00C07132"/>
    <w:rsid w:val="00C0746F"/>
    <w:rsid w:val="00C10443"/>
    <w:rsid w:val="00C105FF"/>
    <w:rsid w:val="00C114F5"/>
    <w:rsid w:val="00C11F07"/>
    <w:rsid w:val="00C11F75"/>
    <w:rsid w:val="00C12109"/>
    <w:rsid w:val="00C128FB"/>
    <w:rsid w:val="00C1393C"/>
    <w:rsid w:val="00C13997"/>
    <w:rsid w:val="00C20CC8"/>
    <w:rsid w:val="00C20F29"/>
    <w:rsid w:val="00C222F5"/>
    <w:rsid w:val="00C24166"/>
    <w:rsid w:val="00C2469E"/>
    <w:rsid w:val="00C262B7"/>
    <w:rsid w:val="00C26710"/>
    <w:rsid w:val="00C279C6"/>
    <w:rsid w:val="00C31609"/>
    <w:rsid w:val="00C31764"/>
    <w:rsid w:val="00C32259"/>
    <w:rsid w:val="00C32466"/>
    <w:rsid w:val="00C33AD5"/>
    <w:rsid w:val="00C34BD2"/>
    <w:rsid w:val="00C35DA3"/>
    <w:rsid w:val="00C3673A"/>
    <w:rsid w:val="00C367D4"/>
    <w:rsid w:val="00C36F84"/>
    <w:rsid w:val="00C41B62"/>
    <w:rsid w:val="00C42FE3"/>
    <w:rsid w:val="00C43326"/>
    <w:rsid w:val="00C44AF3"/>
    <w:rsid w:val="00C47D17"/>
    <w:rsid w:val="00C50F7D"/>
    <w:rsid w:val="00C51037"/>
    <w:rsid w:val="00C614C9"/>
    <w:rsid w:val="00C621A2"/>
    <w:rsid w:val="00C639BB"/>
    <w:rsid w:val="00C64012"/>
    <w:rsid w:val="00C64888"/>
    <w:rsid w:val="00C65161"/>
    <w:rsid w:val="00C65709"/>
    <w:rsid w:val="00C65E57"/>
    <w:rsid w:val="00C7113A"/>
    <w:rsid w:val="00C72053"/>
    <w:rsid w:val="00C727E6"/>
    <w:rsid w:val="00C72B30"/>
    <w:rsid w:val="00C75872"/>
    <w:rsid w:val="00C764E2"/>
    <w:rsid w:val="00C76FE2"/>
    <w:rsid w:val="00C7737F"/>
    <w:rsid w:val="00C812D8"/>
    <w:rsid w:val="00C8416F"/>
    <w:rsid w:val="00C852BA"/>
    <w:rsid w:val="00C85314"/>
    <w:rsid w:val="00C8671B"/>
    <w:rsid w:val="00C900A2"/>
    <w:rsid w:val="00C91F66"/>
    <w:rsid w:val="00C93375"/>
    <w:rsid w:val="00C95E31"/>
    <w:rsid w:val="00C9754C"/>
    <w:rsid w:val="00CA3E78"/>
    <w:rsid w:val="00CA6111"/>
    <w:rsid w:val="00CA6F6D"/>
    <w:rsid w:val="00CB0174"/>
    <w:rsid w:val="00CB1A80"/>
    <w:rsid w:val="00CB5CC7"/>
    <w:rsid w:val="00CB6097"/>
    <w:rsid w:val="00CB63A5"/>
    <w:rsid w:val="00CB6A75"/>
    <w:rsid w:val="00CC4332"/>
    <w:rsid w:val="00CC58F6"/>
    <w:rsid w:val="00CD05B1"/>
    <w:rsid w:val="00CD0B3D"/>
    <w:rsid w:val="00CD0C8A"/>
    <w:rsid w:val="00CD1B94"/>
    <w:rsid w:val="00CD289E"/>
    <w:rsid w:val="00CD3BAC"/>
    <w:rsid w:val="00CD627E"/>
    <w:rsid w:val="00CD6D80"/>
    <w:rsid w:val="00CF0B64"/>
    <w:rsid w:val="00CF0C76"/>
    <w:rsid w:val="00CF1D26"/>
    <w:rsid w:val="00CF36F7"/>
    <w:rsid w:val="00CF4291"/>
    <w:rsid w:val="00CF457E"/>
    <w:rsid w:val="00CF4DFD"/>
    <w:rsid w:val="00CF5BF7"/>
    <w:rsid w:val="00D000D5"/>
    <w:rsid w:val="00D00641"/>
    <w:rsid w:val="00D025C0"/>
    <w:rsid w:val="00D04082"/>
    <w:rsid w:val="00D051BA"/>
    <w:rsid w:val="00D0532E"/>
    <w:rsid w:val="00D06062"/>
    <w:rsid w:val="00D07C4B"/>
    <w:rsid w:val="00D105BA"/>
    <w:rsid w:val="00D1227F"/>
    <w:rsid w:val="00D12935"/>
    <w:rsid w:val="00D15AA1"/>
    <w:rsid w:val="00D167F2"/>
    <w:rsid w:val="00D17C9A"/>
    <w:rsid w:val="00D17ECD"/>
    <w:rsid w:val="00D20A28"/>
    <w:rsid w:val="00D20B2D"/>
    <w:rsid w:val="00D2234A"/>
    <w:rsid w:val="00D24873"/>
    <w:rsid w:val="00D266CB"/>
    <w:rsid w:val="00D26908"/>
    <w:rsid w:val="00D30DAC"/>
    <w:rsid w:val="00D328CF"/>
    <w:rsid w:val="00D32C99"/>
    <w:rsid w:val="00D32F1D"/>
    <w:rsid w:val="00D35053"/>
    <w:rsid w:val="00D35499"/>
    <w:rsid w:val="00D36988"/>
    <w:rsid w:val="00D373C2"/>
    <w:rsid w:val="00D37A90"/>
    <w:rsid w:val="00D40DD3"/>
    <w:rsid w:val="00D43EE2"/>
    <w:rsid w:val="00D450C0"/>
    <w:rsid w:val="00D45658"/>
    <w:rsid w:val="00D46046"/>
    <w:rsid w:val="00D506E5"/>
    <w:rsid w:val="00D50D45"/>
    <w:rsid w:val="00D51451"/>
    <w:rsid w:val="00D518E8"/>
    <w:rsid w:val="00D51F5D"/>
    <w:rsid w:val="00D536DE"/>
    <w:rsid w:val="00D540D8"/>
    <w:rsid w:val="00D546A4"/>
    <w:rsid w:val="00D56147"/>
    <w:rsid w:val="00D56C27"/>
    <w:rsid w:val="00D5747E"/>
    <w:rsid w:val="00D61165"/>
    <w:rsid w:val="00D619F4"/>
    <w:rsid w:val="00D61CC2"/>
    <w:rsid w:val="00D6321C"/>
    <w:rsid w:val="00D6417D"/>
    <w:rsid w:val="00D65956"/>
    <w:rsid w:val="00D66D3E"/>
    <w:rsid w:val="00D6760A"/>
    <w:rsid w:val="00D67846"/>
    <w:rsid w:val="00D702F6"/>
    <w:rsid w:val="00D70453"/>
    <w:rsid w:val="00D71768"/>
    <w:rsid w:val="00D72E24"/>
    <w:rsid w:val="00D73E5C"/>
    <w:rsid w:val="00D74040"/>
    <w:rsid w:val="00D76E09"/>
    <w:rsid w:val="00D808A1"/>
    <w:rsid w:val="00D80BC9"/>
    <w:rsid w:val="00D81675"/>
    <w:rsid w:val="00D81AE1"/>
    <w:rsid w:val="00D821F6"/>
    <w:rsid w:val="00D83639"/>
    <w:rsid w:val="00D848CD"/>
    <w:rsid w:val="00D86285"/>
    <w:rsid w:val="00D86702"/>
    <w:rsid w:val="00D90486"/>
    <w:rsid w:val="00D920E6"/>
    <w:rsid w:val="00D938FC"/>
    <w:rsid w:val="00D94616"/>
    <w:rsid w:val="00D97317"/>
    <w:rsid w:val="00DA01CF"/>
    <w:rsid w:val="00DA1EF8"/>
    <w:rsid w:val="00DA37B2"/>
    <w:rsid w:val="00DA7EF9"/>
    <w:rsid w:val="00DB4F0F"/>
    <w:rsid w:val="00DB647E"/>
    <w:rsid w:val="00DC035B"/>
    <w:rsid w:val="00DC313C"/>
    <w:rsid w:val="00DC5037"/>
    <w:rsid w:val="00DC51CF"/>
    <w:rsid w:val="00DC6E4F"/>
    <w:rsid w:val="00DD0956"/>
    <w:rsid w:val="00DD26D1"/>
    <w:rsid w:val="00DD29EF"/>
    <w:rsid w:val="00DD3B7E"/>
    <w:rsid w:val="00DD50B8"/>
    <w:rsid w:val="00DD7635"/>
    <w:rsid w:val="00DE0AA4"/>
    <w:rsid w:val="00DE22F7"/>
    <w:rsid w:val="00DE29FD"/>
    <w:rsid w:val="00DE3324"/>
    <w:rsid w:val="00DE3F69"/>
    <w:rsid w:val="00DE4A0C"/>
    <w:rsid w:val="00DE4B03"/>
    <w:rsid w:val="00DE5FC3"/>
    <w:rsid w:val="00DE6AA5"/>
    <w:rsid w:val="00DE6E4F"/>
    <w:rsid w:val="00DE76E0"/>
    <w:rsid w:val="00DF21A0"/>
    <w:rsid w:val="00DF33B8"/>
    <w:rsid w:val="00DF74DF"/>
    <w:rsid w:val="00DF77B3"/>
    <w:rsid w:val="00E01A50"/>
    <w:rsid w:val="00E028FD"/>
    <w:rsid w:val="00E0544D"/>
    <w:rsid w:val="00E06A20"/>
    <w:rsid w:val="00E07F53"/>
    <w:rsid w:val="00E12AE6"/>
    <w:rsid w:val="00E13E6E"/>
    <w:rsid w:val="00E140AC"/>
    <w:rsid w:val="00E15245"/>
    <w:rsid w:val="00E17187"/>
    <w:rsid w:val="00E209CD"/>
    <w:rsid w:val="00E20D72"/>
    <w:rsid w:val="00E22ED5"/>
    <w:rsid w:val="00E2303A"/>
    <w:rsid w:val="00E249C8"/>
    <w:rsid w:val="00E266A1"/>
    <w:rsid w:val="00E30EB5"/>
    <w:rsid w:val="00E32B4D"/>
    <w:rsid w:val="00E32EAE"/>
    <w:rsid w:val="00E35FB9"/>
    <w:rsid w:val="00E4275B"/>
    <w:rsid w:val="00E43781"/>
    <w:rsid w:val="00E45777"/>
    <w:rsid w:val="00E4622A"/>
    <w:rsid w:val="00E46B45"/>
    <w:rsid w:val="00E47057"/>
    <w:rsid w:val="00E506AB"/>
    <w:rsid w:val="00E508B0"/>
    <w:rsid w:val="00E517B5"/>
    <w:rsid w:val="00E54064"/>
    <w:rsid w:val="00E54FFA"/>
    <w:rsid w:val="00E55183"/>
    <w:rsid w:val="00E556F8"/>
    <w:rsid w:val="00E56F9E"/>
    <w:rsid w:val="00E605AB"/>
    <w:rsid w:val="00E61B0E"/>
    <w:rsid w:val="00E627CF"/>
    <w:rsid w:val="00E64AE6"/>
    <w:rsid w:val="00E64B8D"/>
    <w:rsid w:val="00E65763"/>
    <w:rsid w:val="00E670F9"/>
    <w:rsid w:val="00E67A57"/>
    <w:rsid w:val="00E67AF6"/>
    <w:rsid w:val="00E70D08"/>
    <w:rsid w:val="00E730E5"/>
    <w:rsid w:val="00E7608B"/>
    <w:rsid w:val="00E762C7"/>
    <w:rsid w:val="00E77164"/>
    <w:rsid w:val="00E77458"/>
    <w:rsid w:val="00E82FFA"/>
    <w:rsid w:val="00E83F54"/>
    <w:rsid w:val="00E844C0"/>
    <w:rsid w:val="00E86B0E"/>
    <w:rsid w:val="00E91263"/>
    <w:rsid w:val="00E917F1"/>
    <w:rsid w:val="00E93259"/>
    <w:rsid w:val="00E943E8"/>
    <w:rsid w:val="00E95D31"/>
    <w:rsid w:val="00E9612C"/>
    <w:rsid w:val="00E973C0"/>
    <w:rsid w:val="00E97465"/>
    <w:rsid w:val="00EA0B62"/>
    <w:rsid w:val="00EA122D"/>
    <w:rsid w:val="00EA1ABF"/>
    <w:rsid w:val="00EA2331"/>
    <w:rsid w:val="00EA402C"/>
    <w:rsid w:val="00EA564D"/>
    <w:rsid w:val="00EA5ADC"/>
    <w:rsid w:val="00EA5CBF"/>
    <w:rsid w:val="00EA620F"/>
    <w:rsid w:val="00EA6B9E"/>
    <w:rsid w:val="00EB0126"/>
    <w:rsid w:val="00EB068B"/>
    <w:rsid w:val="00EB0F75"/>
    <w:rsid w:val="00EB1656"/>
    <w:rsid w:val="00EB26A8"/>
    <w:rsid w:val="00EB3A39"/>
    <w:rsid w:val="00EB470C"/>
    <w:rsid w:val="00EB5257"/>
    <w:rsid w:val="00EC1642"/>
    <w:rsid w:val="00EC191F"/>
    <w:rsid w:val="00EC1931"/>
    <w:rsid w:val="00EC2A1A"/>
    <w:rsid w:val="00EC4D8C"/>
    <w:rsid w:val="00ED01A0"/>
    <w:rsid w:val="00ED1CCE"/>
    <w:rsid w:val="00ED28E7"/>
    <w:rsid w:val="00ED2F98"/>
    <w:rsid w:val="00ED31B7"/>
    <w:rsid w:val="00ED415F"/>
    <w:rsid w:val="00EE00CF"/>
    <w:rsid w:val="00EE02D5"/>
    <w:rsid w:val="00EE0543"/>
    <w:rsid w:val="00EE2FAF"/>
    <w:rsid w:val="00EE3D67"/>
    <w:rsid w:val="00EE4300"/>
    <w:rsid w:val="00EE51A3"/>
    <w:rsid w:val="00EE56D1"/>
    <w:rsid w:val="00EE6237"/>
    <w:rsid w:val="00EE7108"/>
    <w:rsid w:val="00EE7670"/>
    <w:rsid w:val="00EF3F7C"/>
    <w:rsid w:val="00EF5F8D"/>
    <w:rsid w:val="00F00311"/>
    <w:rsid w:val="00F01228"/>
    <w:rsid w:val="00F02C17"/>
    <w:rsid w:val="00F0328C"/>
    <w:rsid w:val="00F03F98"/>
    <w:rsid w:val="00F051B5"/>
    <w:rsid w:val="00F05263"/>
    <w:rsid w:val="00F07097"/>
    <w:rsid w:val="00F10983"/>
    <w:rsid w:val="00F134DC"/>
    <w:rsid w:val="00F13D99"/>
    <w:rsid w:val="00F1447D"/>
    <w:rsid w:val="00F156D2"/>
    <w:rsid w:val="00F20576"/>
    <w:rsid w:val="00F20AE3"/>
    <w:rsid w:val="00F2242D"/>
    <w:rsid w:val="00F25B5A"/>
    <w:rsid w:val="00F26D04"/>
    <w:rsid w:val="00F33C18"/>
    <w:rsid w:val="00F344B6"/>
    <w:rsid w:val="00F34B7B"/>
    <w:rsid w:val="00F36D3B"/>
    <w:rsid w:val="00F4342B"/>
    <w:rsid w:val="00F45685"/>
    <w:rsid w:val="00F45B59"/>
    <w:rsid w:val="00F45DE8"/>
    <w:rsid w:val="00F45F9F"/>
    <w:rsid w:val="00F47E58"/>
    <w:rsid w:val="00F516E6"/>
    <w:rsid w:val="00F51CE3"/>
    <w:rsid w:val="00F534C2"/>
    <w:rsid w:val="00F54173"/>
    <w:rsid w:val="00F61231"/>
    <w:rsid w:val="00F6168E"/>
    <w:rsid w:val="00F713FE"/>
    <w:rsid w:val="00F768FA"/>
    <w:rsid w:val="00F77F02"/>
    <w:rsid w:val="00F80272"/>
    <w:rsid w:val="00F8027D"/>
    <w:rsid w:val="00F81A19"/>
    <w:rsid w:val="00F82AAA"/>
    <w:rsid w:val="00F83A54"/>
    <w:rsid w:val="00F85FEC"/>
    <w:rsid w:val="00F87A78"/>
    <w:rsid w:val="00F87E55"/>
    <w:rsid w:val="00F9427F"/>
    <w:rsid w:val="00F9746F"/>
    <w:rsid w:val="00FA063B"/>
    <w:rsid w:val="00FA27FF"/>
    <w:rsid w:val="00FA3329"/>
    <w:rsid w:val="00FA663B"/>
    <w:rsid w:val="00FA6A1A"/>
    <w:rsid w:val="00FA701F"/>
    <w:rsid w:val="00FA7A7A"/>
    <w:rsid w:val="00FB0EF1"/>
    <w:rsid w:val="00FB149F"/>
    <w:rsid w:val="00FB298D"/>
    <w:rsid w:val="00FB44A7"/>
    <w:rsid w:val="00FB5768"/>
    <w:rsid w:val="00FB5AAF"/>
    <w:rsid w:val="00FB6DC9"/>
    <w:rsid w:val="00FC0669"/>
    <w:rsid w:val="00FC4E72"/>
    <w:rsid w:val="00FC70C6"/>
    <w:rsid w:val="00FC7840"/>
    <w:rsid w:val="00FD0EE7"/>
    <w:rsid w:val="00FD1850"/>
    <w:rsid w:val="00FD2872"/>
    <w:rsid w:val="00FD39D9"/>
    <w:rsid w:val="00FD59DD"/>
    <w:rsid w:val="00FD5C04"/>
    <w:rsid w:val="00FD7D14"/>
    <w:rsid w:val="00FE258E"/>
    <w:rsid w:val="00FE272F"/>
    <w:rsid w:val="00FE7C70"/>
    <w:rsid w:val="00FE7C95"/>
    <w:rsid w:val="00FF09E0"/>
    <w:rsid w:val="00FF11B1"/>
    <w:rsid w:val="00FF1DE1"/>
    <w:rsid w:val="00FF2750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816E"/>
  <w15:chartTrackingRefBased/>
  <w15:docId w15:val="{B834D9D9-D6EF-47B4-8FDE-9A274794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AC"/>
  </w:style>
  <w:style w:type="paragraph" w:styleId="Heading1">
    <w:name w:val="heading 1"/>
    <w:basedOn w:val="Normal"/>
    <w:link w:val="Heading1Char"/>
    <w:uiPriority w:val="9"/>
    <w:qFormat/>
    <w:rsid w:val="00B10AC3"/>
    <w:pPr>
      <w:spacing w:before="360" w:after="120" w:line="240" w:lineRule="auto"/>
      <w:outlineLvl w:val="0"/>
    </w:pPr>
    <w:rPr>
      <w:rFonts w:ascii="Merriweather" w:eastAsia="Times New Roman" w:hAnsi="Merriweather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1F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D3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59"/>
  </w:style>
  <w:style w:type="paragraph" w:styleId="Footer">
    <w:name w:val="footer"/>
    <w:basedOn w:val="Normal"/>
    <w:link w:val="FooterChar"/>
    <w:uiPriority w:val="99"/>
    <w:unhideWhenUsed/>
    <w:rsid w:val="0031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5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EC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D04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041C"/>
  </w:style>
  <w:style w:type="character" w:customStyle="1" w:styleId="sr-only">
    <w:name w:val="sr-only"/>
    <w:basedOn w:val="DefaultParagraphFont"/>
    <w:rsid w:val="00534D30"/>
  </w:style>
  <w:style w:type="paragraph" w:customStyle="1" w:styleId="Default">
    <w:name w:val="Default"/>
    <w:rsid w:val="00C71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7242D4"/>
    <w:rPr>
      <w:rFonts w:cs="Myriad Pro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BD39D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42B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4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0AC3"/>
    <w:rPr>
      <w:rFonts w:ascii="Merriweather" w:eastAsia="Times New Roman" w:hAnsi="Merriweather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B10AC3"/>
  </w:style>
  <w:style w:type="character" w:customStyle="1" w:styleId="citation-doi">
    <w:name w:val="citation-doi"/>
    <w:basedOn w:val="DefaultParagraphFont"/>
    <w:rsid w:val="00B1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1" ma:contentTypeDescription="Create a new document." ma:contentTypeScope="" ma:versionID="8c303d5c23e888e3aace4263732d0102">
  <xsd:schema xmlns:xsd="http://www.w3.org/2001/XMLSchema" xmlns:xs="http://www.w3.org/2001/XMLSchema" xmlns:p="http://schemas.microsoft.com/office/2006/metadata/properties" xmlns:ns3="dde2d2aa-043b-4580-afc4-8c4886710735" xmlns:ns4="86765d95-7958-4d60-b35d-769de0760221" targetNamespace="http://schemas.microsoft.com/office/2006/metadata/properties" ma:root="true" ma:fieldsID="5147a9c7a2f361bece51e4a5d8805a98" ns3:_="" ns4:_="">
    <xsd:import namespace="dde2d2aa-043b-4580-afc4-8c4886710735"/>
    <xsd:import namespace="86765d95-7958-4d60-b35d-769de07602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F59AB-FD4F-41D9-A6FB-DAAAEC388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AB8A0-FE4A-4645-B224-7DE9FCED0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2d2aa-043b-4580-afc4-8c4886710735"/>
    <ds:schemaRef ds:uri="86765d95-7958-4d60-b35d-769de0760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C97CA-AFEC-40FA-B064-9D84ACBE9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Thomas (CDC/DDNID/NCIPC/DVP)</dc:creator>
  <cp:keywords/>
  <dc:description/>
  <cp:lastModifiedBy>Simon, Thomas (CDC/DDNID/NCIPC/DVP)</cp:lastModifiedBy>
  <cp:revision>3</cp:revision>
  <dcterms:created xsi:type="dcterms:W3CDTF">2021-12-22T20:15:00Z</dcterms:created>
  <dcterms:modified xsi:type="dcterms:W3CDTF">2021-12-22T20:16:00Z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2021-04-18T16:55:33Z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bb44a610-9bd8-40c3-8deb-7e3e624e8d3f</vt:lpwstr>
  </property>
  <property fmtid="{D5CDD505-2E9C-101B-9397-08002B2CF9AE}" pid="9" name="MSIP_Label_7b94a7b8-f06c-4dfe-bdcc-9b548fd58c31_ContentBits">
    <vt:lpwstr>0</vt:lpwstr>
  </property>
</Properties>
</file>